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2BE" w:rsidRPr="00364003" w:rsidRDefault="002C32BE" w:rsidP="004F6713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713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B0FED" w:rsidRDefault="002C32BE" w:rsidP="004F6713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و خدمات بهداشتی درمانی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دزفول</w:t>
      </w:r>
    </w:p>
    <w:p w:rsidR="008B0FED" w:rsidRDefault="004F6713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289" w:rsidRPr="00AE5296" w:rsidRDefault="00141289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141289" w:rsidRPr="00AE5296" w:rsidRDefault="00141289" w:rsidP="004F6713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141289" w:rsidRPr="00AE5296" w:rsidRDefault="00141289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141289" w:rsidRPr="00AE5296" w:rsidRDefault="00141289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141289" w:rsidRPr="00AE5296" w:rsidRDefault="00141289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141289" w:rsidRPr="002D3625" w:rsidRDefault="00141289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7.95pt;margin-top:.55pt;width:177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rfsw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" filled="f" stroked="f">
                <v:textbox>
                  <w:txbxContent>
                    <w:p w:rsidR="00141289" w:rsidRPr="00AE5296" w:rsidRDefault="00141289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141289" w:rsidRPr="00AE5296" w:rsidRDefault="00141289" w:rsidP="004F6713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141289" w:rsidRPr="00AE5296" w:rsidRDefault="00141289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141289" w:rsidRPr="00AE5296" w:rsidRDefault="00141289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141289" w:rsidRPr="00AE5296" w:rsidRDefault="00141289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141289" w:rsidRPr="002D3625" w:rsidRDefault="00141289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2BE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مرکز مطالعات و توسعه آموزش 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پزشکی</w:t>
      </w:r>
    </w:p>
    <w:p w:rsidR="002C32BE" w:rsidRPr="00364003" w:rsidRDefault="002C32BE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2C32BE" w:rsidRPr="00364003" w:rsidRDefault="002C32BE" w:rsidP="002C32BE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364003" w:rsidRPr="00364003" w:rsidTr="004F6713">
        <w:trPr>
          <w:trHeight w:val="393"/>
        </w:trPr>
        <w:tc>
          <w:tcPr>
            <w:tcW w:w="5000" w:type="pct"/>
            <w:gridSpan w:val="2"/>
          </w:tcPr>
          <w:p w:rsidR="002C32BE" w:rsidRPr="00364003" w:rsidRDefault="002C32BE" w:rsidP="00FE369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712769">
              <w:rPr>
                <w:rFonts w:cs="B Nazanin" w:hint="cs"/>
                <w:b/>
                <w:bCs/>
                <w:color w:val="002060"/>
                <w:rtl/>
              </w:rPr>
              <w:t>آناتومی ادراری تناسلی و غدد درون ریز</w:t>
            </w:r>
          </w:p>
        </w:tc>
      </w:tr>
      <w:tr w:rsidR="00364003" w:rsidRPr="00364003" w:rsidTr="004F6713">
        <w:trPr>
          <w:trHeight w:val="361"/>
        </w:trPr>
        <w:tc>
          <w:tcPr>
            <w:tcW w:w="2715" w:type="pct"/>
            <w:shd w:val="clear" w:color="auto" w:fill="F2F2F2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133119">
              <w:rPr>
                <w:rFonts w:cs="B Nazanin" w:hint="cs"/>
                <w:b/>
                <w:bCs/>
                <w:color w:val="002060"/>
                <w:rtl/>
              </w:rPr>
              <w:t>1 تئوری</w:t>
            </w:r>
          </w:p>
        </w:tc>
        <w:tc>
          <w:tcPr>
            <w:tcW w:w="2285" w:type="pct"/>
            <w:shd w:val="clear" w:color="auto" w:fill="F2F2F2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364003" w:rsidRPr="00364003" w:rsidTr="004F6713">
        <w:trPr>
          <w:trHeight w:val="361"/>
        </w:trPr>
        <w:tc>
          <w:tcPr>
            <w:tcW w:w="2715" w:type="pct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712769" w:rsidRPr="00476A71">
              <w:rPr>
                <w:rFonts w:cs="B Nazanin" w:hint="cs"/>
                <w:b/>
                <w:bCs/>
                <w:color w:val="0F243E"/>
                <w:rtl/>
              </w:rPr>
              <w:t>آناتومی کلیه  و غدد فوق کلیوی و میزنای همراه با عروق و اعصاب آن</w:t>
            </w:r>
          </w:p>
        </w:tc>
        <w:tc>
          <w:tcPr>
            <w:tcW w:w="2285" w:type="pct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133119">
              <w:rPr>
                <w:rFonts w:cs="B Nazanin" w:hint="cs"/>
                <w:b/>
                <w:bCs/>
                <w:color w:val="002060"/>
                <w:rtl/>
              </w:rPr>
              <w:t xml:space="preserve">دانشکده پزشکی و سالن تشریح   </w:t>
            </w:r>
          </w:p>
        </w:tc>
      </w:tr>
      <w:tr w:rsidR="00364003" w:rsidRPr="00364003" w:rsidTr="004F6713">
        <w:trPr>
          <w:trHeight w:val="361"/>
        </w:trPr>
        <w:tc>
          <w:tcPr>
            <w:tcW w:w="2715" w:type="pct"/>
            <w:shd w:val="clear" w:color="auto" w:fill="F2F2F2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133119">
              <w:rPr>
                <w:rFonts w:cs="B Nazanin" w:hint="cs"/>
                <w:b/>
                <w:bCs/>
                <w:color w:val="002060"/>
                <w:rtl/>
              </w:rPr>
              <w:t>105 دقیقه</w:t>
            </w:r>
          </w:p>
        </w:tc>
        <w:tc>
          <w:tcPr>
            <w:tcW w:w="2285" w:type="pct"/>
            <w:shd w:val="clear" w:color="auto" w:fill="F2F2F2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133119">
              <w:rPr>
                <w:rFonts w:cs="B Nazanin" w:hint="cs"/>
                <w:b/>
                <w:bCs/>
                <w:color w:val="002060"/>
                <w:rtl/>
              </w:rPr>
              <w:t>جعفری پور</w:t>
            </w:r>
          </w:p>
        </w:tc>
      </w:tr>
      <w:tr w:rsidR="00364003" w:rsidRPr="00364003" w:rsidTr="004F6713">
        <w:trPr>
          <w:trHeight w:val="377"/>
        </w:trPr>
        <w:tc>
          <w:tcPr>
            <w:tcW w:w="2715" w:type="pct"/>
            <w:shd w:val="clear" w:color="auto" w:fill="F2F2F2"/>
          </w:tcPr>
          <w:p w:rsidR="0033241F" w:rsidRPr="00364003" w:rsidRDefault="0033241F" w:rsidP="00456CA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133119">
              <w:rPr>
                <w:rFonts w:cs="B Nazanin" w:hint="cs"/>
                <w:b/>
                <w:bCs/>
                <w:color w:val="002060"/>
                <w:rtl/>
              </w:rPr>
              <w:t xml:space="preserve">پزشکی عمومی   </w:t>
            </w:r>
          </w:p>
        </w:tc>
        <w:tc>
          <w:tcPr>
            <w:tcW w:w="2285" w:type="pct"/>
            <w:shd w:val="clear" w:color="auto" w:fill="F2F2F2"/>
          </w:tcPr>
          <w:p w:rsidR="0033241F" w:rsidRPr="00364003" w:rsidRDefault="0033241F" w:rsidP="00712769">
            <w:pPr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</w:t>
            </w:r>
            <w:r w:rsidR="003545F8"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71276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1 واحد 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F6713" w:rsidTr="004F6713">
        <w:trPr>
          <w:trHeight w:val="503"/>
        </w:trPr>
        <w:tc>
          <w:tcPr>
            <w:tcW w:w="15441" w:type="dxa"/>
            <w:vAlign w:val="center"/>
          </w:tcPr>
          <w:p w:rsidR="004F6713" w:rsidRDefault="004F6713" w:rsidP="00712769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1331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33119">
              <w:rPr>
                <w:rFonts w:cs="B Nazanin" w:hint="cs"/>
                <w:b/>
                <w:bCs/>
                <w:color w:val="002060"/>
                <w:rtl/>
              </w:rPr>
              <w:t xml:space="preserve"> آشنایی دانشجویان با </w:t>
            </w:r>
            <w:r w:rsidR="00712769">
              <w:rPr>
                <w:rFonts w:cs="B Nazanin" w:hint="cs"/>
                <w:b/>
                <w:bCs/>
                <w:color w:val="002060"/>
                <w:rtl/>
              </w:rPr>
              <w:t xml:space="preserve">آناتومی کلیه، غدد فوق کلیوی و میزنای همراه با عروق و اعصاب آن </w:t>
            </w:r>
          </w:p>
          <w:p w:rsidR="004F6713" w:rsidRDefault="004F6713" w:rsidP="004F6713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26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4397"/>
        <w:gridCol w:w="789"/>
        <w:gridCol w:w="770"/>
        <w:gridCol w:w="717"/>
        <w:gridCol w:w="1661"/>
        <w:gridCol w:w="2220"/>
        <w:gridCol w:w="2205"/>
      </w:tblGrid>
      <w:tr w:rsidR="00E47CDE" w:rsidRPr="004F6713" w:rsidTr="00E47CDE">
        <w:trPr>
          <w:trHeight w:val="276"/>
        </w:trPr>
        <w:tc>
          <w:tcPr>
            <w:tcW w:w="874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422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736" w:type="pct"/>
            <w:gridSpan w:val="3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7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3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E47CDE" w:rsidRPr="004F6713" w:rsidTr="00E47CDE">
        <w:trPr>
          <w:trHeight w:val="570"/>
        </w:trPr>
        <w:tc>
          <w:tcPr>
            <w:tcW w:w="874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22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55" w:type="pct"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49" w:type="pct"/>
            <w:shd w:val="clear" w:color="auto" w:fill="F2F2F2"/>
            <w:vAlign w:val="center"/>
          </w:tcPr>
          <w:p w:rsidR="008B0FED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32" w:type="pct"/>
            <w:shd w:val="clear" w:color="auto" w:fill="F2F2F2"/>
            <w:vAlign w:val="center"/>
          </w:tcPr>
          <w:p w:rsidR="008B0FED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7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3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E47CDE" w:rsidRPr="004F6713" w:rsidTr="00E47CDE">
        <w:trPr>
          <w:trHeight w:val="1083"/>
        </w:trPr>
        <w:tc>
          <w:tcPr>
            <w:tcW w:w="874" w:type="pct"/>
            <w:vMerge w:val="restart"/>
            <w:shd w:val="clear" w:color="auto" w:fill="auto"/>
            <w:vAlign w:val="center"/>
          </w:tcPr>
          <w:p w:rsidR="00905358" w:rsidRDefault="00905358" w:rsidP="0090535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133119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712769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آشنایی با بخش های مختلف دستگاه ادراری  </w:t>
            </w:r>
          </w:p>
          <w:p w:rsidR="00E47CDE" w:rsidRDefault="00E47CDE" w:rsidP="0090535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133119" w:rsidRPr="004F6713" w:rsidRDefault="00133119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905358" w:rsidRPr="004F6713" w:rsidRDefault="00905358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  <w:r w:rsidR="00133119">
              <w:rPr>
                <w:rFonts w:ascii="Times New Roman" w:hAnsi="Times New Roman" w:cs="B Mitra" w:hint="cs"/>
                <w:rtl/>
              </w:rPr>
              <w:t xml:space="preserve"> </w:t>
            </w:r>
            <w:r w:rsidR="00133119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712769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کلیه ها  و غده های فوق کلیوی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="00E47CD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C62AF">
              <w:rPr>
                <w:rFonts w:cs="B Nazanin" w:hint="cs"/>
                <w:b/>
                <w:bCs/>
                <w:color w:val="002060"/>
                <w:rtl/>
              </w:rPr>
              <w:t xml:space="preserve"> آشنایی با سیستم ادراری  و وظایف آن  </w:t>
            </w:r>
          </w:p>
          <w:p w:rsidR="00905358" w:rsidRPr="001C62AF" w:rsidRDefault="00905358" w:rsidP="001C62AF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 w:rsidR="00E47CDE">
              <w:rPr>
                <w:rFonts w:ascii="Times New Roman" w:hAnsi="Times New Roman" w:cs="B Mitra" w:hint="cs"/>
                <w:rtl/>
              </w:rPr>
              <w:t xml:space="preserve"> </w:t>
            </w:r>
            <w:r w:rsidR="00E47CD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C62AF">
              <w:rPr>
                <w:rFonts w:cs="B Nazanin" w:hint="cs"/>
                <w:b/>
                <w:bCs/>
                <w:color w:val="002060"/>
                <w:rtl/>
              </w:rPr>
              <w:t xml:space="preserve"> بخش های مختلف سیستم ادراری  </w:t>
            </w:r>
          </w:p>
          <w:p w:rsidR="00905358" w:rsidRPr="004F6713" w:rsidRDefault="001C62AF" w:rsidP="001C62AF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</w:t>
            </w:r>
            <w:r w:rsidR="00905358" w:rsidRPr="004F6713">
              <w:rPr>
                <w:rFonts w:ascii="Times New Roman" w:hAnsi="Times New Roman" w:cs="B Mitra" w:hint="cs"/>
                <w:rtl/>
              </w:rPr>
              <w:t>-3</w:t>
            </w:r>
            <w:r w:rsidR="00E47CDE">
              <w:rPr>
                <w:rFonts w:ascii="Times New Roman" w:hAnsi="Times New Roman" w:cs="B Mitra" w:hint="cs"/>
                <w:rtl/>
              </w:rPr>
              <w:t xml:space="preserve"> 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905358" w:rsidRPr="004F6713" w:rsidRDefault="001E42E7" w:rsidP="001E42E7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7" w:type="pct"/>
            <w:vAlign w:val="center"/>
          </w:tcPr>
          <w:p w:rsidR="00905358" w:rsidRPr="004F6713" w:rsidRDefault="00133119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905358" w:rsidRPr="004F6713" w:rsidRDefault="00CF3C01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bookmarkStart w:id="0" w:name="OLE_LINK3"/>
            <w:bookmarkStart w:id="1" w:name="OLE_LINK4"/>
            <w:r w:rsidRPr="0099348D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</w:t>
            </w:r>
            <w:bookmarkEnd w:id="0"/>
            <w:bookmarkEnd w:id="1"/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</w:p>
        </w:tc>
        <w:tc>
          <w:tcPr>
            <w:tcW w:w="713" w:type="pct"/>
            <w:vAlign w:val="center"/>
          </w:tcPr>
          <w:p w:rsidR="00905358" w:rsidRPr="004F6713" w:rsidRDefault="006F1EAC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bookmarkStart w:id="2" w:name="OLE_LINK5"/>
            <w:bookmarkStart w:id="3" w:name="OLE_LINK6"/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  <w:bookmarkEnd w:id="2"/>
            <w:bookmarkEnd w:id="3"/>
          </w:p>
        </w:tc>
      </w:tr>
      <w:tr w:rsidR="00E47CDE" w:rsidRPr="004F6713" w:rsidTr="00E47CDE">
        <w:trPr>
          <w:trHeight w:val="1244"/>
        </w:trPr>
        <w:tc>
          <w:tcPr>
            <w:tcW w:w="874" w:type="pct"/>
            <w:vMerge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 w:rsidR="00E47CDE">
              <w:rPr>
                <w:rFonts w:ascii="Times New Roman" w:hAnsi="Times New Roman" w:cs="B Mitra" w:hint="cs"/>
                <w:rtl/>
              </w:rPr>
              <w:t xml:space="preserve"> </w:t>
            </w:r>
            <w:r w:rsidR="00E47CD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C62AF">
              <w:rPr>
                <w:rFonts w:cs="B Nazanin" w:hint="cs"/>
                <w:b/>
                <w:bCs/>
                <w:color w:val="002060"/>
                <w:rtl/>
              </w:rPr>
              <w:t xml:space="preserve"> شرح آناتومی کلیه ها   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  <w:r w:rsidR="00E47CDE">
              <w:rPr>
                <w:rFonts w:ascii="Times New Roman" w:hAnsi="Times New Roman" w:cs="B Mitra" w:hint="cs"/>
                <w:rtl/>
              </w:rPr>
              <w:t xml:space="preserve"> </w:t>
            </w:r>
            <w:r w:rsidR="00E47CD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C62AF">
              <w:rPr>
                <w:rFonts w:cs="B Nazanin" w:hint="cs"/>
                <w:b/>
                <w:bCs/>
                <w:color w:val="002060"/>
                <w:rtl/>
              </w:rPr>
              <w:t xml:space="preserve"> مجاورات کلیه ها   </w:t>
            </w:r>
          </w:p>
          <w:p w:rsidR="001C62AF" w:rsidRPr="00E47CDE" w:rsidRDefault="00905358" w:rsidP="001C62AF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  <w:r w:rsidR="00E47CDE">
              <w:rPr>
                <w:rFonts w:ascii="Times New Roman" w:hAnsi="Times New Roman" w:cs="B Mitra" w:hint="cs"/>
                <w:rtl/>
              </w:rPr>
              <w:t xml:space="preserve"> </w:t>
            </w:r>
            <w:r w:rsidR="00E47CD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C62AF">
              <w:rPr>
                <w:rFonts w:cs="B Nazanin" w:hint="cs"/>
                <w:b/>
                <w:bCs/>
                <w:color w:val="002060"/>
                <w:rtl/>
              </w:rPr>
              <w:t xml:space="preserve"> عروق و اعصاب کلیه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  <w:r w:rsidR="001C62AF">
              <w:rPr>
                <w:rFonts w:ascii="Times New Roman" w:hAnsi="Times New Roman" w:cs="B Mitra" w:hint="cs"/>
                <w:rtl/>
              </w:rPr>
              <w:t xml:space="preserve"> </w:t>
            </w:r>
            <w:r w:rsidR="001C62AF">
              <w:rPr>
                <w:rFonts w:cs="B Nazanin" w:hint="cs"/>
                <w:b/>
                <w:bCs/>
                <w:color w:val="002060"/>
                <w:rtl/>
              </w:rPr>
              <w:t xml:space="preserve"> نفرون ها  و غدد فوق کلیوی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905358" w:rsidRPr="004F6713" w:rsidRDefault="001E42E7" w:rsidP="001E42E7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7" w:type="pct"/>
            <w:vAlign w:val="center"/>
          </w:tcPr>
          <w:p w:rsidR="00905358" w:rsidRPr="004F6713" w:rsidRDefault="00133119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905358" w:rsidRPr="004F6713" w:rsidRDefault="00CF3C01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</w:p>
        </w:tc>
        <w:tc>
          <w:tcPr>
            <w:tcW w:w="713" w:type="pct"/>
            <w:vAlign w:val="center"/>
          </w:tcPr>
          <w:p w:rsidR="00905358" w:rsidRPr="004F6713" w:rsidRDefault="006F1EAC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E47CDE" w:rsidRPr="004F6713" w:rsidTr="00E47CDE">
        <w:trPr>
          <w:trHeight w:val="1823"/>
        </w:trPr>
        <w:tc>
          <w:tcPr>
            <w:tcW w:w="874" w:type="pct"/>
            <w:vMerge w:val="restart"/>
            <w:shd w:val="clear" w:color="auto" w:fill="auto"/>
            <w:vAlign w:val="center"/>
          </w:tcPr>
          <w:p w:rsidR="00905358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3.</w:t>
            </w:r>
            <w:r w:rsidR="00E47CDE">
              <w:rPr>
                <w:rFonts w:ascii="Times New Roman" w:hAnsi="Times New Roman" w:cs="B Mitra" w:hint="cs"/>
                <w:rtl/>
              </w:rPr>
              <w:t xml:space="preserve"> </w:t>
            </w:r>
            <w:r w:rsidR="00E47CDE" w:rsidRPr="00E47CDE">
              <w:rPr>
                <w:rFonts w:ascii="Cambria" w:eastAsia="Times New Roman" w:hAnsi="Cambria" w:cs="B Nazanin" w:hint="cs"/>
                <w:b/>
                <w:bCs/>
                <w:color w:val="002060"/>
                <w:rtl/>
                <w:lang w:bidi="ar-SA"/>
              </w:rPr>
              <w:t xml:space="preserve"> </w:t>
            </w:r>
            <w:r w:rsidR="001C62AF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میزنای</w:t>
            </w:r>
          </w:p>
          <w:p w:rsidR="00E47CDE" w:rsidRDefault="00E47CDE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E47CDE" w:rsidRDefault="00E47CDE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E47CDE" w:rsidRDefault="00E47CDE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E47CDE" w:rsidRDefault="00E47CDE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05358" w:rsidRPr="004F6713" w:rsidRDefault="00905358" w:rsidP="001C62AF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  <w:r w:rsidR="00E47CDE">
              <w:rPr>
                <w:rFonts w:ascii="Times New Roman" w:hAnsi="Times New Roman" w:cs="B Mitra" w:hint="cs"/>
                <w:rtl/>
              </w:rPr>
              <w:t xml:space="preserve"> </w:t>
            </w:r>
            <w:r w:rsidR="00E47CD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C62AF">
              <w:rPr>
                <w:rFonts w:cs="B Nazanin" w:hint="cs"/>
                <w:b/>
                <w:bCs/>
                <w:color w:val="002060"/>
                <w:rtl/>
              </w:rPr>
              <w:t xml:space="preserve"> ویژگی های آناتومیکی میزنای   </w:t>
            </w:r>
          </w:p>
          <w:p w:rsidR="00905358" w:rsidRPr="004F6713" w:rsidRDefault="00905358" w:rsidP="001C62AF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  <w:r w:rsidR="00E47CDE">
              <w:rPr>
                <w:rFonts w:ascii="Times New Roman" w:hAnsi="Times New Roman" w:cs="B Mitra" w:hint="cs"/>
                <w:rtl/>
              </w:rPr>
              <w:t xml:space="preserve"> </w:t>
            </w:r>
            <w:r w:rsidR="00E47CD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C62AF">
              <w:rPr>
                <w:rFonts w:cs="B Nazanin" w:hint="cs"/>
                <w:b/>
                <w:bCs/>
                <w:color w:val="002060"/>
                <w:rtl/>
              </w:rPr>
              <w:t xml:space="preserve"> مجاورات میزنای</w:t>
            </w:r>
          </w:p>
          <w:p w:rsidR="001C62AF" w:rsidRPr="0099348D" w:rsidRDefault="00905358" w:rsidP="001C62AF">
            <w:pPr>
              <w:spacing w:line="240" w:lineRule="auto"/>
              <w:rPr>
                <w:rFonts w:cs="B Nazanin"/>
                <w:b/>
                <w:bCs/>
                <w:color w:val="002060"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  <w:r w:rsidR="00E47CDE">
              <w:rPr>
                <w:rFonts w:ascii="Times New Roman" w:hAnsi="Times New Roman" w:cs="B Mitra" w:hint="cs"/>
                <w:rtl/>
              </w:rPr>
              <w:t xml:space="preserve"> </w:t>
            </w:r>
            <w:r w:rsidR="00E47CD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C62AF">
              <w:rPr>
                <w:rFonts w:cs="B Nazanin" w:hint="cs"/>
                <w:b/>
                <w:bCs/>
                <w:color w:val="002060"/>
                <w:rtl/>
              </w:rPr>
              <w:t xml:space="preserve"> عروق و اعصاب مربوط به میزنای </w:t>
            </w:r>
          </w:p>
          <w:p w:rsidR="001C62AF" w:rsidRDefault="00905358" w:rsidP="001C62AF">
            <w:pPr>
              <w:pStyle w:val="NoSpacing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  <w:r w:rsidR="00E47CDE">
              <w:rPr>
                <w:rFonts w:ascii="Times New Roman" w:hAnsi="Times New Roman" w:cs="B Mitra" w:hint="cs"/>
                <w:rtl/>
              </w:rPr>
              <w:t xml:space="preserve"> </w:t>
            </w:r>
            <w:r w:rsidR="00E47CD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E47CDE" w:rsidRPr="00E47CDE" w:rsidRDefault="00E47CDE" w:rsidP="001C62AF">
            <w:pPr>
              <w:pStyle w:val="NoSpacing"/>
              <w:rPr>
                <w:rFonts w:cs="2  Mitra"/>
                <w:color w:val="002060"/>
                <w:rtl/>
              </w:rPr>
            </w:pPr>
            <w:r w:rsidRPr="00E47CDE">
              <w:rPr>
                <w:rFonts w:cs="2  Mitra" w:hint="cs"/>
                <w:color w:val="002060"/>
                <w:rtl/>
              </w:rPr>
              <w:t xml:space="preserve">3-5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905358" w:rsidRPr="004F6713" w:rsidRDefault="001E42E7" w:rsidP="001E42E7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7" w:type="pct"/>
            <w:vAlign w:val="center"/>
          </w:tcPr>
          <w:p w:rsidR="00905358" w:rsidRPr="004F6713" w:rsidRDefault="00133119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905358" w:rsidRPr="004F6713" w:rsidRDefault="00CF3C01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</w:p>
        </w:tc>
        <w:tc>
          <w:tcPr>
            <w:tcW w:w="713" w:type="pct"/>
            <w:vAlign w:val="center"/>
          </w:tcPr>
          <w:p w:rsidR="00905358" w:rsidRPr="004F6713" w:rsidRDefault="006F1EAC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E47CDE" w:rsidRPr="004F6713" w:rsidTr="00E47CDE">
        <w:trPr>
          <w:trHeight w:val="1809"/>
        </w:trPr>
        <w:tc>
          <w:tcPr>
            <w:tcW w:w="874" w:type="pct"/>
            <w:vMerge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905358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:rsidR="00905358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:rsidR="00905358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7" w:type="pct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3" w:type="pct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:rsidR="00920AC7" w:rsidRDefault="00920AC7" w:rsidP="0012305F">
      <w:pPr>
        <w:bidi w:val="0"/>
        <w:ind w:right="-778"/>
        <w:rPr>
          <w:rFonts w:cs="B Nazanin"/>
        </w:rPr>
      </w:pPr>
    </w:p>
    <w:p w:rsidR="0012305F" w:rsidRDefault="0012305F">
      <w:pPr>
        <w:bidi w:val="0"/>
        <w:rPr>
          <w:rFonts w:cs="B Nazanin"/>
        </w:rPr>
      </w:pPr>
    </w:p>
    <w:p w:rsidR="00D236D7" w:rsidRDefault="00D236D7" w:rsidP="00D236D7">
      <w:pPr>
        <w:bidi w:val="0"/>
        <w:rPr>
          <w:rFonts w:cs="B Nazanin"/>
        </w:rPr>
      </w:pPr>
    </w:p>
    <w:p w:rsidR="00D236D7" w:rsidRDefault="00D236D7" w:rsidP="00D236D7">
      <w:pPr>
        <w:bidi w:val="0"/>
        <w:rPr>
          <w:rFonts w:cs="B Nazanin"/>
        </w:rPr>
      </w:pPr>
    </w:p>
    <w:p w:rsidR="00D236D7" w:rsidRDefault="00D236D7" w:rsidP="00D236D7">
      <w:pPr>
        <w:bidi w:val="0"/>
        <w:rPr>
          <w:rFonts w:cs="B Nazanin"/>
        </w:rPr>
      </w:pPr>
    </w:p>
    <w:p w:rsidR="00133119" w:rsidRDefault="0012305F" w:rsidP="0012305F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</w:p>
    <w:p w:rsidR="00133119" w:rsidRDefault="00133119" w:rsidP="0012305F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133119" w:rsidRDefault="00133119" w:rsidP="0012305F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3360" behindDoc="1" locked="0" layoutInCell="1" allowOverlap="1" wp14:anchorId="786DE268" wp14:editId="2A93B90D">
            <wp:simplePos x="0" y="0"/>
            <wp:positionH relativeFrom="rightMargin">
              <wp:posOffset>518520</wp:posOffset>
            </wp:positionH>
            <wp:positionV relativeFrom="paragraph">
              <wp:posOffset>155659</wp:posOffset>
            </wp:positionV>
            <wp:extent cx="609600" cy="571500"/>
            <wp:effectExtent l="0" t="0" r="0" b="0"/>
            <wp:wrapNone/>
            <wp:docPr id="4" name="Picture 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305F" w:rsidRPr="00364003" w:rsidRDefault="0012305F" w:rsidP="0012305F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12305F" w:rsidRDefault="0012305F" w:rsidP="0012305F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12305F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15E4E" wp14:editId="38DBC049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289" w:rsidRPr="00AE5296" w:rsidRDefault="00141289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141289" w:rsidRPr="00AE5296" w:rsidRDefault="00141289" w:rsidP="0012305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141289" w:rsidRPr="00AE5296" w:rsidRDefault="00141289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141289" w:rsidRPr="00AE5296" w:rsidRDefault="00141289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141289" w:rsidRPr="00AE5296" w:rsidRDefault="00141289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141289" w:rsidRPr="002D3625" w:rsidRDefault="00141289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15E4E" id="Text Box 3" o:spid="_x0000_s1027" type="#_x0000_t202" style="position:absolute;left:0;text-align:left;margin-left:597.95pt;margin-top:.55pt;width:177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WSB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D0BZIG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141289" w:rsidRPr="00AE5296" w:rsidRDefault="00141289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141289" w:rsidRPr="00AE5296" w:rsidRDefault="00141289" w:rsidP="0012305F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141289" w:rsidRPr="00AE5296" w:rsidRDefault="00141289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141289" w:rsidRPr="00AE5296" w:rsidRDefault="00141289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141289" w:rsidRPr="00AE5296" w:rsidRDefault="00141289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141289" w:rsidRPr="002D3625" w:rsidRDefault="00141289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12305F" w:rsidRPr="00364003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12305F" w:rsidRPr="00364003" w:rsidRDefault="0012305F" w:rsidP="0012305F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12305F" w:rsidRPr="00364003" w:rsidTr="00A22078">
        <w:trPr>
          <w:trHeight w:val="393"/>
        </w:trPr>
        <w:tc>
          <w:tcPr>
            <w:tcW w:w="5000" w:type="pct"/>
            <w:gridSpan w:val="2"/>
          </w:tcPr>
          <w:p w:rsidR="0012305F" w:rsidRPr="00364003" w:rsidRDefault="0012305F" w:rsidP="0032078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FE369D">
              <w:rPr>
                <w:rFonts w:cs="B Nazanin" w:hint="cs"/>
                <w:b/>
                <w:bCs/>
                <w:color w:val="002060"/>
                <w:rtl/>
              </w:rPr>
              <w:t>آناتومی ادراری تناسلی و غدد درون ریز</w:t>
            </w:r>
          </w:p>
        </w:tc>
      </w:tr>
      <w:tr w:rsidR="0012305F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805B1B">
              <w:rPr>
                <w:rFonts w:cs="B Nazanin" w:hint="cs"/>
                <w:b/>
                <w:bCs/>
                <w:rtl/>
              </w:rPr>
              <w:t>2</w:t>
            </w:r>
            <w:r w:rsidR="00805B1B">
              <w:rPr>
                <w:rFonts w:cs="B Nazanin" w:hint="cs"/>
                <w:b/>
                <w:bCs/>
                <w:color w:val="002060"/>
                <w:rtl/>
              </w:rPr>
              <w:t xml:space="preserve"> تئوری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12305F" w:rsidRPr="00364003" w:rsidTr="00A22078">
        <w:trPr>
          <w:trHeight w:val="361"/>
        </w:trPr>
        <w:tc>
          <w:tcPr>
            <w:tcW w:w="2715" w:type="pct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5E287F">
              <w:rPr>
                <w:rFonts w:cs="B Nazanin" w:hint="cs"/>
                <w:b/>
                <w:bCs/>
                <w:color w:val="002060"/>
                <w:rtl/>
              </w:rPr>
              <w:t xml:space="preserve">آشنایی </w:t>
            </w:r>
            <w:r w:rsidR="005E287F" w:rsidRPr="00476A71">
              <w:rPr>
                <w:rFonts w:cs="B Nazanin" w:hint="cs"/>
                <w:b/>
                <w:bCs/>
                <w:color w:val="002060"/>
                <w:rtl/>
              </w:rPr>
              <w:t xml:space="preserve">با </w:t>
            </w:r>
            <w:r w:rsidR="005E287F" w:rsidRPr="00476A71">
              <w:rPr>
                <w:rFonts w:cs="B Nazanin" w:hint="cs"/>
                <w:b/>
                <w:bCs/>
                <w:color w:val="0F243E"/>
                <w:rtl/>
              </w:rPr>
              <w:t>آناتومی مثانه و پیشابراه همراه با عروق و اعصاب آن</w:t>
            </w:r>
          </w:p>
        </w:tc>
        <w:tc>
          <w:tcPr>
            <w:tcW w:w="2285" w:type="pct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805B1B">
              <w:rPr>
                <w:rFonts w:cs="B Nazanin" w:hint="cs"/>
                <w:b/>
                <w:bCs/>
                <w:color w:val="002060"/>
                <w:rtl/>
              </w:rPr>
              <w:t>دانشکده پزشکی  و سالن تشریح</w:t>
            </w:r>
          </w:p>
        </w:tc>
      </w:tr>
      <w:tr w:rsidR="0012305F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12305F" w:rsidRPr="00364003" w:rsidRDefault="0012305F" w:rsidP="00805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805B1B">
              <w:rPr>
                <w:rFonts w:cs="B Nazanin" w:hint="cs"/>
                <w:b/>
                <w:bCs/>
                <w:color w:val="002060"/>
                <w:rtl/>
              </w:rPr>
              <w:t xml:space="preserve">105 دقیقه     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805B1B">
              <w:rPr>
                <w:rFonts w:cs="B Nazanin" w:hint="cs"/>
                <w:b/>
                <w:bCs/>
                <w:rtl/>
              </w:rPr>
              <w:t xml:space="preserve">جعفری پور </w:t>
            </w:r>
          </w:p>
        </w:tc>
      </w:tr>
      <w:tr w:rsidR="0012305F" w:rsidRPr="00364003" w:rsidTr="00A22078">
        <w:trPr>
          <w:trHeight w:val="377"/>
        </w:trPr>
        <w:tc>
          <w:tcPr>
            <w:tcW w:w="2715" w:type="pct"/>
            <w:shd w:val="clear" w:color="auto" w:fill="F2F2F2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805B1B">
              <w:rPr>
                <w:rFonts w:cs="B Nazanin" w:hint="cs"/>
                <w:b/>
                <w:bCs/>
                <w:color w:val="002060"/>
                <w:rtl/>
              </w:rPr>
              <w:t xml:space="preserve">پزشکی عمومی    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FE369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FE36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1 واحد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12305F" w:rsidTr="00A22078">
        <w:trPr>
          <w:trHeight w:val="503"/>
        </w:trPr>
        <w:tc>
          <w:tcPr>
            <w:tcW w:w="15441" w:type="dxa"/>
            <w:vAlign w:val="center"/>
          </w:tcPr>
          <w:p w:rsidR="0012305F" w:rsidRDefault="0012305F" w:rsidP="00FE369D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lastRenderedPageBreak/>
              <w:t>هدف کلی درس:</w:t>
            </w:r>
            <w:r w:rsidR="00805B1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آشنایی دانشجویان با مباحث </w:t>
            </w:r>
            <w:r w:rsidR="00FE36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آناتومی مثانه و پیشابراه همراه با عروق و اعصاب آن </w:t>
            </w:r>
          </w:p>
          <w:p w:rsidR="0012305F" w:rsidRDefault="0012305F" w:rsidP="00A22078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26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4101"/>
        <w:gridCol w:w="717"/>
        <w:gridCol w:w="708"/>
        <w:gridCol w:w="721"/>
        <w:gridCol w:w="1654"/>
        <w:gridCol w:w="2220"/>
        <w:gridCol w:w="2211"/>
      </w:tblGrid>
      <w:tr w:rsidR="0012305F" w:rsidRPr="004F6713" w:rsidTr="00B90E2E">
        <w:trPr>
          <w:trHeight w:val="276"/>
        </w:trPr>
        <w:tc>
          <w:tcPr>
            <w:tcW w:w="1012" w:type="pct"/>
            <w:vMerge w:val="restart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lastRenderedPageBreak/>
              <w:t>رئوس مطالب</w:t>
            </w:r>
          </w:p>
        </w:tc>
        <w:tc>
          <w:tcPr>
            <w:tcW w:w="1326" w:type="pct"/>
            <w:vMerge w:val="restart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694" w:type="pct"/>
            <w:gridSpan w:val="3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12305F" w:rsidRPr="004F6713" w:rsidTr="00B90E2E">
        <w:trPr>
          <w:trHeight w:val="570"/>
        </w:trPr>
        <w:tc>
          <w:tcPr>
            <w:tcW w:w="1012" w:type="pct"/>
            <w:vMerge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326" w:type="pct"/>
            <w:vMerge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2" w:type="pct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12305F" w:rsidRPr="00905358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F2F2F2"/>
            <w:vAlign w:val="center"/>
          </w:tcPr>
          <w:p w:rsidR="0012305F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12305F" w:rsidRPr="00905358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33" w:type="pct"/>
            <w:shd w:val="clear" w:color="auto" w:fill="F2F2F2"/>
            <w:vAlign w:val="center"/>
          </w:tcPr>
          <w:p w:rsidR="0012305F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12305F" w:rsidRPr="00905358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:rsidTr="00B90E2E">
        <w:trPr>
          <w:trHeight w:val="1083"/>
        </w:trPr>
        <w:tc>
          <w:tcPr>
            <w:tcW w:w="1012" w:type="pct"/>
            <w:vMerge w:val="restart"/>
            <w:shd w:val="clear" w:color="auto" w:fill="auto"/>
            <w:vAlign w:val="center"/>
          </w:tcPr>
          <w:p w:rsidR="0012305F" w:rsidRDefault="0012305F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91367B">
              <w:rPr>
                <w:rFonts w:ascii="Times New Roman" w:hAnsi="Times New Roman" w:cs="B Mitra" w:hint="cs"/>
                <w:rtl/>
              </w:rPr>
              <w:t xml:space="preserve"> </w:t>
            </w:r>
            <w:r w:rsidR="0091367B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634551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مثانه و عروق و اعصاب آن</w:t>
            </w:r>
          </w:p>
          <w:p w:rsidR="0091367B" w:rsidRDefault="0091367B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91367B" w:rsidRPr="004F6713" w:rsidRDefault="0091367B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  <w:r w:rsidR="0091367B">
              <w:rPr>
                <w:rFonts w:ascii="Times New Roman" w:hAnsi="Times New Roman" w:cs="B Mitra" w:hint="cs"/>
                <w:rtl/>
              </w:rPr>
              <w:t xml:space="preserve"> </w:t>
            </w:r>
            <w:r w:rsidR="0091367B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5E287F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پیشابراه  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="0091367B">
              <w:rPr>
                <w:rFonts w:ascii="Times New Roman" w:hAnsi="Times New Roman" w:cs="B Mitra" w:hint="cs"/>
                <w:rtl/>
              </w:rPr>
              <w:t xml:space="preserve"> </w:t>
            </w:r>
            <w:r w:rsidR="0091367B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5E287F">
              <w:rPr>
                <w:rFonts w:cs="B Nazanin" w:hint="cs"/>
                <w:b/>
                <w:bCs/>
                <w:color w:val="002060"/>
                <w:rtl/>
              </w:rPr>
              <w:t xml:space="preserve"> آشنایی با مثانه</w:t>
            </w:r>
          </w:p>
          <w:p w:rsidR="005E287F" w:rsidRDefault="0012305F" w:rsidP="00A22078">
            <w:pPr>
              <w:pStyle w:val="NoSpacing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 w:rsidR="0091367B">
              <w:rPr>
                <w:rFonts w:ascii="Times New Roman" w:hAnsi="Times New Roman" w:cs="B Mitra" w:hint="cs"/>
                <w:rtl/>
              </w:rPr>
              <w:t xml:space="preserve"> </w:t>
            </w:r>
            <w:r w:rsidR="0091367B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5E287F">
              <w:rPr>
                <w:rFonts w:cs="B Nazanin" w:hint="cs"/>
                <w:b/>
                <w:bCs/>
                <w:color w:val="002060"/>
                <w:rtl/>
              </w:rPr>
              <w:t xml:space="preserve"> جایگاه مثانه و مشخصات آن </w:t>
            </w:r>
          </w:p>
          <w:p w:rsidR="0012305F" w:rsidRPr="004F6713" w:rsidRDefault="005E287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2305F" w:rsidRPr="004F6713">
              <w:rPr>
                <w:rFonts w:ascii="Times New Roman" w:hAnsi="Times New Roman" w:cs="B Mitra" w:hint="cs"/>
                <w:rtl/>
              </w:rPr>
              <w:t>1-3</w:t>
            </w:r>
            <w:r w:rsidR="0091367B">
              <w:rPr>
                <w:rFonts w:ascii="Times New Roman" w:hAnsi="Times New Roman" w:cs="B Mitra" w:hint="cs"/>
                <w:rtl/>
              </w:rPr>
              <w:t xml:space="preserve"> </w:t>
            </w:r>
            <w:r w:rsidR="0091367B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عروق و اعصاب و لنف مثانه</w:t>
            </w:r>
          </w:p>
          <w:p w:rsidR="0012305F" w:rsidRPr="004F6713" w:rsidRDefault="0012305F" w:rsidP="005E287F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  <w:r w:rsidR="0091367B">
              <w:rPr>
                <w:rFonts w:ascii="Times New Roman" w:hAnsi="Times New Roman" w:cs="B Mitra" w:hint="cs"/>
                <w:rtl/>
              </w:rPr>
              <w:t xml:space="preserve"> </w:t>
            </w:r>
            <w:r w:rsidR="0091367B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2305F" w:rsidRPr="004F6713" w:rsidRDefault="0091367B" w:rsidP="0091367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33119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12305F" w:rsidRPr="004F6713" w:rsidRDefault="00CF3C01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</w:p>
        </w:tc>
        <w:tc>
          <w:tcPr>
            <w:tcW w:w="715" w:type="pct"/>
            <w:vAlign w:val="center"/>
          </w:tcPr>
          <w:p w:rsidR="0012305F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12305F" w:rsidRPr="004F6713" w:rsidTr="00B90E2E">
        <w:trPr>
          <w:trHeight w:val="1244"/>
        </w:trPr>
        <w:tc>
          <w:tcPr>
            <w:tcW w:w="1012" w:type="pct"/>
            <w:vMerge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 w:rsidR="0091367B">
              <w:rPr>
                <w:rFonts w:ascii="Times New Roman" w:hAnsi="Times New Roman" w:cs="B Mitra" w:hint="cs"/>
                <w:rtl/>
              </w:rPr>
              <w:t xml:space="preserve"> </w:t>
            </w:r>
            <w:r w:rsidR="0091367B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5E287F">
              <w:rPr>
                <w:rFonts w:cs="B Nazanin" w:hint="cs"/>
                <w:b/>
                <w:bCs/>
                <w:color w:val="002060"/>
                <w:rtl/>
              </w:rPr>
              <w:t xml:space="preserve"> مشخصات پیشابراه در جنس مذکر    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  <w:r w:rsidR="0091367B">
              <w:rPr>
                <w:rFonts w:ascii="Times New Roman" w:hAnsi="Times New Roman" w:cs="B Mitra" w:hint="cs"/>
                <w:rtl/>
              </w:rPr>
              <w:t xml:space="preserve"> </w:t>
            </w:r>
            <w:r w:rsidR="0091367B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5E287F">
              <w:rPr>
                <w:rFonts w:cs="B Nazanin" w:hint="cs"/>
                <w:b/>
                <w:bCs/>
                <w:color w:val="002060"/>
                <w:rtl/>
              </w:rPr>
              <w:t xml:space="preserve"> مشخصات پیشابراه در جنس مونث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  <w:r w:rsidR="0091367B">
              <w:rPr>
                <w:rFonts w:ascii="Times New Roman" w:hAnsi="Times New Roman" w:cs="B Mitra" w:hint="cs"/>
                <w:rtl/>
              </w:rPr>
              <w:t xml:space="preserve"> </w:t>
            </w:r>
            <w:r w:rsidR="0091367B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5E287F">
              <w:rPr>
                <w:rFonts w:cs="B Nazanin" w:hint="cs"/>
                <w:b/>
                <w:bCs/>
                <w:color w:val="002060"/>
                <w:rtl/>
              </w:rPr>
              <w:t xml:space="preserve"> عروق و اعصاب و لنف مربوط به پیشابراه  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2305F" w:rsidRPr="004F6713" w:rsidRDefault="0091367B" w:rsidP="0091367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33119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12305F" w:rsidRPr="004F6713" w:rsidRDefault="00CF3C01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</w:p>
        </w:tc>
        <w:tc>
          <w:tcPr>
            <w:tcW w:w="715" w:type="pct"/>
            <w:vAlign w:val="center"/>
          </w:tcPr>
          <w:p w:rsidR="0012305F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12305F" w:rsidRPr="004F6713" w:rsidTr="00B90E2E">
        <w:trPr>
          <w:trHeight w:val="1823"/>
        </w:trPr>
        <w:tc>
          <w:tcPr>
            <w:tcW w:w="1012" w:type="pct"/>
            <w:vMerge w:val="restart"/>
            <w:shd w:val="clear" w:color="auto" w:fill="auto"/>
            <w:vAlign w:val="center"/>
          </w:tcPr>
          <w:p w:rsidR="0012305F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3.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2305F" w:rsidRPr="004F6713" w:rsidRDefault="0012305F" w:rsidP="0091367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:rsidTr="00B90E2E">
        <w:trPr>
          <w:trHeight w:val="1809"/>
        </w:trPr>
        <w:tc>
          <w:tcPr>
            <w:tcW w:w="1012" w:type="pct"/>
            <w:vMerge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12305F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:rsidR="0012305F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:rsidR="0012305F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:rsidR="0012305F" w:rsidRDefault="0012305F" w:rsidP="0012305F">
      <w:pPr>
        <w:bidi w:val="0"/>
        <w:ind w:right="-778"/>
        <w:rPr>
          <w:rFonts w:cs="B Nazanin"/>
        </w:rPr>
      </w:pPr>
    </w:p>
    <w:p w:rsidR="006F1EAC" w:rsidRPr="00A22078" w:rsidRDefault="0012305F" w:rsidP="00A22078">
      <w:pPr>
        <w:bidi w:val="0"/>
        <w:rPr>
          <w:rFonts w:cs="B Nazanin"/>
          <w:rtl/>
        </w:rPr>
      </w:pPr>
      <w:r>
        <w:rPr>
          <w:rFonts w:cs="B Nazanin"/>
        </w:rPr>
        <w:lastRenderedPageBreak/>
        <w:br w:type="page"/>
      </w:r>
    </w:p>
    <w:p w:rsidR="006F1EAC" w:rsidRDefault="006F1EAC" w:rsidP="0012305F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6F1EAC" w:rsidRDefault="006F1EAC" w:rsidP="0012305F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6F1EAC" w:rsidRDefault="006F1EAC" w:rsidP="0012305F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12305F" w:rsidRPr="00364003" w:rsidRDefault="006F1EAC" w:rsidP="0012305F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7456" behindDoc="1" locked="0" layoutInCell="1" allowOverlap="1" wp14:anchorId="3DF1AC38" wp14:editId="7B68C14C">
            <wp:simplePos x="0" y="0"/>
            <wp:positionH relativeFrom="rightMargin">
              <wp:posOffset>320543</wp:posOffset>
            </wp:positionH>
            <wp:positionV relativeFrom="paragraph">
              <wp:posOffset>-149440</wp:posOffset>
            </wp:positionV>
            <wp:extent cx="609600" cy="571500"/>
            <wp:effectExtent l="0" t="0" r="0" b="0"/>
            <wp:wrapNone/>
            <wp:docPr id="6" name="Picture 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 xml:space="preserve"> </w:t>
      </w:r>
      <w:r w:rsidR="0012305F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12305F" w:rsidRDefault="0012305F" w:rsidP="0012305F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12305F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583511" wp14:editId="04F8B4F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289" w:rsidRPr="00AE5296" w:rsidRDefault="00141289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141289" w:rsidRPr="00AE5296" w:rsidRDefault="00141289" w:rsidP="0012305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141289" w:rsidRPr="00AE5296" w:rsidRDefault="00141289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141289" w:rsidRPr="00AE5296" w:rsidRDefault="00141289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141289" w:rsidRPr="00AE5296" w:rsidRDefault="00141289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141289" w:rsidRPr="002D3625" w:rsidRDefault="00141289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83511" id="Text Box 5" o:spid="_x0000_s1028" type="#_x0000_t202" style="position:absolute;left:0;text-align:left;margin-left:597.95pt;margin-top:.55pt;width:177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MugIAAMA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" filled="f" stroked="f">
                <v:textbox>
                  <w:txbxContent>
                    <w:p w:rsidR="00141289" w:rsidRPr="00AE5296" w:rsidRDefault="00141289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141289" w:rsidRPr="00AE5296" w:rsidRDefault="00141289" w:rsidP="0012305F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141289" w:rsidRPr="00AE5296" w:rsidRDefault="00141289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141289" w:rsidRPr="00AE5296" w:rsidRDefault="00141289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141289" w:rsidRPr="00AE5296" w:rsidRDefault="00141289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141289" w:rsidRPr="002D3625" w:rsidRDefault="00141289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12305F" w:rsidRPr="00364003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12305F" w:rsidRPr="00364003" w:rsidRDefault="0012305F" w:rsidP="0012305F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12305F" w:rsidRPr="00364003" w:rsidTr="00A22078">
        <w:trPr>
          <w:trHeight w:val="393"/>
        </w:trPr>
        <w:tc>
          <w:tcPr>
            <w:tcW w:w="5000" w:type="pct"/>
            <w:gridSpan w:val="2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5E287F">
              <w:rPr>
                <w:rFonts w:cs="B Nazanin" w:hint="cs"/>
                <w:b/>
                <w:bCs/>
                <w:color w:val="002060"/>
                <w:rtl/>
              </w:rPr>
              <w:t>آناتومی ادراری تناسلی و غدد درون ریز</w:t>
            </w:r>
          </w:p>
        </w:tc>
      </w:tr>
      <w:tr w:rsidR="0012305F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A22078">
              <w:rPr>
                <w:rFonts w:cs="B Nazanin" w:hint="cs"/>
                <w:b/>
                <w:bCs/>
                <w:rtl/>
              </w:rPr>
              <w:t xml:space="preserve"> 3 تئوری 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12305F" w:rsidRPr="00364003" w:rsidTr="00A22078">
        <w:trPr>
          <w:trHeight w:val="361"/>
        </w:trPr>
        <w:tc>
          <w:tcPr>
            <w:tcW w:w="2715" w:type="pct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FE25D8" w:rsidRPr="006C06D3">
              <w:rPr>
                <w:rFonts w:cs="B Nazanin" w:hint="cs"/>
                <w:b/>
                <w:bCs/>
                <w:color w:val="002060"/>
                <w:rtl/>
              </w:rPr>
              <w:t xml:space="preserve">لگن استخوانی و </w:t>
            </w:r>
            <w:r w:rsidR="00FE25D8" w:rsidRPr="006C06D3">
              <w:rPr>
                <w:rFonts w:cs="B Nazanin" w:hint="cs"/>
                <w:b/>
                <w:bCs/>
                <w:color w:val="0F243E"/>
                <w:rtl/>
              </w:rPr>
              <w:t>لگن مرد و زن ، مفاصل لگن</w:t>
            </w:r>
            <w:r w:rsidR="00FE25D8" w:rsidRPr="006C06D3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</w:p>
        </w:tc>
        <w:tc>
          <w:tcPr>
            <w:tcW w:w="2285" w:type="pct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A22078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دانشکده </w:t>
            </w:r>
            <w:r w:rsidR="00A22078">
              <w:rPr>
                <w:rFonts w:cs="B Nazanin" w:hint="cs"/>
                <w:b/>
                <w:bCs/>
                <w:color w:val="002060"/>
                <w:rtl/>
              </w:rPr>
              <w:t>پزشکی</w:t>
            </w:r>
            <w:r w:rsidR="00A22078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و سالن تشریح  </w:t>
            </w:r>
          </w:p>
        </w:tc>
      </w:tr>
      <w:tr w:rsidR="0012305F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A22078" w:rsidRPr="002E74D0">
              <w:rPr>
                <w:rFonts w:cs="B Nazanin" w:hint="cs"/>
                <w:b/>
                <w:bCs/>
                <w:color w:val="002060"/>
                <w:rtl/>
              </w:rPr>
              <w:t>105 دقیقه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A22078">
              <w:rPr>
                <w:rFonts w:cs="B Nazanin" w:hint="cs"/>
                <w:b/>
                <w:bCs/>
                <w:color w:val="002060"/>
                <w:rtl/>
              </w:rPr>
              <w:t>جعفری پور</w:t>
            </w:r>
            <w:r w:rsidR="00A22078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</w:p>
        </w:tc>
      </w:tr>
      <w:tr w:rsidR="0012305F" w:rsidRPr="00364003" w:rsidTr="00A22078">
        <w:trPr>
          <w:trHeight w:val="377"/>
        </w:trPr>
        <w:tc>
          <w:tcPr>
            <w:tcW w:w="2715" w:type="pct"/>
            <w:shd w:val="clear" w:color="auto" w:fill="F2F2F2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A22078">
              <w:rPr>
                <w:rFonts w:cs="B Nazanin" w:hint="cs"/>
                <w:b/>
                <w:bCs/>
                <w:color w:val="002060"/>
                <w:rtl/>
              </w:rPr>
              <w:t xml:space="preserve">پزشکی عمومی    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5E28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5E28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12305F" w:rsidTr="00A22078">
        <w:trPr>
          <w:trHeight w:val="503"/>
        </w:trPr>
        <w:tc>
          <w:tcPr>
            <w:tcW w:w="15441" w:type="dxa"/>
            <w:vAlign w:val="center"/>
          </w:tcPr>
          <w:p w:rsidR="0012305F" w:rsidRDefault="0012305F" w:rsidP="00FE25D8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A2207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A22078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آشنایی دانشجویان با مبحث </w:t>
            </w:r>
            <w:r w:rsidR="00FE25D8">
              <w:rPr>
                <w:rFonts w:cs="B Nazanin" w:hint="cs"/>
                <w:b/>
                <w:bCs/>
                <w:rtl/>
              </w:rPr>
              <w:t xml:space="preserve">لگن استخوانی، لگن زن و مرد و مفاصل لگن </w:t>
            </w:r>
          </w:p>
          <w:p w:rsidR="0012305F" w:rsidRDefault="0012305F" w:rsidP="00A22078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26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4530"/>
        <w:gridCol w:w="717"/>
        <w:gridCol w:w="708"/>
        <w:gridCol w:w="721"/>
        <w:gridCol w:w="1654"/>
        <w:gridCol w:w="2220"/>
        <w:gridCol w:w="2208"/>
      </w:tblGrid>
      <w:tr w:rsidR="0012305F" w:rsidRPr="004F6713" w:rsidTr="00A22078">
        <w:trPr>
          <w:trHeight w:val="276"/>
        </w:trPr>
        <w:tc>
          <w:tcPr>
            <w:tcW w:w="874" w:type="pct"/>
            <w:vMerge w:val="restart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465" w:type="pct"/>
            <w:vMerge w:val="restart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694" w:type="pct"/>
            <w:gridSpan w:val="3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12305F" w:rsidRPr="004F6713" w:rsidTr="00A22078">
        <w:trPr>
          <w:trHeight w:val="570"/>
        </w:trPr>
        <w:tc>
          <w:tcPr>
            <w:tcW w:w="874" w:type="pct"/>
            <w:vMerge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65" w:type="pct"/>
            <w:vMerge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2" w:type="pct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12305F" w:rsidRPr="00905358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F2F2F2"/>
            <w:vAlign w:val="center"/>
          </w:tcPr>
          <w:p w:rsidR="0012305F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12305F" w:rsidRPr="00905358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33" w:type="pct"/>
            <w:shd w:val="clear" w:color="auto" w:fill="F2F2F2"/>
            <w:vAlign w:val="center"/>
          </w:tcPr>
          <w:p w:rsidR="0012305F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12305F" w:rsidRPr="00905358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:rsidTr="00A22078">
        <w:trPr>
          <w:trHeight w:val="1083"/>
        </w:trPr>
        <w:tc>
          <w:tcPr>
            <w:tcW w:w="874" w:type="pct"/>
            <w:vMerge w:val="restart"/>
            <w:shd w:val="clear" w:color="auto" w:fill="auto"/>
            <w:vAlign w:val="center"/>
          </w:tcPr>
          <w:p w:rsidR="0012305F" w:rsidRDefault="0012305F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A22078">
              <w:rPr>
                <w:rFonts w:ascii="Times New Roman" w:hAnsi="Times New Roman" w:cs="B Mitra" w:hint="cs"/>
                <w:rtl/>
              </w:rPr>
              <w:t xml:space="preserve"> </w:t>
            </w:r>
            <w:r w:rsidR="00A22078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FE25D8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لگن استخوانی    </w:t>
            </w:r>
          </w:p>
          <w:p w:rsidR="00A22078" w:rsidRDefault="00A22078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A22078" w:rsidRDefault="00A22078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E67C24" w:rsidRDefault="00E67C24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E67C24" w:rsidRDefault="00E67C24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A22078" w:rsidRPr="004F6713" w:rsidRDefault="00A22078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2.</w:t>
            </w:r>
            <w:r w:rsidR="00E67C24">
              <w:rPr>
                <w:rFonts w:ascii="Times New Roman" w:hAnsi="Times New Roman" w:cs="B Mitra" w:hint="cs"/>
                <w:rtl/>
              </w:rPr>
              <w:t xml:space="preserve"> </w:t>
            </w:r>
            <w:r w:rsidR="00E67C24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FE25D8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مفاصل لگن هیپ   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lastRenderedPageBreak/>
              <w:t>1-1</w:t>
            </w:r>
            <w:r w:rsidR="00A22078">
              <w:rPr>
                <w:rFonts w:ascii="Times New Roman" w:hAnsi="Times New Roman" w:cs="B Mitra" w:hint="cs"/>
                <w:rtl/>
              </w:rPr>
              <w:t xml:space="preserve"> </w:t>
            </w:r>
            <w:r w:rsidR="00A22078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FE25D8">
              <w:rPr>
                <w:rFonts w:cs="B Nazanin" w:hint="cs"/>
                <w:b/>
                <w:bCs/>
                <w:color w:val="002060"/>
                <w:rtl/>
              </w:rPr>
              <w:t xml:space="preserve"> شرح لگن استخوانی و موقعیت آن  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 w:rsidR="00A22078">
              <w:rPr>
                <w:rFonts w:ascii="Times New Roman" w:hAnsi="Times New Roman" w:cs="B Mitra" w:hint="cs"/>
                <w:rtl/>
              </w:rPr>
              <w:t xml:space="preserve"> </w:t>
            </w:r>
            <w:r w:rsidR="000E08DB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FE25D8">
              <w:rPr>
                <w:rFonts w:cs="B Nazanin" w:hint="cs"/>
                <w:b/>
                <w:bCs/>
                <w:color w:val="002060"/>
                <w:rtl/>
              </w:rPr>
              <w:t xml:space="preserve"> استخوان های تشکیل دهنده لگن استخوانی   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 w:rsidR="000E08DB">
              <w:rPr>
                <w:rFonts w:ascii="Times New Roman" w:hAnsi="Times New Roman" w:cs="B Mitra" w:hint="cs"/>
                <w:rtl/>
              </w:rPr>
              <w:t xml:space="preserve"> </w:t>
            </w:r>
            <w:r w:rsidR="000E08DB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FE25D8">
              <w:rPr>
                <w:rFonts w:cs="B Nazanin" w:hint="cs"/>
                <w:b/>
                <w:bCs/>
                <w:color w:val="002060"/>
                <w:rtl/>
              </w:rPr>
              <w:t xml:space="preserve"> ویژگی های استخوان ساکروم، کوکسیکس و هیپ  </w:t>
            </w:r>
          </w:p>
          <w:p w:rsidR="0012305F" w:rsidRDefault="0012305F" w:rsidP="00A22078">
            <w:pPr>
              <w:pStyle w:val="NoSpacing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  <w:r w:rsidR="000E08DB">
              <w:rPr>
                <w:rFonts w:ascii="Times New Roman" w:hAnsi="Times New Roman" w:cs="B Mitra" w:hint="cs"/>
                <w:rtl/>
              </w:rPr>
              <w:t xml:space="preserve"> </w:t>
            </w:r>
            <w:r w:rsidR="000E08DB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FE25D8">
              <w:rPr>
                <w:rFonts w:cs="B Nazanin" w:hint="cs"/>
                <w:b/>
                <w:bCs/>
                <w:color w:val="002060"/>
                <w:rtl/>
              </w:rPr>
              <w:t xml:space="preserve"> مقایسه لگن کاذب با لگن حقیقی و دهانه فوقانی و تحتانی لگن حقیقی</w:t>
            </w:r>
          </w:p>
          <w:p w:rsidR="00FE25D8" w:rsidRPr="00FE25D8" w:rsidRDefault="00FE25D8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FE25D8">
              <w:rPr>
                <w:rFonts w:cs="B Nazanin" w:hint="cs"/>
                <w:color w:val="002060"/>
                <w:rtl/>
              </w:rPr>
              <w:t xml:space="preserve">1-5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مقایسه لگن زن و مرد   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2305F" w:rsidRPr="004F6713" w:rsidRDefault="002C1A9C" w:rsidP="002C1A9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33119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12305F" w:rsidRPr="004F6713" w:rsidRDefault="00CF3C01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</w:p>
        </w:tc>
        <w:tc>
          <w:tcPr>
            <w:tcW w:w="715" w:type="pct"/>
            <w:vAlign w:val="center"/>
          </w:tcPr>
          <w:p w:rsidR="0012305F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12305F" w:rsidRPr="004F6713" w:rsidTr="00A22078">
        <w:trPr>
          <w:trHeight w:val="1244"/>
        </w:trPr>
        <w:tc>
          <w:tcPr>
            <w:tcW w:w="874" w:type="pct"/>
            <w:vMerge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65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 w:rsidR="002C1A9C">
              <w:rPr>
                <w:rFonts w:ascii="Times New Roman" w:hAnsi="Times New Roman" w:cs="B Mitra" w:hint="cs"/>
                <w:rtl/>
              </w:rPr>
              <w:t xml:space="preserve"> </w:t>
            </w:r>
            <w:r w:rsidR="002C1A9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FE25D8">
              <w:rPr>
                <w:rFonts w:cs="B Nazanin" w:hint="cs"/>
                <w:b/>
                <w:bCs/>
                <w:color w:val="002060"/>
                <w:rtl/>
              </w:rPr>
              <w:t xml:space="preserve"> مفصل ساکروایلیاک    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  <w:r w:rsidR="002C1A9C">
              <w:rPr>
                <w:rFonts w:ascii="Times New Roman" w:hAnsi="Times New Roman" w:cs="B Mitra" w:hint="cs"/>
                <w:rtl/>
              </w:rPr>
              <w:t xml:space="preserve"> </w:t>
            </w:r>
            <w:r w:rsidR="002C1A9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FE25D8">
              <w:rPr>
                <w:rFonts w:cs="B Nazanin" w:hint="cs"/>
                <w:b/>
                <w:bCs/>
                <w:color w:val="002060"/>
                <w:rtl/>
              </w:rPr>
              <w:t xml:space="preserve"> سمفیز پوبیس   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  <w:r w:rsidR="002C1A9C">
              <w:rPr>
                <w:rFonts w:ascii="Times New Roman" w:hAnsi="Times New Roman" w:cs="B Mitra" w:hint="cs"/>
                <w:rtl/>
              </w:rPr>
              <w:t xml:space="preserve"> </w:t>
            </w:r>
            <w:r w:rsidR="002C1A9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FE25D8">
              <w:rPr>
                <w:rFonts w:cs="B Nazanin" w:hint="cs"/>
                <w:b/>
                <w:bCs/>
                <w:color w:val="002060"/>
                <w:rtl/>
              </w:rPr>
              <w:t xml:space="preserve"> مفصل ایلیولومبار  </w:t>
            </w:r>
          </w:p>
          <w:p w:rsidR="0012305F" w:rsidRPr="004F6713" w:rsidRDefault="0012305F" w:rsidP="00FE25D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  <w:r w:rsidR="002C1A9C">
              <w:rPr>
                <w:rFonts w:ascii="Times New Roman" w:hAnsi="Times New Roman" w:cs="B Mitra" w:hint="cs"/>
                <w:rtl/>
              </w:rPr>
              <w:t xml:space="preserve"> </w:t>
            </w:r>
            <w:r w:rsidR="002C1A9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FE25D8">
              <w:rPr>
                <w:rFonts w:cs="B Nazanin" w:hint="cs"/>
                <w:b/>
                <w:bCs/>
                <w:color w:val="002060"/>
                <w:rtl/>
              </w:rPr>
              <w:t xml:space="preserve"> نقش مفاصل لگن در حین زایمان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2305F" w:rsidRPr="004F6713" w:rsidRDefault="002C1A9C" w:rsidP="002C1A9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33119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12305F" w:rsidRPr="004F6713" w:rsidRDefault="00CF3C01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</w:p>
        </w:tc>
        <w:tc>
          <w:tcPr>
            <w:tcW w:w="715" w:type="pct"/>
            <w:vAlign w:val="center"/>
          </w:tcPr>
          <w:p w:rsidR="0012305F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12305F" w:rsidRPr="004F6713" w:rsidTr="00A22078">
        <w:trPr>
          <w:trHeight w:val="1823"/>
        </w:trPr>
        <w:tc>
          <w:tcPr>
            <w:tcW w:w="874" w:type="pct"/>
            <w:vMerge w:val="restart"/>
            <w:shd w:val="clear" w:color="auto" w:fill="auto"/>
            <w:vAlign w:val="center"/>
          </w:tcPr>
          <w:p w:rsidR="002C1A9C" w:rsidRDefault="0012305F" w:rsidP="00FE25D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3.</w:t>
            </w:r>
            <w:r w:rsidR="002C1A9C">
              <w:rPr>
                <w:rFonts w:ascii="Times New Roman" w:hAnsi="Times New Roman" w:cs="B Mitra" w:hint="cs"/>
                <w:rtl/>
              </w:rPr>
              <w:t xml:space="preserve">  </w:t>
            </w:r>
            <w:r w:rsidR="0023491D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2C1A9C" w:rsidRDefault="002C1A9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2C1A9C" w:rsidRDefault="002C1A9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2C1A9C" w:rsidRDefault="002C1A9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2C1A9C" w:rsidRDefault="002C1A9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12305F" w:rsidRPr="004F6713" w:rsidRDefault="0012305F" w:rsidP="00FE25D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  <w:r w:rsidR="0023491D">
              <w:rPr>
                <w:rFonts w:ascii="Times New Roman" w:hAnsi="Times New Roman" w:cs="B Mitra" w:hint="cs"/>
                <w:rtl/>
              </w:rPr>
              <w:t xml:space="preserve"> </w:t>
            </w:r>
            <w:r w:rsidR="0023491D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12305F" w:rsidRPr="004F6713" w:rsidRDefault="0012305F" w:rsidP="00FE25D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  <w:r w:rsidR="0023491D">
              <w:rPr>
                <w:rFonts w:ascii="Times New Roman" w:hAnsi="Times New Roman" w:cs="B Mitra" w:hint="cs"/>
                <w:rtl/>
              </w:rPr>
              <w:t xml:space="preserve"> </w:t>
            </w:r>
            <w:r w:rsidR="0023491D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12305F" w:rsidRPr="004F6713" w:rsidRDefault="0012305F" w:rsidP="00FE25D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  <w:r w:rsidR="0023491D">
              <w:rPr>
                <w:rFonts w:ascii="Times New Roman" w:hAnsi="Times New Roman" w:cs="B Mitra" w:hint="cs"/>
                <w:rtl/>
              </w:rPr>
              <w:t xml:space="preserve"> </w:t>
            </w:r>
            <w:r w:rsidR="0023491D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12305F" w:rsidRPr="004F6713" w:rsidRDefault="0012305F" w:rsidP="00FE25D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  <w:r w:rsidR="0023491D">
              <w:rPr>
                <w:rFonts w:ascii="Times New Roman" w:hAnsi="Times New Roman" w:cs="B Mitra" w:hint="cs"/>
                <w:rtl/>
              </w:rPr>
              <w:t xml:space="preserve"> </w:t>
            </w:r>
            <w:r w:rsidR="0023491D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2305F" w:rsidRPr="004F6713" w:rsidRDefault="0012305F" w:rsidP="002C1A9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:rsidTr="00A22078">
        <w:trPr>
          <w:trHeight w:val="1809"/>
        </w:trPr>
        <w:tc>
          <w:tcPr>
            <w:tcW w:w="874" w:type="pct"/>
            <w:vMerge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65" w:type="pct"/>
            <w:shd w:val="clear" w:color="auto" w:fill="auto"/>
            <w:vAlign w:val="center"/>
          </w:tcPr>
          <w:p w:rsidR="0012305F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:rsidR="0012305F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:rsidR="0012305F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:rsidR="0012305F" w:rsidRDefault="0012305F" w:rsidP="0012305F">
      <w:pPr>
        <w:bidi w:val="0"/>
        <w:rPr>
          <w:rFonts w:cs="B Nazanin"/>
          <w:rtl/>
        </w:rPr>
      </w:pPr>
    </w:p>
    <w:p w:rsidR="006F1EAC" w:rsidRDefault="006F1EAC" w:rsidP="006F1EAC">
      <w:pPr>
        <w:bidi w:val="0"/>
        <w:rPr>
          <w:rFonts w:cs="B Nazanin"/>
          <w:rtl/>
        </w:rPr>
      </w:pPr>
    </w:p>
    <w:p w:rsidR="006F1EAC" w:rsidRDefault="006F1EAC" w:rsidP="006F1EAC">
      <w:pPr>
        <w:bidi w:val="0"/>
        <w:rPr>
          <w:rFonts w:cs="B Nazanin"/>
          <w:rtl/>
        </w:rPr>
      </w:pPr>
    </w:p>
    <w:p w:rsidR="006F1EAC" w:rsidRDefault="006F1EAC" w:rsidP="006F1EAC">
      <w:pPr>
        <w:bidi w:val="0"/>
        <w:rPr>
          <w:rFonts w:cs="B Nazanin"/>
          <w:rtl/>
        </w:rPr>
      </w:pPr>
    </w:p>
    <w:p w:rsidR="006F1EAC" w:rsidRDefault="006F1EAC" w:rsidP="006F1EA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6F1EAC" w:rsidRPr="00364003" w:rsidRDefault="006F1EAC" w:rsidP="006F1EA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70528" behindDoc="1" locked="0" layoutInCell="1" allowOverlap="1" wp14:anchorId="5A0D50C2" wp14:editId="4BE007A1">
            <wp:simplePos x="0" y="0"/>
            <wp:positionH relativeFrom="rightMargin">
              <wp:posOffset>320543</wp:posOffset>
            </wp:positionH>
            <wp:positionV relativeFrom="paragraph">
              <wp:posOffset>-149440</wp:posOffset>
            </wp:positionV>
            <wp:extent cx="609600" cy="571500"/>
            <wp:effectExtent l="0" t="0" r="0" b="0"/>
            <wp:wrapNone/>
            <wp:docPr id="8" name="Picture 8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 xml:space="preserve"> بسمه تعالی</w:t>
      </w:r>
    </w:p>
    <w:p w:rsidR="006F1EAC" w:rsidRDefault="006F1EAC" w:rsidP="006F1EAC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6F1EAC" w:rsidRDefault="006F1EAC" w:rsidP="006F1EA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918D91" wp14:editId="26F0EAF7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141289" w:rsidRPr="002D3625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18D91" id="Text Box 7" o:spid="_x0000_s1029" type="#_x0000_t202" style="position:absolute;left:0;text-align:left;margin-left:597.95pt;margin-top:.55pt;width:177pt;height:4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zBuAIAAMA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F7ezMG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141289" w:rsidRPr="002D3625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6F1EAC" w:rsidRPr="00364003" w:rsidRDefault="006F1EAC" w:rsidP="006F1EA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6F1EAC" w:rsidRPr="00364003" w:rsidRDefault="006F1EAC" w:rsidP="006F1EAC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F1EAC" w:rsidRPr="00364003" w:rsidTr="00A22078">
        <w:trPr>
          <w:trHeight w:val="393"/>
        </w:trPr>
        <w:tc>
          <w:tcPr>
            <w:tcW w:w="5000" w:type="pct"/>
            <w:gridSpan w:val="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F506D5">
              <w:rPr>
                <w:rFonts w:cs="B Nazanin" w:hint="cs"/>
                <w:b/>
                <w:bCs/>
                <w:color w:val="002060"/>
                <w:rtl/>
              </w:rPr>
              <w:t>آناتومی ادراری تناسلی و غدد درون ریز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747E0A">
              <w:rPr>
                <w:rFonts w:cs="B Nazanin" w:hint="cs"/>
                <w:b/>
                <w:bCs/>
                <w:rtl/>
              </w:rPr>
              <w:t xml:space="preserve">4 تئوری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F506D5">
              <w:rPr>
                <w:rFonts w:cs="B Nazanin" w:hint="cs"/>
                <w:b/>
                <w:bCs/>
                <w:color w:val="002060"/>
                <w:rtl/>
              </w:rPr>
              <w:t xml:space="preserve">عضلات لگن و دیافراگم لگنی  </w:t>
            </w:r>
            <w:r w:rsidR="00F506D5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</w:p>
        </w:tc>
        <w:tc>
          <w:tcPr>
            <w:tcW w:w="2285" w:type="pct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747E0A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دانشکده </w:t>
            </w:r>
            <w:r w:rsidR="00747E0A">
              <w:rPr>
                <w:rFonts w:cs="B Nazanin" w:hint="cs"/>
                <w:b/>
                <w:bCs/>
                <w:color w:val="002060"/>
                <w:rtl/>
              </w:rPr>
              <w:t xml:space="preserve">پزشکی </w:t>
            </w:r>
            <w:r w:rsidR="00747E0A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و سالن تشریح 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747E0A">
              <w:rPr>
                <w:rFonts w:cs="B Nazanin" w:hint="cs"/>
                <w:b/>
                <w:bCs/>
                <w:rtl/>
              </w:rPr>
              <w:t xml:space="preserve">105 دقیقه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747E0A">
              <w:rPr>
                <w:rFonts w:cs="B Nazanin" w:hint="cs"/>
                <w:b/>
                <w:bCs/>
                <w:rtl/>
              </w:rPr>
              <w:t xml:space="preserve">جعفری پور </w:t>
            </w:r>
          </w:p>
        </w:tc>
      </w:tr>
      <w:tr w:rsidR="006F1EAC" w:rsidRPr="00364003" w:rsidTr="00A22078">
        <w:trPr>
          <w:trHeight w:val="377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lastRenderedPageBreak/>
              <w:t xml:space="preserve">رشته و مقطع تحصیلی فراگیران : </w:t>
            </w:r>
            <w:r w:rsidR="00747E0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پزشکی عمومی 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F506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F506D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F1EAC" w:rsidTr="00A22078">
        <w:trPr>
          <w:trHeight w:val="503"/>
        </w:trPr>
        <w:tc>
          <w:tcPr>
            <w:tcW w:w="15441" w:type="dxa"/>
            <w:vAlign w:val="center"/>
          </w:tcPr>
          <w:p w:rsidR="006F1EAC" w:rsidRDefault="006F1EAC" w:rsidP="00F506D5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747E0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747E0A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آشنایی فراگیران با</w:t>
            </w:r>
            <w:r w:rsidR="00747E0A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CA275C">
              <w:rPr>
                <w:rFonts w:cs="B Nazanin" w:hint="cs"/>
                <w:b/>
                <w:bCs/>
                <w:color w:val="002060"/>
                <w:rtl/>
              </w:rPr>
              <w:t xml:space="preserve">عضلات لگن و دیافراگم لگنی </w:t>
            </w:r>
          </w:p>
          <w:p w:rsidR="006F1EAC" w:rsidRDefault="006F1EAC" w:rsidP="00A22078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26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4110"/>
        <w:gridCol w:w="850"/>
        <w:gridCol w:w="850"/>
        <w:gridCol w:w="724"/>
        <w:gridCol w:w="1654"/>
        <w:gridCol w:w="2220"/>
        <w:gridCol w:w="2208"/>
      </w:tblGrid>
      <w:tr w:rsidR="006F1EAC" w:rsidRPr="004F6713" w:rsidTr="00747E0A">
        <w:trPr>
          <w:trHeight w:val="276"/>
        </w:trPr>
        <w:tc>
          <w:tcPr>
            <w:tcW w:w="920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329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784" w:type="pct"/>
            <w:gridSpan w:val="3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4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F1EAC" w:rsidRPr="004F6713" w:rsidTr="00747E0A">
        <w:trPr>
          <w:trHeight w:val="570"/>
        </w:trPr>
        <w:tc>
          <w:tcPr>
            <w:tcW w:w="920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329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6F1EAC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34" w:type="pct"/>
            <w:shd w:val="clear" w:color="auto" w:fill="F2F2F2"/>
            <w:vAlign w:val="center"/>
          </w:tcPr>
          <w:p w:rsidR="006F1EAC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4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F1EAC" w:rsidRPr="004F6713" w:rsidTr="00747E0A">
        <w:trPr>
          <w:trHeight w:val="1083"/>
        </w:trPr>
        <w:tc>
          <w:tcPr>
            <w:tcW w:w="920" w:type="pct"/>
            <w:vMerge w:val="restart"/>
            <w:shd w:val="clear" w:color="auto" w:fill="auto"/>
            <w:vAlign w:val="center"/>
          </w:tcPr>
          <w:p w:rsidR="00747E0A" w:rsidRDefault="006F1EAC" w:rsidP="00CA275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747E0A">
              <w:rPr>
                <w:rFonts w:ascii="Times New Roman" w:hAnsi="Times New Roman" w:cs="B Mitra" w:hint="cs"/>
                <w:rtl/>
              </w:rPr>
              <w:t xml:space="preserve"> </w:t>
            </w:r>
            <w:r w:rsidR="00747E0A" w:rsidRPr="00196D21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CA275C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عضلات لگن </w:t>
            </w:r>
            <w:r w:rsidR="00CA275C" w:rsidRPr="002E74D0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747E0A" w:rsidRDefault="00747E0A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CA275C" w:rsidRDefault="00CA275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CA275C" w:rsidRPr="004F6713" w:rsidRDefault="00CA275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  <w:r w:rsidR="00747E0A">
              <w:rPr>
                <w:rFonts w:ascii="Times New Roman" w:hAnsi="Times New Roman" w:cs="B Mitra" w:hint="cs"/>
                <w:rtl/>
              </w:rPr>
              <w:t xml:space="preserve"> </w:t>
            </w:r>
            <w:r w:rsidR="00747E0A" w:rsidRPr="00196D21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CA275C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دیافراگم لگنی  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="00747E0A">
              <w:rPr>
                <w:rFonts w:ascii="Times New Roman" w:hAnsi="Times New Roman" w:cs="B Mitra" w:hint="cs"/>
                <w:rtl/>
              </w:rPr>
              <w:t xml:space="preserve"> </w:t>
            </w:r>
            <w:r w:rsidR="00747E0A" w:rsidRPr="00196D21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CA275C">
              <w:rPr>
                <w:rFonts w:cs="B Nazanin" w:hint="cs"/>
                <w:b/>
                <w:bCs/>
                <w:color w:val="002060"/>
                <w:rtl/>
              </w:rPr>
              <w:t xml:space="preserve"> شرح عضلات مربوط به لگن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 w:rsidR="00747E0A">
              <w:rPr>
                <w:rFonts w:ascii="Times New Roman" w:hAnsi="Times New Roman" w:cs="B Mitra" w:hint="cs"/>
                <w:rtl/>
              </w:rPr>
              <w:t xml:space="preserve"> </w:t>
            </w:r>
            <w:r w:rsidR="00747E0A" w:rsidRPr="00196D21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CA275C">
              <w:rPr>
                <w:rFonts w:cs="B Nazanin" w:hint="cs"/>
                <w:b/>
                <w:bCs/>
                <w:color w:val="002060"/>
                <w:rtl/>
              </w:rPr>
              <w:t xml:space="preserve"> کار عضلات مربوطه  </w:t>
            </w:r>
            <w:r w:rsidR="00CA275C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 w:rsidR="00CA275C">
              <w:rPr>
                <w:rFonts w:ascii="Times New Roman" w:hAnsi="Times New Roman" w:cs="B Mitra" w:hint="cs"/>
                <w:rtl/>
              </w:rPr>
              <w:t xml:space="preserve"> </w:t>
            </w:r>
            <w:r w:rsidR="00CA275C">
              <w:rPr>
                <w:rFonts w:cs="B Nazanin" w:hint="cs"/>
                <w:b/>
                <w:bCs/>
                <w:color w:val="002060"/>
                <w:rtl/>
              </w:rPr>
              <w:t xml:space="preserve"> عروق و اعصاب مربوط به لگن 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F1EAC" w:rsidRPr="004F6713" w:rsidRDefault="00747E0A" w:rsidP="00747E0A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</w:p>
        </w:tc>
        <w:tc>
          <w:tcPr>
            <w:tcW w:w="714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747E0A">
        <w:trPr>
          <w:trHeight w:val="1244"/>
        </w:trPr>
        <w:tc>
          <w:tcPr>
            <w:tcW w:w="920" w:type="pct"/>
            <w:vMerge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3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 w:rsidR="00747E0A">
              <w:rPr>
                <w:rFonts w:ascii="Times New Roman" w:hAnsi="Times New Roman" w:cs="B Mitra" w:hint="cs"/>
                <w:rtl/>
              </w:rPr>
              <w:t xml:space="preserve"> </w:t>
            </w:r>
            <w:r w:rsidR="00747E0A" w:rsidRPr="00196D21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CA275C">
              <w:rPr>
                <w:rFonts w:cs="B Nazanin" w:hint="cs"/>
                <w:b/>
                <w:bCs/>
                <w:color w:val="002060"/>
                <w:rtl/>
              </w:rPr>
              <w:t xml:space="preserve"> شرح عضلات مربوط به دیافراگم لگنی و محل اتصالات آن  </w:t>
            </w:r>
            <w:r w:rsidR="00CA275C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  <w:r w:rsidR="00747E0A">
              <w:rPr>
                <w:rFonts w:ascii="Times New Roman" w:hAnsi="Times New Roman" w:cs="B Mitra" w:hint="cs"/>
                <w:rtl/>
              </w:rPr>
              <w:t xml:space="preserve"> </w:t>
            </w:r>
            <w:r w:rsidR="00747E0A" w:rsidRPr="00196D21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CA275C">
              <w:rPr>
                <w:rFonts w:cs="B Nazanin" w:hint="cs"/>
                <w:b/>
                <w:bCs/>
                <w:color w:val="002060"/>
                <w:rtl/>
              </w:rPr>
              <w:t xml:space="preserve"> نام بردن عضلات مربوط به دیافراگم لگنی و شرح وظایف مربوط به هر کدام  </w:t>
            </w:r>
            <w:r w:rsidR="00CA275C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</w:p>
          <w:p w:rsidR="006F1EAC" w:rsidRPr="00CA275C" w:rsidRDefault="006F1EAC" w:rsidP="00CA275C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  <w:r w:rsidR="00747E0A">
              <w:rPr>
                <w:rFonts w:ascii="Times New Roman" w:hAnsi="Times New Roman" w:cs="B Mitra" w:hint="cs"/>
                <w:rtl/>
              </w:rPr>
              <w:t xml:space="preserve"> </w:t>
            </w:r>
            <w:r w:rsidR="00747E0A" w:rsidRPr="00196D21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CA275C">
              <w:rPr>
                <w:rFonts w:cs="B Nazanin" w:hint="cs"/>
                <w:b/>
                <w:bCs/>
                <w:color w:val="002060"/>
                <w:rtl/>
              </w:rPr>
              <w:t xml:space="preserve"> احشای عبور کننده از دیافراگم لگنی </w:t>
            </w:r>
          </w:p>
          <w:p w:rsidR="006F1EAC" w:rsidRPr="004F6713" w:rsidRDefault="006F1EAC" w:rsidP="00CA275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  <w:r w:rsidR="00747E0A">
              <w:rPr>
                <w:rFonts w:ascii="Times New Roman" w:hAnsi="Times New Roman" w:cs="B Mitra" w:hint="cs"/>
                <w:rtl/>
              </w:rPr>
              <w:t xml:space="preserve"> </w:t>
            </w:r>
            <w:r w:rsidR="00747E0A" w:rsidRPr="00196D21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F1EAC" w:rsidRPr="004F6713" w:rsidRDefault="00747E0A" w:rsidP="00747E0A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</w:p>
        </w:tc>
        <w:tc>
          <w:tcPr>
            <w:tcW w:w="714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747E0A">
        <w:trPr>
          <w:trHeight w:val="1823"/>
        </w:trPr>
        <w:tc>
          <w:tcPr>
            <w:tcW w:w="920" w:type="pct"/>
            <w:vMerge w:val="restart"/>
            <w:shd w:val="clear" w:color="auto" w:fill="auto"/>
            <w:vAlign w:val="center"/>
          </w:tcPr>
          <w:p w:rsidR="006F1EAC" w:rsidRDefault="006F1EAC" w:rsidP="00CA275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3.</w:t>
            </w:r>
            <w:r w:rsidR="007F4974">
              <w:rPr>
                <w:rFonts w:ascii="Times New Roman" w:hAnsi="Times New Roman" w:cs="B Mitra" w:hint="cs"/>
                <w:rtl/>
              </w:rPr>
              <w:t xml:space="preserve"> </w:t>
            </w:r>
            <w:r w:rsidR="007F4974" w:rsidRPr="00196D21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747E0A" w:rsidRDefault="00747E0A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7F4974" w:rsidRDefault="007F4974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7F4974" w:rsidRDefault="007F4974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7F4974" w:rsidRDefault="007F4974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747E0A" w:rsidRDefault="00747E0A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6F1EAC" w:rsidRPr="004F6713" w:rsidRDefault="006F1EAC" w:rsidP="00CA275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lastRenderedPageBreak/>
              <w:t>3-1</w:t>
            </w:r>
            <w:r w:rsidR="007F4974">
              <w:rPr>
                <w:rFonts w:ascii="Times New Roman" w:hAnsi="Times New Roman" w:cs="B Mitra" w:hint="cs"/>
                <w:rtl/>
              </w:rPr>
              <w:t xml:space="preserve"> </w:t>
            </w:r>
            <w:r w:rsidR="007F4974" w:rsidRPr="00196D21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6F1EAC" w:rsidRPr="004F6713" w:rsidRDefault="006F1EAC" w:rsidP="00CA275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  <w:r w:rsidR="007F4974">
              <w:rPr>
                <w:rFonts w:ascii="Times New Roman" w:hAnsi="Times New Roman" w:cs="B Mitra" w:hint="cs"/>
                <w:rtl/>
              </w:rPr>
              <w:t xml:space="preserve"> </w:t>
            </w:r>
            <w:r w:rsidR="007F4974" w:rsidRPr="00196D21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6F1EAC" w:rsidRPr="004F6713" w:rsidRDefault="006F1EAC" w:rsidP="00CA275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  <w:r w:rsidR="007F4974">
              <w:rPr>
                <w:rFonts w:ascii="Times New Roman" w:hAnsi="Times New Roman" w:cs="B Mitra" w:hint="cs"/>
                <w:rtl/>
              </w:rPr>
              <w:t xml:space="preserve"> </w:t>
            </w:r>
            <w:r w:rsidR="007F4974" w:rsidRPr="00196D21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F1EAC" w:rsidRPr="004F6713" w:rsidRDefault="006F1EAC" w:rsidP="00747E0A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4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F1EAC" w:rsidRPr="004F6713" w:rsidTr="00747E0A">
        <w:trPr>
          <w:trHeight w:val="1809"/>
        </w:trPr>
        <w:tc>
          <w:tcPr>
            <w:tcW w:w="920" w:type="pct"/>
            <w:vMerge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329" w:type="pc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4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:rsidR="006F1EAC" w:rsidRDefault="006F1EAC" w:rsidP="006F1EAC">
      <w:pPr>
        <w:rPr>
          <w:rFonts w:cs="B Nazanin"/>
          <w:rtl/>
        </w:rPr>
      </w:pPr>
    </w:p>
    <w:p w:rsidR="006F1EAC" w:rsidRDefault="006F1EAC" w:rsidP="006F1EAC">
      <w:pPr>
        <w:rPr>
          <w:rFonts w:cs="B Nazanin"/>
          <w:rtl/>
        </w:rPr>
      </w:pPr>
    </w:p>
    <w:p w:rsidR="006F1EAC" w:rsidRDefault="006F1EAC" w:rsidP="006F1EAC">
      <w:pPr>
        <w:rPr>
          <w:rFonts w:cs="B Nazanin"/>
          <w:rtl/>
        </w:rPr>
      </w:pPr>
    </w:p>
    <w:p w:rsidR="006F1EAC" w:rsidRDefault="006F1EAC" w:rsidP="006F1EAC">
      <w:pPr>
        <w:rPr>
          <w:rFonts w:cs="B Nazanin"/>
          <w:rtl/>
        </w:rPr>
      </w:pPr>
    </w:p>
    <w:p w:rsidR="006F1EAC" w:rsidRDefault="006F1EAC" w:rsidP="006F1EAC">
      <w:pPr>
        <w:rPr>
          <w:rFonts w:cs="B Nazanin"/>
          <w:rtl/>
        </w:rPr>
      </w:pPr>
    </w:p>
    <w:p w:rsidR="006F1EAC" w:rsidRDefault="006F1EAC" w:rsidP="006F1EA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6F1EAC" w:rsidRPr="00364003" w:rsidRDefault="006F1EAC" w:rsidP="006F1EA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73600" behindDoc="1" locked="0" layoutInCell="1" allowOverlap="1" wp14:anchorId="5A0D50C2" wp14:editId="4BE007A1">
            <wp:simplePos x="0" y="0"/>
            <wp:positionH relativeFrom="rightMargin">
              <wp:posOffset>320543</wp:posOffset>
            </wp:positionH>
            <wp:positionV relativeFrom="paragraph">
              <wp:posOffset>-149440</wp:posOffset>
            </wp:positionV>
            <wp:extent cx="609600" cy="571500"/>
            <wp:effectExtent l="0" t="0" r="0" b="0"/>
            <wp:wrapNone/>
            <wp:docPr id="10" name="Picture 10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 xml:space="preserve"> بسمه تعالی</w:t>
      </w:r>
    </w:p>
    <w:p w:rsidR="006F1EAC" w:rsidRDefault="006F1EAC" w:rsidP="006F1EAC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6F1EAC" w:rsidRDefault="006F1EAC" w:rsidP="006F1EA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918D91" wp14:editId="26F0EAF7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141289" w:rsidRPr="002D3625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18D91" id="Text Box 9" o:spid="_x0000_s1030" type="#_x0000_t202" style="position:absolute;left:0;text-align:left;margin-left:597.95pt;margin-top:.55pt;width:177pt;height:4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9nN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" filled="f" stroked="f">
                <v:textbox>
                  <w:txbxContent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141289" w:rsidRPr="002D3625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6F1EAC" w:rsidRPr="00364003" w:rsidRDefault="006F1EAC" w:rsidP="006F1EA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6F1EAC" w:rsidRPr="00364003" w:rsidRDefault="006F1EAC" w:rsidP="006F1EAC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F1EAC" w:rsidRPr="00364003" w:rsidTr="00A22078">
        <w:trPr>
          <w:trHeight w:val="393"/>
        </w:trPr>
        <w:tc>
          <w:tcPr>
            <w:tcW w:w="5000" w:type="pct"/>
            <w:gridSpan w:val="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141289">
              <w:rPr>
                <w:rFonts w:cs="B Nazanin" w:hint="cs"/>
                <w:b/>
                <w:bCs/>
                <w:color w:val="002060"/>
                <w:rtl/>
              </w:rPr>
              <w:t>آناتومی ادراری تناسلی و غدد درون ریز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4245CE">
              <w:rPr>
                <w:rFonts w:cs="B Nazanin" w:hint="cs"/>
                <w:b/>
                <w:bCs/>
                <w:rtl/>
              </w:rPr>
              <w:t xml:space="preserve"> 5 تئوری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141289" w:rsidRPr="006C06D3">
              <w:rPr>
                <w:rFonts w:cs="B Nazanin" w:hint="cs"/>
                <w:b/>
                <w:bCs/>
                <w:color w:val="0F243E"/>
                <w:rtl/>
              </w:rPr>
              <w:t>عروق و اعصاب لگن</w:t>
            </w:r>
          </w:p>
        </w:tc>
        <w:tc>
          <w:tcPr>
            <w:tcW w:w="2285" w:type="pct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4245CE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دانشکده </w:t>
            </w:r>
            <w:r w:rsidR="004245CE">
              <w:rPr>
                <w:rFonts w:cs="B Nazanin" w:hint="cs"/>
                <w:b/>
                <w:bCs/>
                <w:color w:val="002060"/>
                <w:rtl/>
              </w:rPr>
              <w:t>پزشکی</w:t>
            </w:r>
            <w:r w:rsidR="004245CE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و سالن تشریح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4245CE">
              <w:rPr>
                <w:rFonts w:cs="B Nazanin" w:hint="cs"/>
                <w:b/>
                <w:bCs/>
                <w:rtl/>
              </w:rPr>
              <w:t xml:space="preserve">105 دقیقه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4245CE">
              <w:rPr>
                <w:rFonts w:cs="B Nazanin" w:hint="cs"/>
                <w:b/>
                <w:bCs/>
                <w:rtl/>
              </w:rPr>
              <w:t xml:space="preserve">جعفری پور </w:t>
            </w:r>
          </w:p>
        </w:tc>
      </w:tr>
      <w:tr w:rsidR="006F1EAC" w:rsidRPr="00364003" w:rsidTr="00A22078">
        <w:trPr>
          <w:trHeight w:val="377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4245C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پزشکی عمومی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14128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14128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F1EAC" w:rsidTr="00A22078">
        <w:trPr>
          <w:trHeight w:val="503"/>
        </w:trPr>
        <w:tc>
          <w:tcPr>
            <w:tcW w:w="15441" w:type="dxa"/>
            <w:vAlign w:val="center"/>
          </w:tcPr>
          <w:p w:rsidR="006F1EAC" w:rsidRDefault="006F1EAC" w:rsidP="00141289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4245C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245CE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آشنایی فراگیران  با </w:t>
            </w:r>
            <w:r w:rsidR="004245CE">
              <w:rPr>
                <w:rFonts w:cs="B Nazanin" w:hint="cs"/>
                <w:b/>
                <w:bCs/>
                <w:color w:val="002060"/>
                <w:rtl/>
              </w:rPr>
              <w:t xml:space="preserve">عروق و اعصاب </w:t>
            </w:r>
            <w:r w:rsidR="00141289">
              <w:rPr>
                <w:rFonts w:cs="B Nazanin" w:hint="cs"/>
                <w:b/>
                <w:bCs/>
                <w:color w:val="002060"/>
                <w:rtl/>
              </w:rPr>
              <w:t>لگن</w:t>
            </w:r>
          </w:p>
          <w:p w:rsidR="006F1EAC" w:rsidRDefault="006F1EAC" w:rsidP="00A22078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26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4385"/>
        <w:gridCol w:w="717"/>
        <w:gridCol w:w="708"/>
        <w:gridCol w:w="721"/>
        <w:gridCol w:w="1654"/>
        <w:gridCol w:w="2220"/>
        <w:gridCol w:w="2211"/>
      </w:tblGrid>
      <w:tr w:rsidR="006F1EAC" w:rsidRPr="004F6713" w:rsidTr="00C576B0">
        <w:trPr>
          <w:trHeight w:val="276"/>
        </w:trPr>
        <w:tc>
          <w:tcPr>
            <w:tcW w:w="920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418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694" w:type="pct"/>
            <w:gridSpan w:val="3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F1EAC" w:rsidRPr="004F6713" w:rsidTr="00C576B0">
        <w:trPr>
          <w:trHeight w:val="570"/>
        </w:trPr>
        <w:tc>
          <w:tcPr>
            <w:tcW w:w="920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18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2" w:type="pc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F2F2F2"/>
            <w:vAlign w:val="center"/>
          </w:tcPr>
          <w:p w:rsidR="006F1EAC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33" w:type="pct"/>
            <w:shd w:val="clear" w:color="auto" w:fill="F2F2F2"/>
            <w:vAlign w:val="center"/>
          </w:tcPr>
          <w:p w:rsidR="006F1EAC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F1EAC" w:rsidRPr="004F6713" w:rsidTr="00C576B0">
        <w:trPr>
          <w:trHeight w:val="1083"/>
        </w:trPr>
        <w:tc>
          <w:tcPr>
            <w:tcW w:w="920" w:type="pct"/>
            <w:vMerge w:val="restar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1.</w:t>
            </w:r>
            <w:r w:rsidR="00C576B0">
              <w:rPr>
                <w:rFonts w:ascii="Times New Roman" w:hAnsi="Times New Roman" w:cs="B Mitra" w:hint="cs"/>
                <w:rtl/>
              </w:rPr>
              <w:t xml:space="preserve"> </w:t>
            </w:r>
            <w:r w:rsidR="00C576B0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141289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عروق مربوط به لگن   </w:t>
            </w:r>
            <w:r w:rsidR="00141289" w:rsidRPr="002E74D0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C576B0" w:rsidRDefault="00C576B0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141289" w:rsidRDefault="00141289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141289" w:rsidRDefault="00141289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141289" w:rsidRDefault="00141289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141289" w:rsidRDefault="00141289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C576B0" w:rsidRPr="004F6713" w:rsidRDefault="00C576B0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  <w:r w:rsidR="00141289">
              <w:rPr>
                <w:rFonts w:ascii="Times New Roman" w:hAnsi="Times New Roman" w:cs="B Mitra" w:hint="cs"/>
                <w:rtl/>
              </w:rPr>
              <w:t xml:space="preserve"> </w:t>
            </w:r>
            <w:r w:rsidR="00141289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اعصاب لگنی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="00C576B0">
              <w:rPr>
                <w:rFonts w:ascii="Times New Roman" w:hAnsi="Times New Roman" w:cs="B Mitra" w:hint="cs"/>
                <w:rtl/>
              </w:rPr>
              <w:t xml:space="preserve"> </w:t>
            </w:r>
            <w:r w:rsidR="00C576B0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41289">
              <w:rPr>
                <w:rFonts w:cs="B Nazanin" w:hint="cs"/>
                <w:b/>
                <w:bCs/>
                <w:color w:val="002060"/>
                <w:rtl/>
              </w:rPr>
              <w:t xml:space="preserve"> دو شاخه شدن شریان آئورت به ایلیاک های مشترک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 w:rsidR="00C576B0">
              <w:rPr>
                <w:rFonts w:ascii="Times New Roman" w:hAnsi="Times New Roman" w:cs="B Mitra" w:hint="cs"/>
                <w:rtl/>
              </w:rPr>
              <w:t xml:space="preserve"> </w:t>
            </w:r>
            <w:r w:rsidR="00C576B0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41289">
              <w:rPr>
                <w:rFonts w:cs="B Nazanin" w:hint="cs"/>
                <w:b/>
                <w:bCs/>
                <w:color w:val="002060"/>
                <w:rtl/>
              </w:rPr>
              <w:t xml:space="preserve"> دو شاخه شدن شریان ایلیاک مشترک به ایلیاک داخلی و خارجی                          </w:t>
            </w:r>
            <w:r w:rsidR="00141289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C576B0" w:rsidRPr="00C576B0" w:rsidRDefault="006F1EAC" w:rsidP="00C576B0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 w:rsidR="00C576B0">
              <w:rPr>
                <w:rFonts w:ascii="Times New Roman" w:hAnsi="Times New Roman" w:cs="B Mitra" w:hint="cs"/>
                <w:rtl/>
              </w:rPr>
              <w:t xml:space="preserve"> </w:t>
            </w:r>
            <w:r w:rsidR="00C576B0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41289">
              <w:rPr>
                <w:rFonts w:cs="B Nazanin" w:hint="cs"/>
                <w:b/>
                <w:bCs/>
                <w:color w:val="002060"/>
                <w:rtl/>
              </w:rPr>
              <w:t xml:space="preserve"> شاخه های مربوط به شریان ایلیاک داخلی همراه با ویژگی هر کدام (شاخه قدامی و خلفی)</w:t>
            </w:r>
          </w:p>
          <w:p w:rsidR="006F1EAC" w:rsidRDefault="006F1EAC" w:rsidP="00A22078">
            <w:pPr>
              <w:pStyle w:val="NoSpacing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  <w:r w:rsidR="00C576B0">
              <w:rPr>
                <w:rFonts w:ascii="Times New Roman" w:hAnsi="Times New Roman" w:cs="B Mitra" w:hint="cs"/>
                <w:rtl/>
              </w:rPr>
              <w:t xml:space="preserve"> </w:t>
            </w:r>
            <w:r w:rsidR="00C576B0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41289">
              <w:rPr>
                <w:rFonts w:cs="B Nazanin" w:hint="cs"/>
                <w:b/>
                <w:bCs/>
                <w:color w:val="002060"/>
                <w:rtl/>
              </w:rPr>
              <w:t xml:space="preserve"> نام بردن شاخه های قدامی و خلفی شریان ایلیاک داخلی</w:t>
            </w:r>
          </w:p>
          <w:p w:rsidR="00141289" w:rsidRPr="00141289" w:rsidRDefault="00141289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color w:val="002060"/>
                <w:rtl/>
              </w:rPr>
              <w:t xml:space="preserve">1-5 </w:t>
            </w:r>
            <w:r>
              <w:rPr>
                <w:rFonts w:cs="B Nazanin" w:hint="cs"/>
                <w:color w:val="00206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شاخه های وریدی مربوط به ایلیاک داخلی و لگن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C576B0" w:rsidP="00C576B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</w:p>
        </w:tc>
        <w:tc>
          <w:tcPr>
            <w:tcW w:w="71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C576B0">
        <w:trPr>
          <w:trHeight w:val="1244"/>
        </w:trPr>
        <w:tc>
          <w:tcPr>
            <w:tcW w:w="920" w:type="pct"/>
            <w:vMerge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 w:rsidR="00141289">
              <w:rPr>
                <w:rFonts w:ascii="Times New Roman" w:hAnsi="Times New Roman" w:cs="B Mitra" w:hint="cs"/>
                <w:rtl/>
              </w:rPr>
              <w:t xml:space="preserve"> </w:t>
            </w:r>
            <w:r w:rsidR="00141289">
              <w:rPr>
                <w:rFonts w:cs="B Nazanin" w:hint="cs"/>
                <w:b/>
                <w:bCs/>
                <w:color w:val="002060"/>
                <w:rtl/>
              </w:rPr>
              <w:t xml:space="preserve"> شبکه ساکرال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  <w:r w:rsidR="00141289">
              <w:rPr>
                <w:rFonts w:ascii="Times New Roman" w:hAnsi="Times New Roman" w:cs="B Mitra" w:hint="cs"/>
                <w:rtl/>
              </w:rPr>
              <w:t xml:space="preserve"> </w:t>
            </w:r>
            <w:r w:rsidR="00141289">
              <w:rPr>
                <w:rFonts w:cs="B Nazanin" w:hint="cs"/>
                <w:b/>
                <w:bCs/>
                <w:color w:val="002060"/>
                <w:rtl/>
              </w:rPr>
              <w:t xml:space="preserve"> شرح شبکه کوکسیژئال</w:t>
            </w:r>
          </w:p>
          <w:p w:rsidR="006F1EAC" w:rsidRPr="00141289" w:rsidRDefault="006F1EAC" w:rsidP="00141289">
            <w:pPr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  <w:r w:rsidR="00141289">
              <w:rPr>
                <w:rFonts w:ascii="Times New Roman" w:hAnsi="Times New Roman" w:cs="B Mitra" w:hint="cs"/>
                <w:rtl/>
              </w:rPr>
              <w:t xml:space="preserve"> </w:t>
            </w:r>
            <w:r w:rsidR="00141289">
              <w:rPr>
                <w:rFonts w:cs="B Nazanin" w:hint="cs"/>
                <w:b/>
                <w:bCs/>
                <w:color w:val="002060"/>
                <w:rtl/>
              </w:rPr>
              <w:t xml:space="preserve"> اعصاب سمپاتیک و پاراسمپاتیک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  <w:r w:rsidR="00141289">
              <w:rPr>
                <w:rFonts w:ascii="Times New Roman" w:hAnsi="Times New Roman" w:cs="B Mitra" w:hint="cs"/>
                <w:rtl/>
              </w:rPr>
              <w:t xml:space="preserve"> </w:t>
            </w:r>
            <w:r w:rsidR="00141289">
              <w:rPr>
                <w:rFonts w:cs="B Nazanin" w:hint="cs"/>
                <w:b/>
                <w:bCs/>
                <w:color w:val="002060"/>
                <w:rtl/>
              </w:rPr>
              <w:t xml:space="preserve"> شبکه  های هیپوگاستریک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141289" w:rsidP="0014128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</w:p>
        </w:tc>
        <w:tc>
          <w:tcPr>
            <w:tcW w:w="71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C576B0">
        <w:trPr>
          <w:trHeight w:val="1823"/>
        </w:trPr>
        <w:tc>
          <w:tcPr>
            <w:tcW w:w="920" w:type="pct"/>
            <w:vMerge w:val="restar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3.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6F1EAC" w:rsidP="0014128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F1EAC" w:rsidRPr="004F6713" w:rsidTr="00C576B0">
        <w:trPr>
          <w:trHeight w:val="1809"/>
        </w:trPr>
        <w:tc>
          <w:tcPr>
            <w:tcW w:w="920" w:type="pct"/>
            <w:vMerge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:rsidR="006F1EAC" w:rsidRDefault="006F1EAC" w:rsidP="006F1EAC">
      <w:pPr>
        <w:rPr>
          <w:rFonts w:cs="B Nazanin"/>
          <w:rtl/>
        </w:rPr>
      </w:pPr>
    </w:p>
    <w:p w:rsidR="006F1EAC" w:rsidRDefault="006F1EAC" w:rsidP="006F1EAC">
      <w:pPr>
        <w:rPr>
          <w:rFonts w:cs="B Nazanin"/>
          <w:rtl/>
        </w:rPr>
      </w:pPr>
    </w:p>
    <w:p w:rsidR="006F1EAC" w:rsidRDefault="006F1EAC" w:rsidP="006F1EAC">
      <w:pPr>
        <w:rPr>
          <w:rFonts w:cs="B Nazanin"/>
          <w:rtl/>
        </w:rPr>
      </w:pPr>
    </w:p>
    <w:p w:rsidR="006F1EAC" w:rsidRDefault="006F1EAC" w:rsidP="006F1EAC">
      <w:pPr>
        <w:rPr>
          <w:rFonts w:cs="B Nazanin"/>
          <w:rtl/>
        </w:rPr>
      </w:pPr>
    </w:p>
    <w:p w:rsidR="00141289" w:rsidRPr="00141289" w:rsidRDefault="00141289" w:rsidP="00141289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141289" w:rsidRPr="00141289" w:rsidRDefault="00141289" w:rsidP="00141289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1412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92032" behindDoc="1" locked="0" layoutInCell="1" allowOverlap="1" wp14:anchorId="6FB02769" wp14:editId="53E4D2D1">
            <wp:simplePos x="0" y="0"/>
            <wp:positionH relativeFrom="rightMargin">
              <wp:posOffset>320543</wp:posOffset>
            </wp:positionH>
            <wp:positionV relativeFrom="paragraph">
              <wp:posOffset>-149440</wp:posOffset>
            </wp:positionV>
            <wp:extent cx="609600" cy="571500"/>
            <wp:effectExtent l="0" t="0" r="0" b="0"/>
            <wp:wrapNone/>
            <wp:docPr id="22" name="Picture 2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1289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 xml:space="preserve"> بسمه تعالی</w:t>
      </w:r>
    </w:p>
    <w:p w:rsidR="00141289" w:rsidRPr="00141289" w:rsidRDefault="00141289" w:rsidP="00141289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14128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141289" w:rsidRPr="00141289" w:rsidRDefault="00141289" w:rsidP="0014128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141289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787684" wp14:editId="04677096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289" w:rsidRPr="00AE5296" w:rsidRDefault="00141289" w:rsidP="0014128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141289" w:rsidRPr="00AE5296" w:rsidRDefault="00141289" w:rsidP="0014128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141289" w:rsidRPr="00AE5296" w:rsidRDefault="00141289" w:rsidP="0014128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141289" w:rsidRPr="00AE5296" w:rsidRDefault="00141289" w:rsidP="0014128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141289" w:rsidRPr="00AE5296" w:rsidRDefault="00141289" w:rsidP="0014128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141289" w:rsidRPr="002D3625" w:rsidRDefault="00141289" w:rsidP="0014128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87684" id="Text Box 21" o:spid="_x0000_s1031" type="#_x0000_t202" style="position:absolute;left:0;text-align:left;margin-left:597.95pt;margin-top:.55pt;width:177pt;height:43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ZuuAIAAMI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EtzJm64AgAA&#10;wg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141289" w:rsidRPr="00AE5296" w:rsidRDefault="00141289" w:rsidP="00141289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141289" w:rsidRPr="00AE5296" w:rsidRDefault="00141289" w:rsidP="00141289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141289" w:rsidRPr="00AE5296" w:rsidRDefault="00141289" w:rsidP="0014128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141289" w:rsidRPr="00AE5296" w:rsidRDefault="00141289" w:rsidP="0014128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141289" w:rsidRPr="00AE5296" w:rsidRDefault="00141289" w:rsidP="0014128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141289" w:rsidRPr="002D3625" w:rsidRDefault="00141289" w:rsidP="0014128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4128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141289" w:rsidRPr="00141289" w:rsidRDefault="00141289" w:rsidP="0014128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14128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141289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14128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141289" w:rsidRPr="00141289" w:rsidRDefault="00141289" w:rsidP="00141289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141289" w:rsidRPr="00141289" w:rsidTr="00141289">
        <w:trPr>
          <w:trHeight w:val="393"/>
        </w:trPr>
        <w:tc>
          <w:tcPr>
            <w:tcW w:w="5000" w:type="pct"/>
            <w:gridSpan w:val="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4128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>آناتومی ادراری تناسلی و غدد درون ریز</w:t>
            </w:r>
          </w:p>
        </w:tc>
      </w:tr>
      <w:tr w:rsidR="00141289" w:rsidRPr="00141289" w:rsidTr="00141289">
        <w:trPr>
          <w:trHeight w:val="361"/>
        </w:trPr>
        <w:tc>
          <w:tcPr>
            <w:tcW w:w="2715" w:type="pct"/>
            <w:shd w:val="clear" w:color="auto" w:fill="F2F2F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141289">
              <w:rPr>
                <w:rFonts w:cs="B Nazanin" w:hint="cs"/>
                <w:b/>
                <w:bCs/>
                <w:rtl/>
              </w:rPr>
              <w:t xml:space="preserve">شماره جلسه :  </w:t>
            </w:r>
            <w:r>
              <w:rPr>
                <w:rFonts w:cs="B Nazanin" w:hint="cs"/>
                <w:b/>
                <w:bCs/>
                <w:rtl/>
              </w:rPr>
              <w:t>6</w:t>
            </w:r>
            <w:r w:rsidRPr="00141289">
              <w:rPr>
                <w:rFonts w:cs="B Nazanin" w:hint="cs"/>
                <w:b/>
                <w:bCs/>
                <w:rtl/>
              </w:rPr>
              <w:t xml:space="preserve"> تئوری </w:t>
            </w:r>
          </w:p>
        </w:tc>
        <w:tc>
          <w:tcPr>
            <w:tcW w:w="2285" w:type="pct"/>
            <w:shd w:val="clear" w:color="auto" w:fill="F2F2F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141289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141289" w:rsidRPr="00141289" w:rsidTr="00141289">
        <w:trPr>
          <w:trHeight w:val="361"/>
        </w:trPr>
        <w:tc>
          <w:tcPr>
            <w:tcW w:w="2715" w:type="pct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141289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C43B06">
              <w:rPr>
                <w:rFonts w:cs="B Nazanin" w:hint="cs"/>
                <w:b/>
                <w:bCs/>
                <w:color w:val="002060"/>
                <w:rtl/>
              </w:rPr>
              <w:t xml:space="preserve">پرینه  </w:t>
            </w:r>
          </w:p>
        </w:tc>
        <w:tc>
          <w:tcPr>
            <w:tcW w:w="2285" w:type="pct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141289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>دانشکده پزشکی و سالن تشریح</w:t>
            </w:r>
          </w:p>
        </w:tc>
      </w:tr>
      <w:tr w:rsidR="00141289" w:rsidRPr="00141289" w:rsidTr="00141289">
        <w:trPr>
          <w:trHeight w:val="361"/>
        </w:trPr>
        <w:tc>
          <w:tcPr>
            <w:tcW w:w="2715" w:type="pct"/>
            <w:shd w:val="clear" w:color="auto" w:fill="F2F2F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141289">
              <w:rPr>
                <w:rFonts w:cs="B Nazanin" w:hint="cs"/>
                <w:b/>
                <w:bCs/>
                <w:rtl/>
              </w:rPr>
              <w:t xml:space="preserve">مدت جلسه: 105 دقیقه </w:t>
            </w:r>
          </w:p>
        </w:tc>
        <w:tc>
          <w:tcPr>
            <w:tcW w:w="2285" w:type="pct"/>
            <w:shd w:val="clear" w:color="auto" w:fill="F2F2F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141289">
              <w:rPr>
                <w:rFonts w:cs="B Nazanin" w:hint="cs"/>
                <w:b/>
                <w:bCs/>
                <w:rtl/>
              </w:rPr>
              <w:t xml:space="preserve">مدرس : جعفری پور </w:t>
            </w:r>
          </w:p>
        </w:tc>
      </w:tr>
      <w:tr w:rsidR="00141289" w:rsidRPr="00141289" w:rsidTr="00141289">
        <w:trPr>
          <w:trHeight w:val="377"/>
        </w:trPr>
        <w:tc>
          <w:tcPr>
            <w:tcW w:w="2715" w:type="pct"/>
            <w:shd w:val="clear" w:color="auto" w:fill="F2F2F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4128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پزشکی عمومی </w:t>
            </w:r>
          </w:p>
        </w:tc>
        <w:tc>
          <w:tcPr>
            <w:tcW w:w="2285" w:type="pct"/>
            <w:shd w:val="clear" w:color="auto" w:fill="F2F2F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4128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 1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141289" w:rsidRPr="00141289" w:rsidTr="00141289">
        <w:trPr>
          <w:trHeight w:val="503"/>
        </w:trPr>
        <w:tc>
          <w:tcPr>
            <w:tcW w:w="15441" w:type="dxa"/>
            <w:vAlign w:val="center"/>
          </w:tcPr>
          <w:p w:rsidR="00141289" w:rsidRPr="00141289" w:rsidRDefault="00141289" w:rsidP="00C43B06">
            <w:pPr>
              <w:spacing w:after="200" w:line="276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4128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هدف کلی درس: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آشنایی فراگیران  با </w:t>
            </w:r>
            <w:r w:rsidR="00C43B06">
              <w:rPr>
                <w:rFonts w:cs="B Nazanin" w:hint="cs"/>
                <w:b/>
                <w:bCs/>
                <w:color w:val="002060"/>
                <w:rtl/>
              </w:rPr>
              <w:t xml:space="preserve">پرینه و فاسیاهای لگنی </w:t>
            </w:r>
          </w:p>
          <w:p w:rsidR="00141289" w:rsidRPr="00141289" w:rsidRDefault="00141289" w:rsidP="00141289">
            <w:pPr>
              <w:spacing w:after="200" w:line="276" w:lineRule="auto"/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26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4385"/>
        <w:gridCol w:w="717"/>
        <w:gridCol w:w="708"/>
        <w:gridCol w:w="721"/>
        <w:gridCol w:w="1654"/>
        <w:gridCol w:w="2220"/>
        <w:gridCol w:w="2211"/>
      </w:tblGrid>
      <w:tr w:rsidR="00141289" w:rsidRPr="00141289" w:rsidTr="00141289">
        <w:trPr>
          <w:trHeight w:val="276"/>
        </w:trPr>
        <w:tc>
          <w:tcPr>
            <w:tcW w:w="920" w:type="pct"/>
            <w:vMerge w:val="restar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418" w:type="pct"/>
            <w:vMerge w:val="restar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694" w:type="pct"/>
            <w:gridSpan w:val="3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141289" w:rsidRPr="00141289" w:rsidTr="00141289">
        <w:trPr>
          <w:trHeight w:val="570"/>
        </w:trPr>
        <w:tc>
          <w:tcPr>
            <w:tcW w:w="920" w:type="pct"/>
            <w:vMerge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18" w:type="pct"/>
            <w:vMerge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2" w:type="pc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141289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عاطفی</w:t>
            </w:r>
          </w:p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141289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33" w:type="pc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141289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</w:tr>
      <w:tr w:rsidR="00141289" w:rsidRPr="00141289" w:rsidTr="00141289">
        <w:trPr>
          <w:trHeight w:val="1083"/>
        </w:trPr>
        <w:tc>
          <w:tcPr>
            <w:tcW w:w="920" w:type="pct"/>
            <w:vMerge w:val="restar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1. </w:t>
            </w:r>
            <w:r w:rsidRPr="00141289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 </w:t>
            </w:r>
            <w:r w:rsidR="001A4AF3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1A4AF3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فاسیاهای لگنی  </w:t>
            </w:r>
            <w:r w:rsidR="001A4AF3" w:rsidRPr="002E74D0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   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141289" w:rsidRPr="00141289" w:rsidRDefault="00141289" w:rsidP="001A4AF3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2. </w:t>
            </w:r>
            <w:r w:rsidRPr="00141289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1A4AF3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پرینئوم 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1-1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  <w:r w:rsidR="001A4AF3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A4AF3">
              <w:rPr>
                <w:rFonts w:cs="B Nazanin" w:hint="cs"/>
                <w:b/>
                <w:bCs/>
                <w:color w:val="002060"/>
                <w:rtl/>
              </w:rPr>
              <w:t xml:space="preserve">فاسیای جداری عضلات جدار لگن   </w:t>
            </w:r>
            <w:r w:rsidR="001A4AF3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1-2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  <w:r w:rsidR="001A4AF3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A4AF3">
              <w:rPr>
                <w:rFonts w:cs="B Nazanin" w:hint="cs"/>
                <w:b/>
                <w:bCs/>
                <w:color w:val="002060"/>
                <w:rtl/>
              </w:rPr>
              <w:t>فاسیای جداری دیافراگماتیک</w:t>
            </w:r>
          </w:p>
          <w:p w:rsidR="00141289" w:rsidRPr="00141289" w:rsidRDefault="00141289" w:rsidP="00141289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1-3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  <w:r w:rsidR="001A4AF3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A4AF3">
              <w:rPr>
                <w:rFonts w:cs="B Nazanin" w:hint="cs"/>
                <w:b/>
                <w:bCs/>
                <w:color w:val="002060"/>
                <w:rtl/>
              </w:rPr>
              <w:t xml:space="preserve">فاسیای احشایی  </w:t>
            </w:r>
          </w:p>
          <w:p w:rsidR="00141289" w:rsidRPr="001A4AF3" w:rsidRDefault="00141289" w:rsidP="001A4AF3">
            <w:pPr>
              <w:spacing w:after="0" w:line="240" w:lineRule="auto"/>
              <w:rPr>
                <w:rFonts w:cs="B Nazanin"/>
                <w:b/>
                <w:bCs/>
                <w:color w:val="002060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1-4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آناتومی، میز تشریح مجازی</w:t>
            </w:r>
          </w:p>
        </w:tc>
        <w:tc>
          <w:tcPr>
            <w:tcW w:w="71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141289" w:rsidRPr="00141289" w:rsidTr="00141289">
        <w:trPr>
          <w:trHeight w:val="1244"/>
        </w:trPr>
        <w:tc>
          <w:tcPr>
            <w:tcW w:w="920" w:type="pct"/>
            <w:vMerge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2-1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A4AF3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A4AF3">
              <w:rPr>
                <w:rFonts w:cs="B Nazanin" w:hint="cs"/>
                <w:b/>
                <w:bCs/>
                <w:color w:val="002060"/>
                <w:rtl/>
              </w:rPr>
              <w:t xml:space="preserve">حدود آناتومیکی پرینه، مرزهای سطحی و عمقی پرینئوم </w:t>
            </w:r>
            <w:r w:rsidR="001A4AF3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2-2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A4AF3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A4AF3">
              <w:rPr>
                <w:rFonts w:cs="B Nazanin" w:hint="cs"/>
                <w:b/>
                <w:bCs/>
                <w:color w:val="002060"/>
                <w:rtl/>
              </w:rPr>
              <w:t>تقسیمات پرینه به ناحیه آنال و ناحیه اروژنیتال  و شرح هر کدام</w:t>
            </w:r>
          </w:p>
          <w:p w:rsidR="00141289" w:rsidRPr="00141289" w:rsidRDefault="00141289" w:rsidP="00141289">
            <w:pPr>
              <w:rPr>
                <w:rFonts w:cs="B Nazanin"/>
                <w:b/>
                <w:bCs/>
                <w:color w:val="002060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lastRenderedPageBreak/>
              <w:t xml:space="preserve">2-3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A4AF3">
              <w:rPr>
                <w:rFonts w:cs="B Nazanin" w:hint="cs"/>
                <w:b/>
                <w:bCs/>
                <w:color w:val="002060"/>
                <w:rtl/>
              </w:rPr>
              <w:t xml:space="preserve">حفره ایسکیورکتال  </w:t>
            </w:r>
          </w:p>
          <w:p w:rsidR="00141289" w:rsidRDefault="00141289" w:rsidP="00141289">
            <w:pPr>
              <w:spacing w:after="0" w:line="240" w:lineRule="auto"/>
              <w:rPr>
                <w:rFonts w:cs="B Nazanin"/>
                <w:b/>
                <w:bCs/>
                <w:color w:val="002060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2-4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A4AF3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A4AF3">
              <w:rPr>
                <w:rFonts w:cs="B Nazanin" w:hint="cs"/>
                <w:b/>
                <w:bCs/>
                <w:color w:val="002060"/>
                <w:rtl/>
              </w:rPr>
              <w:t>فضاهای حفره ایسکیورکتال</w:t>
            </w:r>
          </w:p>
          <w:p w:rsidR="001A4AF3" w:rsidRDefault="001A4AF3" w:rsidP="00141289">
            <w:pPr>
              <w:spacing w:after="0" w:line="240" w:lineRule="auto"/>
              <w:rPr>
                <w:rFonts w:cs="B Nazanin"/>
                <w:b/>
                <w:bCs/>
                <w:color w:val="002060"/>
                <w:rtl/>
              </w:rPr>
            </w:pPr>
            <w:r w:rsidRPr="001A4AF3">
              <w:rPr>
                <w:rFonts w:cs="B Nazanin" w:hint="cs"/>
                <w:color w:val="002060"/>
                <w:rtl/>
              </w:rPr>
              <w:t>2-5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محتویات حفره ایسکیورکتال</w:t>
            </w:r>
          </w:p>
          <w:p w:rsidR="001A4AF3" w:rsidRPr="00141289" w:rsidRDefault="001A4AF3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A4AF3">
              <w:rPr>
                <w:rFonts w:cs="B Nazanin" w:hint="cs"/>
                <w:color w:val="002060"/>
                <w:rtl/>
              </w:rPr>
              <w:t>2-6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مثلث اروژنیتال در زن و مرد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/>
                <w:b/>
                <w:bCs/>
              </w:rPr>
              <w:lastRenderedPageBreak/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آناتومی، میز تشریح مجازی</w:t>
            </w:r>
          </w:p>
        </w:tc>
        <w:tc>
          <w:tcPr>
            <w:tcW w:w="71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141289" w:rsidRPr="00141289" w:rsidTr="00141289">
        <w:trPr>
          <w:trHeight w:val="1823"/>
        </w:trPr>
        <w:tc>
          <w:tcPr>
            <w:tcW w:w="920" w:type="pct"/>
            <w:vMerge w:val="restar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lastRenderedPageBreak/>
              <w:t>3.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3-1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3-2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3-3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</w:tr>
      <w:tr w:rsidR="00141289" w:rsidRPr="00141289" w:rsidTr="00141289">
        <w:trPr>
          <w:trHeight w:val="1809"/>
        </w:trPr>
        <w:tc>
          <w:tcPr>
            <w:tcW w:w="920" w:type="pct"/>
            <w:vMerge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4-1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4-2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4-3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</w:tr>
    </w:tbl>
    <w:p w:rsidR="00141289" w:rsidRPr="00141289" w:rsidRDefault="00141289" w:rsidP="00141289">
      <w:pPr>
        <w:rPr>
          <w:rFonts w:cs="B Nazanin"/>
          <w:rtl/>
        </w:rPr>
      </w:pPr>
    </w:p>
    <w:p w:rsidR="00141289" w:rsidRPr="00141289" w:rsidRDefault="00141289" w:rsidP="00141289">
      <w:pPr>
        <w:rPr>
          <w:rFonts w:cs="B Nazanin"/>
          <w:rtl/>
        </w:rPr>
      </w:pPr>
    </w:p>
    <w:p w:rsidR="00141289" w:rsidRPr="00141289" w:rsidRDefault="00141289" w:rsidP="00141289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141289" w:rsidRPr="00141289" w:rsidRDefault="00141289" w:rsidP="00141289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1412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95104" behindDoc="1" locked="0" layoutInCell="1" allowOverlap="1" wp14:anchorId="6FB02769" wp14:editId="53E4D2D1">
            <wp:simplePos x="0" y="0"/>
            <wp:positionH relativeFrom="rightMargin">
              <wp:posOffset>320543</wp:posOffset>
            </wp:positionH>
            <wp:positionV relativeFrom="paragraph">
              <wp:posOffset>-149440</wp:posOffset>
            </wp:positionV>
            <wp:extent cx="609600" cy="571500"/>
            <wp:effectExtent l="0" t="0" r="0" b="0"/>
            <wp:wrapNone/>
            <wp:docPr id="24" name="Picture 2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1289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 xml:space="preserve"> بسمه تعالی</w:t>
      </w:r>
    </w:p>
    <w:p w:rsidR="00141289" w:rsidRPr="00141289" w:rsidRDefault="00141289" w:rsidP="00141289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14128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141289" w:rsidRPr="00141289" w:rsidRDefault="00141289" w:rsidP="0014128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141289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787684" wp14:editId="04677096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289" w:rsidRPr="00AE5296" w:rsidRDefault="00141289" w:rsidP="0014128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141289" w:rsidRPr="00AE5296" w:rsidRDefault="00141289" w:rsidP="0014128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141289" w:rsidRPr="00AE5296" w:rsidRDefault="00141289" w:rsidP="0014128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141289" w:rsidRPr="00AE5296" w:rsidRDefault="00141289" w:rsidP="0014128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141289" w:rsidRPr="00AE5296" w:rsidRDefault="00141289" w:rsidP="0014128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141289" w:rsidRPr="002D3625" w:rsidRDefault="00141289" w:rsidP="0014128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87684" id="Text Box 23" o:spid="_x0000_s1032" type="#_x0000_t202" style="position:absolute;left:0;text-align:left;margin-left:597.95pt;margin-top:.55pt;width:177pt;height:43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4t+ugIAAMI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" filled="f" stroked="f">
                <v:textbox>
                  <w:txbxContent>
                    <w:p w:rsidR="00141289" w:rsidRPr="00AE5296" w:rsidRDefault="00141289" w:rsidP="00141289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141289" w:rsidRPr="00AE5296" w:rsidRDefault="00141289" w:rsidP="00141289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141289" w:rsidRPr="00AE5296" w:rsidRDefault="00141289" w:rsidP="0014128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141289" w:rsidRPr="00AE5296" w:rsidRDefault="00141289" w:rsidP="0014128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141289" w:rsidRPr="00AE5296" w:rsidRDefault="00141289" w:rsidP="0014128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141289" w:rsidRPr="002D3625" w:rsidRDefault="00141289" w:rsidP="0014128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4128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141289" w:rsidRPr="00141289" w:rsidRDefault="00141289" w:rsidP="0014128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14128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141289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14128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141289" w:rsidRPr="00141289" w:rsidRDefault="00141289" w:rsidP="00141289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141289" w:rsidRPr="00141289" w:rsidTr="00141289">
        <w:trPr>
          <w:trHeight w:val="393"/>
        </w:trPr>
        <w:tc>
          <w:tcPr>
            <w:tcW w:w="5000" w:type="pct"/>
            <w:gridSpan w:val="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4128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>آناتومی ادراری تناسلی و غدد درون ریز</w:t>
            </w:r>
          </w:p>
        </w:tc>
      </w:tr>
      <w:tr w:rsidR="00141289" w:rsidRPr="00141289" w:rsidTr="00141289">
        <w:trPr>
          <w:trHeight w:val="361"/>
        </w:trPr>
        <w:tc>
          <w:tcPr>
            <w:tcW w:w="2715" w:type="pct"/>
            <w:shd w:val="clear" w:color="auto" w:fill="F2F2F2"/>
          </w:tcPr>
          <w:p w:rsidR="00141289" w:rsidRPr="00141289" w:rsidRDefault="00141289" w:rsidP="00606893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141289">
              <w:rPr>
                <w:rFonts w:cs="B Nazanin" w:hint="cs"/>
                <w:b/>
                <w:bCs/>
                <w:rtl/>
              </w:rPr>
              <w:t xml:space="preserve">شماره جلسه :  </w:t>
            </w:r>
            <w:r w:rsidR="00606893">
              <w:rPr>
                <w:rFonts w:cs="B Nazanin" w:hint="cs"/>
                <w:b/>
                <w:bCs/>
                <w:rtl/>
              </w:rPr>
              <w:t>7</w:t>
            </w:r>
            <w:r w:rsidRPr="00141289">
              <w:rPr>
                <w:rFonts w:cs="B Nazanin" w:hint="cs"/>
                <w:b/>
                <w:bCs/>
                <w:rtl/>
              </w:rPr>
              <w:t xml:space="preserve"> تئوری </w:t>
            </w:r>
          </w:p>
        </w:tc>
        <w:tc>
          <w:tcPr>
            <w:tcW w:w="2285" w:type="pct"/>
            <w:shd w:val="clear" w:color="auto" w:fill="F2F2F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141289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141289" w:rsidRPr="00141289" w:rsidTr="00141289">
        <w:trPr>
          <w:trHeight w:val="361"/>
        </w:trPr>
        <w:tc>
          <w:tcPr>
            <w:tcW w:w="2715" w:type="pct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141289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7B6CF3">
              <w:rPr>
                <w:rFonts w:cs="B Nazanin" w:hint="cs"/>
                <w:b/>
                <w:bCs/>
                <w:color w:val="002060"/>
                <w:rtl/>
              </w:rPr>
              <w:t xml:space="preserve">دستگاه تناسلی مذکر  </w:t>
            </w:r>
            <w:r w:rsidR="007B6CF3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</w:t>
            </w:r>
          </w:p>
        </w:tc>
        <w:tc>
          <w:tcPr>
            <w:tcW w:w="2285" w:type="pct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141289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>دانشکده پزشکی و سالن تشریح</w:t>
            </w:r>
          </w:p>
        </w:tc>
      </w:tr>
      <w:tr w:rsidR="00141289" w:rsidRPr="00141289" w:rsidTr="00141289">
        <w:trPr>
          <w:trHeight w:val="361"/>
        </w:trPr>
        <w:tc>
          <w:tcPr>
            <w:tcW w:w="2715" w:type="pct"/>
            <w:shd w:val="clear" w:color="auto" w:fill="F2F2F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141289">
              <w:rPr>
                <w:rFonts w:cs="B Nazanin" w:hint="cs"/>
                <w:b/>
                <w:bCs/>
                <w:rtl/>
              </w:rPr>
              <w:lastRenderedPageBreak/>
              <w:t xml:space="preserve">مدت جلسه: 105 دقیقه </w:t>
            </w:r>
          </w:p>
        </w:tc>
        <w:tc>
          <w:tcPr>
            <w:tcW w:w="2285" w:type="pct"/>
            <w:shd w:val="clear" w:color="auto" w:fill="F2F2F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141289">
              <w:rPr>
                <w:rFonts w:cs="B Nazanin" w:hint="cs"/>
                <w:b/>
                <w:bCs/>
                <w:rtl/>
              </w:rPr>
              <w:t xml:space="preserve">مدرس : جعفری پور </w:t>
            </w:r>
          </w:p>
        </w:tc>
      </w:tr>
      <w:tr w:rsidR="00141289" w:rsidRPr="00141289" w:rsidTr="00141289">
        <w:trPr>
          <w:trHeight w:val="377"/>
        </w:trPr>
        <w:tc>
          <w:tcPr>
            <w:tcW w:w="2715" w:type="pct"/>
            <w:shd w:val="clear" w:color="auto" w:fill="F2F2F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4128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پزشکی عمومی </w:t>
            </w:r>
          </w:p>
        </w:tc>
        <w:tc>
          <w:tcPr>
            <w:tcW w:w="2285" w:type="pct"/>
            <w:shd w:val="clear" w:color="auto" w:fill="F2F2F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4128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 1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141289" w:rsidRPr="00141289" w:rsidTr="00141289">
        <w:trPr>
          <w:trHeight w:val="503"/>
        </w:trPr>
        <w:tc>
          <w:tcPr>
            <w:tcW w:w="15441" w:type="dxa"/>
            <w:vAlign w:val="center"/>
          </w:tcPr>
          <w:p w:rsidR="00141289" w:rsidRPr="00141289" w:rsidRDefault="00141289" w:rsidP="00141289">
            <w:pPr>
              <w:spacing w:after="200" w:line="276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4128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هدف کلی درس: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آشنایی فراگیران  با </w:t>
            </w:r>
            <w:r w:rsidR="007B6CF3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7B6CF3">
              <w:rPr>
                <w:rFonts w:cs="B Nazanin" w:hint="cs"/>
                <w:b/>
                <w:bCs/>
                <w:color w:val="002060"/>
                <w:rtl/>
              </w:rPr>
              <w:t xml:space="preserve">دستگاه تناسلی مذکر  </w:t>
            </w:r>
            <w:r w:rsidR="007B6CF3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</w:t>
            </w:r>
          </w:p>
          <w:p w:rsidR="00141289" w:rsidRPr="00141289" w:rsidRDefault="00141289" w:rsidP="00141289">
            <w:pPr>
              <w:spacing w:after="200" w:line="276" w:lineRule="auto"/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26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4385"/>
        <w:gridCol w:w="717"/>
        <w:gridCol w:w="708"/>
        <w:gridCol w:w="721"/>
        <w:gridCol w:w="1654"/>
        <w:gridCol w:w="2220"/>
        <w:gridCol w:w="2211"/>
      </w:tblGrid>
      <w:tr w:rsidR="00141289" w:rsidRPr="00141289" w:rsidTr="00141289">
        <w:trPr>
          <w:trHeight w:val="276"/>
        </w:trPr>
        <w:tc>
          <w:tcPr>
            <w:tcW w:w="920" w:type="pct"/>
            <w:vMerge w:val="restar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418" w:type="pct"/>
            <w:vMerge w:val="restar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694" w:type="pct"/>
            <w:gridSpan w:val="3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141289" w:rsidRPr="00141289" w:rsidTr="00141289">
        <w:trPr>
          <w:trHeight w:val="570"/>
        </w:trPr>
        <w:tc>
          <w:tcPr>
            <w:tcW w:w="920" w:type="pct"/>
            <w:vMerge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18" w:type="pct"/>
            <w:vMerge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2" w:type="pc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141289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عاطفی</w:t>
            </w:r>
          </w:p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141289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33" w:type="pc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141289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</w:tr>
      <w:tr w:rsidR="00141289" w:rsidRPr="00141289" w:rsidTr="00141289">
        <w:trPr>
          <w:trHeight w:val="1083"/>
        </w:trPr>
        <w:tc>
          <w:tcPr>
            <w:tcW w:w="920" w:type="pct"/>
            <w:vMerge w:val="restar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1. </w:t>
            </w:r>
            <w:r w:rsidRPr="00141289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 </w:t>
            </w:r>
            <w:r w:rsidR="007B6CF3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7B6CF3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بیضه و کیسه بیضه  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2. </w:t>
            </w:r>
            <w:r w:rsidRPr="00141289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7B6CF3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7B6CF3">
              <w:rPr>
                <w:rFonts w:ascii="Cambria" w:hAnsi="Cambria" w:cs="B Nazanin" w:hint="cs"/>
                <w:b/>
                <w:bCs/>
                <w:color w:val="002060"/>
                <w:rtl/>
              </w:rPr>
              <w:t>احشا لگنی مربوط به جنس مذکر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1-1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  <w:r w:rsidR="007B6CF3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7B6CF3">
              <w:rPr>
                <w:rFonts w:cs="B Nazanin" w:hint="cs"/>
                <w:b/>
                <w:bCs/>
                <w:color w:val="002060"/>
                <w:rtl/>
              </w:rPr>
              <w:t>شرح نزول بیضه در دوران جنینی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1-2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  <w:r w:rsidR="007B6CF3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7B6CF3">
              <w:rPr>
                <w:rFonts w:cs="B Nazanin" w:hint="cs"/>
                <w:b/>
                <w:bCs/>
                <w:color w:val="002060"/>
                <w:rtl/>
              </w:rPr>
              <w:t>ویژگی های آناتومیکی مربوط به بیضه</w:t>
            </w:r>
          </w:p>
          <w:p w:rsidR="00141289" w:rsidRPr="00141289" w:rsidRDefault="00141289" w:rsidP="00141289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1-3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  <w:r w:rsidR="007B6CF3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7B6CF3">
              <w:rPr>
                <w:rFonts w:cs="B Nazanin" w:hint="cs"/>
                <w:b/>
                <w:bCs/>
                <w:color w:val="002060"/>
                <w:rtl/>
              </w:rPr>
              <w:t>شرح آناتومی کیسه بیضه و لایه های آن و عروق و اعصاب آن</w:t>
            </w:r>
          </w:p>
          <w:p w:rsidR="00141289" w:rsidRPr="00141289" w:rsidRDefault="00141289" w:rsidP="007B6CF3">
            <w:pPr>
              <w:spacing w:after="0" w:line="240" w:lineRule="auto"/>
              <w:rPr>
                <w:rFonts w:cs="B Nazanin"/>
                <w:b/>
                <w:bCs/>
                <w:color w:val="002060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1-4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</w:p>
          <w:p w:rsidR="00141289" w:rsidRPr="00141289" w:rsidRDefault="00141289" w:rsidP="007B6CF3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color w:val="002060"/>
                <w:rtl/>
              </w:rPr>
              <w:t xml:space="preserve">1-5 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آناتومی، میز تشریح مجازی</w:t>
            </w:r>
          </w:p>
        </w:tc>
        <w:tc>
          <w:tcPr>
            <w:tcW w:w="71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141289" w:rsidRPr="00141289" w:rsidTr="00141289">
        <w:trPr>
          <w:trHeight w:val="1244"/>
        </w:trPr>
        <w:tc>
          <w:tcPr>
            <w:tcW w:w="920" w:type="pct"/>
            <w:vMerge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2-1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7B6CF3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7B6CF3">
              <w:rPr>
                <w:rFonts w:cs="B Nazanin" w:hint="cs"/>
                <w:b/>
                <w:bCs/>
                <w:color w:val="002060"/>
                <w:rtl/>
              </w:rPr>
              <w:t xml:space="preserve">مثانه در جنس مذکر همراه با ویژگی ها و مجاورات آن  </w:t>
            </w:r>
            <w:r w:rsidR="007B6CF3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 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2-2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7B6CF3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7B6CF3">
              <w:rPr>
                <w:rFonts w:cs="B Nazanin" w:hint="cs"/>
                <w:b/>
                <w:bCs/>
                <w:color w:val="002060"/>
                <w:rtl/>
              </w:rPr>
              <w:t>شرح اپی دیدیم، مجرای وازادفران، سمینال وزیکول و غده پروستات  همراه با مجاورات و عروق و اعصاب آنها</w:t>
            </w:r>
          </w:p>
          <w:p w:rsidR="00141289" w:rsidRPr="00141289" w:rsidRDefault="00141289" w:rsidP="007B6CF3">
            <w:pPr>
              <w:rPr>
                <w:rFonts w:cs="B Nazanin"/>
                <w:b/>
                <w:bCs/>
                <w:color w:val="002060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2-3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141289" w:rsidRPr="00141289" w:rsidRDefault="00141289" w:rsidP="007B6CF3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2-4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آناتومی، میز تشریح مجازی</w:t>
            </w:r>
          </w:p>
        </w:tc>
        <w:tc>
          <w:tcPr>
            <w:tcW w:w="71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141289" w:rsidRPr="00141289" w:rsidTr="00141289">
        <w:trPr>
          <w:trHeight w:val="1823"/>
        </w:trPr>
        <w:tc>
          <w:tcPr>
            <w:tcW w:w="920" w:type="pct"/>
            <w:vMerge w:val="restart"/>
            <w:shd w:val="clear" w:color="auto" w:fill="auto"/>
            <w:vAlign w:val="center"/>
          </w:tcPr>
          <w:p w:rsid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3.</w:t>
            </w:r>
            <w:r w:rsidR="007B6CF3">
              <w:rPr>
                <w:rFonts w:ascii="Times New Roman" w:hAnsi="Times New Roman" w:cs="B Mitra" w:hint="cs"/>
                <w:rtl/>
              </w:rPr>
              <w:t xml:space="preserve"> </w:t>
            </w:r>
            <w:r w:rsidR="007B6CF3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7B6CF3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آلت تناسلی مذکر  </w:t>
            </w:r>
            <w:r w:rsidR="007B6CF3" w:rsidRPr="002E74D0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   </w:t>
            </w:r>
          </w:p>
          <w:p w:rsidR="007B6CF3" w:rsidRDefault="007B6CF3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7B6CF3" w:rsidRDefault="007B6CF3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7B6CF3" w:rsidRDefault="007B6CF3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7B6CF3" w:rsidRDefault="007B6CF3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7B6CF3" w:rsidRDefault="007B6CF3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7B6CF3" w:rsidRPr="00141289" w:rsidRDefault="007B6CF3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lastRenderedPageBreak/>
              <w:t>3-1</w:t>
            </w:r>
            <w:r w:rsidR="007B6CF3">
              <w:rPr>
                <w:rFonts w:ascii="Times New Roman" w:hAnsi="Times New Roman" w:cs="B Mitra" w:hint="cs"/>
                <w:rtl/>
              </w:rPr>
              <w:t xml:space="preserve"> </w:t>
            </w:r>
            <w:r w:rsidR="007B6CF3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7B6CF3">
              <w:rPr>
                <w:rFonts w:cs="B Nazanin" w:hint="cs"/>
                <w:b/>
                <w:bCs/>
                <w:color w:val="002060"/>
                <w:rtl/>
              </w:rPr>
              <w:t>بخش ریشه در آلت تناسلی مذکر</w:t>
            </w:r>
          </w:p>
          <w:p w:rsidR="00141289" w:rsidRPr="00141289" w:rsidRDefault="00141289" w:rsidP="00754E0B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3-2</w:t>
            </w:r>
            <w:r w:rsidR="007B6CF3">
              <w:rPr>
                <w:rFonts w:ascii="Times New Roman" w:hAnsi="Times New Roman" w:cs="B Mitra" w:hint="cs"/>
                <w:rtl/>
              </w:rPr>
              <w:t xml:space="preserve"> </w:t>
            </w:r>
            <w:r w:rsidR="007B6CF3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7B6CF3">
              <w:rPr>
                <w:rFonts w:cs="B Nazanin" w:hint="cs"/>
                <w:b/>
                <w:bCs/>
                <w:color w:val="002060"/>
                <w:rtl/>
              </w:rPr>
              <w:t xml:space="preserve">بخش </w:t>
            </w:r>
            <w:r w:rsidR="00754E0B">
              <w:rPr>
                <w:rFonts w:cs="B Nazanin" w:hint="cs"/>
                <w:b/>
                <w:bCs/>
                <w:color w:val="002060"/>
                <w:rtl/>
              </w:rPr>
              <w:t>تنه</w:t>
            </w:r>
            <w:r w:rsidR="007B6CF3">
              <w:rPr>
                <w:rFonts w:cs="B Nazanin" w:hint="cs"/>
                <w:b/>
                <w:bCs/>
                <w:color w:val="002060"/>
                <w:rtl/>
              </w:rPr>
              <w:t xml:space="preserve"> در آلت تناسلی مذکر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3-3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آناتومی، میز تشریح مجازی</w:t>
            </w:r>
          </w:p>
        </w:tc>
        <w:tc>
          <w:tcPr>
            <w:tcW w:w="71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141289" w:rsidRPr="00141289" w:rsidTr="00141289">
        <w:trPr>
          <w:trHeight w:val="1809"/>
        </w:trPr>
        <w:tc>
          <w:tcPr>
            <w:tcW w:w="920" w:type="pct"/>
            <w:vMerge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4-1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4-2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4-3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</w:tr>
    </w:tbl>
    <w:p w:rsidR="00141289" w:rsidRPr="00141289" w:rsidRDefault="00141289" w:rsidP="00141289">
      <w:pPr>
        <w:rPr>
          <w:rFonts w:cs="B Nazanin"/>
          <w:rtl/>
        </w:rPr>
      </w:pPr>
    </w:p>
    <w:p w:rsidR="00141289" w:rsidRPr="00141289" w:rsidRDefault="00141289" w:rsidP="00141289">
      <w:pPr>
        <w:rPr>
          <w:rFonts w:cs="B Nazanin"/>
          <w:rtl/>
        </w:rPr>
      </w:pPr>
    </w:p>
    <w:p w:rsidR="00141289" w:rsidRDefault="00141289" w:rsidP="006F1EAC">
      <w:pPr>
        <w:rPr>
          <w:rFonts w:cs="B Nazanin"/>
          <w:rtl/>
        </w:rPr>
      </w:pPr>
    </w:p>
    <w:p w:rsidR="00141289" w:rsidRPr="00141289" w:rsidRDefault="00141289" w:rsidP="00141289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141289" w:rsidRPr="00141289" w:rsidRDefault="00141289" w:rsidP="00141289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1412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98176" behindDoc="1" locked="0" layoutInCell="1" allowOverlap="1" wp14:anchorId="6FB02769" wp14:editId="53E4D2D1">
            <wp:simplePos x="0" y="0"/>
            <wp:positionH relativeFrom="rightMargin">
              <wp:posOffset>320543</wp:posOffset>
            </wp:positionH>
            <wp:positionV relativeFrom="paragraph">
              <wp:posOffset>-149440</wp:posOffset>
            </wp:positionV>
            <wp:extent cx="609600" cy="571500"/>
            <wp:effectExtent l="0" t="0" r="0" b="0"/>
            <wp:wrapNone/>
            <wp:docPr id="26" name="Picture 2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1289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 xml:space="preserve"> بسمه تعالی</w:t>
      </w:r>
    </w:p>
    <w:p w:rsidR="00141289" w:rsidRPr="00141289" w:rsidRDefault="00141289" w:rsidP="00141289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14128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141289" w:rsidRPr="00141289" w:rsidRDefault="00141289" w:rsidP="0014128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141289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787684" wp14:editId="04677096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289" w:rsidRPr="00AE5296" w:rsidRDefault="00141289" w:rsidP="0014128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141289" w:rsidRPr="00AE5296" w:rsidRDefault="00141289" w:rsidP="0014128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141289" w:rsidRPr="00AE5296" w:rsidRDefault="00141289" w:rsidP="0014128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141289" w:rsidRPr="00AE5296" w:rsidRDefault="00141289" w:rsidP="0014128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141289" w:rsidRPr="00AE5296" w:rsidRDefault="00141289" w:rsidP="0014128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141289" w:rsidRPr="002D3625" w:rsidRDefault="00141289" w:rsidP="0014128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87684" id="Text Box 25" o:spid="_x0000_s1033" type="#_x0000_t202" style="position:absolute;left:0;text-align:left;margin-left:597.95pt;margin-top:.55pt;width:177pt;height:43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" filled="f" stroked="f">
                <v:textbox>
                  <w:txbxContent>
                    <w:p w:rsidR="00141289" w:rsidRPr="00AE5296" w:rsidRDefault="00141289" w:rsidP="00141289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141289" w:rsidRPr="00AE5296" w:rsidRDefault="00141289" w:rsidP="00141289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141289" w:rsidRPr="00AE5296" w:rsidRDefault="00141289" w:rsidP="0014128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141289" w:rsidRPr="00AE5296" w:rsidRDefault="00141289" w:rsidP="0014128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141289" w:rsidRPr="00AE5296" w:rsidRDefault="00141289" w:rsidP="0014128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141289" w:rsidRPr="002D3625" w:rsidRDefault="00141289" w:rsidP="0014128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4128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141289" w:rsidRPr="00141289" w:rsidRDefault="00141289" w:rsidP="0014128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14128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141289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14128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141289" w:rsidRPr="00141289" w:rsidRDefault="00141289" w:rsidP="00141289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141289" w:rsidRPr="00141289" w:rsidTr="00141289">
        <w:trPr>
          <w:trHeight w:val="393"/>
        </w:trPr>
        <w:tc>
          <w:tcPr>
            <w:tcW w:w="5000" w:type="pct"/>
            <w:gridSpan w:val="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4128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>آناتومی ادراری تناسلی و غدد درون ریز</w:t>
            </w:r>
          </w:p>
        </w:tc>
      </w:tr>
      <w:tr w:rsidR="00141289" w:rsidRPr="00141289" w:rsidTr="00141289">
        <w:trPr>
          <w:trHeight w:val="361"/>
        </w:trPr>
        <w:tc>
          <w:tcPr>
            <w:tcW w:w="2715" w:type="pct"/>
            <w:shd w:val="clear" w:color="auto" w:fill="F2F2F2"/>
          </w:tcPr>
          <w:p w:rsidR="00141289" w:rsidRPr="00141289" w:rsidRDefault="00141289" w:rsidP="00754E0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141289">
              <w:rPr>
                <w:rFonts w:cs="B Nazanin" w:hint="cs"/>
                <w:b/>
                <w:bCs/>
                <w:rtl/>
              </w:rPr>
              <w:t xml:space="preserve">شماره جلسه :  </w:t>
            </w:r>
            <w:r w:rsidR="00754E0B">
              <w:rPr>
                <w:rFonts w:cs="B Nazanin" w:hint="cs"/>
                <w:b/>
                <w:bCs/>
                <w:rtl/>
              </w:rPr>
              <w:t>8</w:t>
            </w:r>
            <w:r w:rsidRPr="00141289">
              <w:rPr>
                <w:rFonts w:cs="B Nazanin" w:hint="cs"/>
                <w:b/>
                <w:bCs/>
                <w:rtl/>
              </w:rPr>
              <w:t xml:space="preserve"> تئوری </w:t>
            </w:r>
          </w:p>
        </w:tc>
        <w:tc>
          <w:tcPr>
            <w:tcW w:w="2285" w:type="pct"/>
            <w:shd w:val="clear" w:color="auto" w:fill="F2F2F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141289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141289" w:rsidRPr="00141289" w:rsidTr="00141289">
        <w:trPr>
          <w:trHeight w:val="361"/>
        </w:trPr>
        <w:tc>
          <w:tcPr>
            <w:tcW w:w="2715" w:type="pct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141289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FB0217">
              <w:rPr>
                <w:rFonts w:cs="B Nazanin" w:hint="cs"/>
                <w:b/>
                <w:bCs/>
                <w:color w:val="002060"/>
                <w:rtl/>
              </w:rPr>
              <w:t xml:space="preserve">آناتومی دستگاه تناسلی مونث </w:t>
            </w:r>
            <w:r w:rsidR="00FB0217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</w:t>
            </w:r>
          </w:p>
        </w:tc>
        <w:tc>
          <w:tcPr>
            <w:tcW w:w="2285" w:type="pct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141289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>دانشکده پزشکی و سالن تشریح</w:t>
            </w:r>
          </w:p>
        </w:tc>
      </w:tr>
      <w:tr w:rsidR="00141289" w:rsidRPr="00141289" w:rsidTr="00141289">
        <w:trPr>
          <w:trHeight w:val="361"/>
        </w:trPr>
        <w:tc>
          <w:tcPr>
            <w:tcW w:w="2715" w:type="pct"/>
            <w:shd w:val="clear" w:color="auto" w:fill="F2F2F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141289">
              <w:rPr>
                <w:rFonts w:cs="B Nazanin" w:hint="cs"/>
                <w:b/>
                <w:bCs/>
                <w:rtl/>
              </w:rPr>
              <w:t xml:space="preserve">مدت جلسه: 105 دقیقه </w:t>
            </w:r>
          </w:p>
        </w:tc>
        <w:tc>
          <w:tcPr>
            <w:tcW w:w="2285" w:type="pct"/>
            <w:shd w:val="clear" w:color="auto" w:fill="F2F2F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141289">
              <w:rPr>
                <w:rFonts w:cs="B Nazanin" w:hint="cs"/>
                <w:b/>
                <w:bCs/>
                <w:rtl/>
              </w:rPr>
              <w:t xml:space="preserve">مدرس : جعفری پور </w:t>
            </w:r>
          </w:p>
        </w:tc>
      </w:tr>
      <w:tr w:rsidR="00141289" w:rsidRPr="00141289" w:rsidTr="00141289">
        <w:trPr>
          <w:trHeight w:val="377"/>
        </w:trPr>
        <w:tc>
          <w:tcPr>
            <w:tcW w:w="2715" w:type="pct"/>
            <w:shd w:val="clear" w:color="auto" w:fill="F2F2F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4128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پزشکی عمومی </w:t>
            </w:r>
          </w:p>
        </w:tc>
        <w:tc>
          <w:tcPr>
            <w:tcW w:w="2285" w:type="pct"/>
            <w:shd w:val="clear" w:color="auto" w:fill="F2F2F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4128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 1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141289" w:rsidRPr="00141289" w:rsidTr="00141289">
        <w:trPr>
          <w:trHeight w:val="503"/>
        </w:trPr>
        <w:tc>
          <w:tcPr>
            <w:tcW w:w="15441" w:type="dxa"/>
            <w:vAlign w:val="center"/>
          </w:tcPr>
          <w:p w:rsidR="00141289" w:rsidRPr="00141289" w:rsidRDefault="00141289" w:rsidP="00FB0217">
            <w:pPr>
              <w:spacing w:after="200" w:line="276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4128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هدف کلی درس: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آشنایی فراگیران  با </w:t>
            </w:r>
            <w:r w:rsidR="00FB0217">
              <w:rPr>
                <w:rFonts w:cs="B Nazanin" w:hint="cs"/>
                <w:b/>
                <w:bCs/>
                <w:color w:val="002060"/>
                <w:rtl/>
              </w:rPr>
              <w:t xml:space="preserve"> بخش های مختلف </w:t>
            </w:r>
            <w:r w:rsidR="00FB0217">
              <w:rPr>
                <w:rFonts w:cs="B Nazanin" w:hint="cs"/>
                <w:b/>
                <w:bCs/>
                <w:color w:val="002060"/>
                <w:rtl/>
              </w:rPr>
              <w:t xml:space="preserve">دستگاه تناسلی مونث </w:t>
            </w:r>
            <w:r w:rsidR="00FB0217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</w:t>
            </w:r>
          </w:p>
          <w:p w:rsidR="00141289" w:rsidRPr="00141289" w:rsidRDefault="00141289" w:rsidP="00141289">
            <w:pPr>
              <w:spacing w:after="200" w:line="276" w:lineRule="auto"/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26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4385"/>
        <w:gridCol w:w="717"/>
        <w:gridCol w:w="708"/>
        <w:gridCol w:w="721"/>
        <w:gridCol w:w="1654"/>
        <w:gridCol w:w="2220"/>
        <w:gridCol w:w="2211"/>
      </w:tblGrid>
      <w:tr w:rsidR="00141289" w:rsidRPr="00141289" w:rsidTr="00141289">
        <w:trPr>
          <w:trHeight w:val="276"/>
        </w:trPr>
        <w:tc>
          <w:tcPr>
            <w:tcW w:w="920" w:type="pct"/>
            <w:vMerge w:val="restar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418" w:type="pct"/>
            <w:vMerge w:val="restar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694" w:type="pct"/>
            <w:gridSpan w:val="3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141289" w:rsidRPr="00141289" w:rsidTr="00141289">
        <w:trPr>
          <w:trHeight w:val="570"/>
        </w:trPr>
        <w:tc>
          <w:tcPr>
            <w:tcW w:w="920" w:type="pct"/>
            <w:vMerge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18" w:type="pct"/>
            <w:vMerge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2" w:type="pc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141289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عاطفی</w:t>
            </w:r>
          </w:p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141289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33" w:type="pc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141289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</w:tr>
      <w:tr w:rsidR="00141289" w:rsidRPr="00141289" w:rsidTr="00141289">
        <w:trPr>
          <w:trHeight w:val="1083"/>
        </w:trPr>
        <w:tc>
          <w:tcPr>
            <w:tcW w:w="920" w:type="pct"/>
            <w:vMerge w:val="restar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1. </w:t>
            </w:r>
            <w:r w:rsidRPr="00141289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 </w:t>
            </w:r>
            <w:r w:rsidR="00FB0217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FB0217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تخمدان  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FB0217" w:rsidRDefault="00FB0217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FB0217" w:rsidRPr="00141289" w:rsidRDefault="00FB0217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2. </w:t>
            </w:r>
            <w:r w:rsidRPr="00141289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FB0217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FB0217">
              <w:rPr>
                <w:rFonts w:ascii="Cambria" w:hAnsi="Cambria" w:cs="B Nazanin" w:hint="cs"/>
                <w:b/>
                <w:bCs/>
                <w:color w:val="002060"/>
                <w:rtl/>
              </w:rPr>
              <w:t>احشا لگنی در جنس مونث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1-1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  <w:r w:rsidR="00FB0217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FB0217">
              <w:rPr>
                <w:rFonts w:cs="B Nazanin" w:hint="cs"/>
                <w:b/>
                <w:bCs/>
                <w:color w:val="002060"/>
                <w:rtl/>
              </w:rPr>
              <w:t xml:space="preserve">تخمدان ها و نحوه نزول آن طی دوران جنینی  </w:t>
            </w:r>
            <w:r w:rsidR="00FB0217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1-2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  <w:r w:rsidR="00FB0217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FB0217">
              <w:rPr>
                <w:rFonts w:cs="B Nazanin" w:hint="cs"/>
                <w:b/>
                <w:bCs/>
                <w:color w:val="002060"/>
                <w:rtl/>
              </w:rPr>
              <w:t>ویژگی های آناتومیکی تخمدان، مجاورات و عروق و اعصاب و رباط های تخمدانی</w:t>
            </w:r>
          </w:p>
          <w:p w:rsidR="00141289" w:rsidRPr="00141289" w:rsidRDefault="00141289" w:rsidP="00FB0217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1-3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</w:p>
          <w:p w:rsidR="00141289" w:rsidRPr="00141289" w:rsidRDefault="00141289" w:rsidP="00FB0217">
            <w:pPr>
              <w:spacing w:after="0" w:line="240" w:lineRule="auto"/>
              <w:rPr>
                <w:rFonts w:cs="B Nazanin"/>
                <w:b/>
                <w:bCs/>
                <w:color w:val="002060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1-4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</w:p>
          <w:p w:rsidR="00141289" w:rsidRPr="00141289" w:rsidRDefault="00141289" w:rsidP="00FB0217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color w:val="002060"/>
                <w:rtl/>
              </w:rPr>
              <w:t xml:space="preserve">1-5 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آناتومی، میز تشریح مجازی</w:t>
            </w:r>
          </w:p>
        </w:tc>
        <w:tc>
          <w:tcPr>
            <w:tcW w:w="71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141289" w:rsidRPr="00141289" w:rsidTr="00141289">
        <w:trPr>
          <w:trHeight w:val="1244"/>
        </w:trPr>
        <w:tc>
          <w:tcPr>
            <w:tcW w:w="920" w:type="pct"/>
            <w:vMerge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2-1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FB0217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FB0217">
              <w:rPr>
                <w:rFonts w:cs="B Nazanin" w:hint="cs"/>
                <w:b/>
                <w:bCs/>
                <w:color w:val="002060"/>
                <w:rtl/>
              </w:rPr>
              <w:t xml:space="preserve">مثانه در جنس مونث و مجاورات و ویژگی های آن  </w:t>
            </w:r>
            <w:r w:rsidR="00FB0217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 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2-2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FB0217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FB0217">
              <w:rPr>
                <w:rFonts w:cs="B Nazanin" w:hint="cs"/>
                <w:b/>
                <w:bCs/>
                <w:color w:val="002060"/>
                <w:rtl/>
              </w:rPr>
              <w:t xml:space="preserve">شرح آناتومی رحم همراه با مجاورات و عروق و اعصاب آن  </w:t>
            </w:r>
            <w:r w:rsidR="00FB0217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</w:t>
            </w:r>
          </w:p>
          <w:p w:rsidR="00141289" w:rsidRPr="00141289" w:rsidRDefault="00141289" w:rsidP="00141289">
            <w:pPr>
              <w:rPr>
                <w:rFonts w:cs="B Nazanin"/>
                <w:b/>
                <w:bCs/>
                <w:color w:val="002060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2-3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FB0217">
              <w:rPr>
                <w:rFonts w:cs="B Nazanin" w:hint="cs"/>
                <w:b/>
                <w:bCs/>
                <w:color w:val="002060"/>
                <w:rtl/>
              </w:rPr>
              <w:t>رباط های رحمی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2-4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FB0217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FB0217">
              <w:rPr>
                <w:rFonts w:cs="B Nazanin" w:hint="cs"/>
                <w:b/>
                <w:bCs/>
                <w:color w:val="002060"/>
                <w:rtl/>
              </w:rPr>
              <w:t>واژن و مجاورات و ویژگی های آن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آناتومی، میز تشریح مجازی</w:t>
            </w:r>
          </w:p>
        </w:tc>
        <w:tc>
          <w:tcPr>
            <w:tcW w:w="71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141289" w:rsidRPr="00141289" w:rsidTr="00141289">
        <w:trPr>
          <w:trHeight w:val="1823"/>
        </w:trPr>
        <w:tc>
          <w:tcPr>
            <w:tcW w:w="920" w:type="pct"/>
            <w:vMerge w:val="restart"/>
            <w:shd w:val="clear" w:color="auto" w:fill="auto"/>
            <w:vAlign w:val="center"/>
          </w:tcPr>
          <w:p w:rsidR="00141289" w:rsidRDefault="00141289" w:rsidP="00141289">
            <w:pPr>
              <w:spacing w:after="0" w:line="240" w:lineRule="auto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3.</w:t>
            </w:r>
            <w:r w:rsidR="00FB0217">
              <w:rPr>
                <w:rFonts w:ascii="Times New Roman" w:hAnsi="Times New Roman" w:cs="B Mitra" w:hint="cs"/>
                <w:rtl/>
              </w:rPr>
              <w:t xml:space="preserve"> </w:t>
            </w:r>
            <w:r w:rsidR="00FB0217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FB0217">
              <w:rPr>
                <w:rFonts w:ascii="Cambria" w:hAnsi="Cambria" w:cs="B Nazanin" w:hint="cs"/>
                <w:b/>
                <w:bCs/>
                <w:color w:val="002060"/>
                <w:rtl/>
              </w:rPr>
              <w:t>بخش خارجی دستگاه تناسلی مونث</w:t>
            </w:r>
          </w:p>
          <w:p w:rsidR="00FB0217" w:rsidRDefault="00FB0217" w:rsidP="00141289">
            <w:pPr>
              <w:spacing w:after="0" w:line="240" w:lineRule="auto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FB0217" w:rsidRDefault="00FB0217" w:rsidP="00141289">
            <w:pPr>
              <w:spacing w:after="0" w:line="240" w:lineRule="auto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FB0217" w:rsidRDefault="00FB0217" w:rsidP="00141289">
            <w:pPr>
              <w:spacing w:after="0" w:line="240" w:lineRule="auto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FB0217" w:rsidRPr="00141289" w:rsidRDefault="00FB0217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3-1</w:t>
            </w:r>
            <w:r w:rsidR="00FB0217">
              <w:rPr>
                <w:rFonts w:ascii="Times New Roman" w:hAnsi="Times New Roman" w:cs="B Mitra" w:hint="cs"/>
                <w:rtl/>
              </w:rPr>
              <w:t xml:space="preserve"> </w:t>
            </w:r>
            <w:r w:rsidR="00FB0217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FB0217">
              <w:rPr>
                <w:rFonts w:cs="B Nazanin" w:hint="cs"/>
                <w:b/>
                <w:bCs/>
                <w:color w:val="002060"/>
                <w:rtl/>
              </w:rPr>
              <w:t>کلیتوریس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3-2</w:t>
            </w:r>
            <w:r w:rsidR="00FB0217">
              <w:rPr>
                <w:rFonts w:ascii="Times New Roman" w:hAnsi="Times New Roman" w:cs="B Mitra" w:hint="cs"/>
                <w:rtl/>
              </w:rPr>
              <w:t xml:space="preserve"> </w:t>
            </w:r>
            <w:r w:rsidR="00FB0217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FB0217">
              <w:rPr>
                <w:rFonts w:cs="B Nazanin" w:hint="cs"/>
                <w:b/>
                <w:bCs/>
                <w:color w:val="002060"/>
                <w:rtl/>
              </w:rPr>
              <w:t>شرح ویژگی های آناتومیکی  مونز پوبیس، لبیای ماژور و مینور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3-3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آناتومی، میز تشریح مجازی</w:t>
            </w:r>
          </w:p>
        </w:tc>
        <w:tc>
          <w:tcPr>
            <w:tcW w:w="71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141289" w:rsidRPr="00141289" w:rsidTr="00141289">
        <w:trPr>
          <w:trHeight w:val="1809"/>
        </w:trPr>
        <w:tc>
          <w:tcPr>
            <w:tcW w:w="920" w:type="pct"/>
            <w:vMerge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4-1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4-2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4-3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</w:tr>
    </w:tbl>
    <w:p w:rsidR="00141289" w:rsidRPr="00141289" w:rsidRDefault="00141289" w:rsidP="00141289">
      <w:pPr>
        <w:rPr>
          <w:rFonts w:cs="B Nazanin"/>
          <w:rtl/>
        </w:rPr>
      </w:pPr>
    </w:p>
    <w:p w:rsidR="00141289" w:rsidRPr="00141289" w:rsidRDefault="00141289" w:rsidP="00141289">
      <w:pPr>
        <w:rPr>
          <w:rFonts w:cs="B Nazanin"/>
          <w:rtl/>
        </w:rPr>
      </w:pPr>
    </w:p>
    <w:p w:rsidR="00141289" w:rsidRDefault="00141289" w:rsidP="006F1EAC">
      <w:pPr>
        <w:rPr>
          <w:rFonts w:cs="B Nazanin"/>
          <w:rtl/>
        </w:rPr>
      </w:pPr>
    </w:p>
    <w:p w:rsidR="00141289" w:rsidRDefault="00141289" w:rsidP="006F1EAC">
      <w:pPr>
        <w:rPr>
          <w:rFonts w:cs="B Nazanin"/>
          <w:rtl/>
        </w:rPr>
      </w:pPr>
    </w:p>
    <w:p w:rsidR="00141289" w:rsidRPr="00141289" w:rsidRDefault="00141289" w:rsidP="00141289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141289" w:rsidRPr="00141289" w:rsidRDefault="00141289" w:rsidP="00141289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1412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701248" behindDoc="1" locked="0" layoutInCell="1" allowOverlap="1" wp14:anchorId="6FB02769" wp14:editId="53E4D2D1">
            <wp:simplePos x="0" y="0"/>
            <wp:positionH relativeFrom="rightMargin">
              <wp:posOffset>320543</wp:posOffset>
            </wp:positionH>
            <wp:positionV relativeFrom="paragraph">
              <wp:posOffset>-149440</wp:posOffset>
            </wp:positionV>
            <wp:extent cx="609600" cy="571500"/>
            <wp:effectExtent l="0" t="0" r="0" b="0"/>
            <wp:wrapNone/>
            <wp:docPr id="28" name="Picture 28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1289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 xml:space="preserve"> بسمه تعالی</w:t>
      </w:r>
    </w:p>
    <w:p w:rsidR="00141289" w:rsidRPr="00141289" w:rsidRDefault="00141289" w:rsidP="00141289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14128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141289" w:rsidRPr="00141289" w:rsidRDefault="00141289" w:rsidP="0014128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141289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787684" wp14:editId="04677096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289" w:rsidRPr="00AE5296" w:rsidRDefault="00141289" w:rsidP="0014128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141289" w:rsidRPr="00AE5296" w:rsidRDefault="00141289" w:rsidP="0014128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141289" w:rsidRPr="00AE5296" w:rsidRDefault="00141289" w:rsidP="0014128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141289" w:rsidRPr="00AE5296" w:rsidRDefault="00141289" w:rsidP="0014128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141289" w:rsidRPr="00AE5296" w:rsidRDefault="00141289" w:rsidP="0014128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141289" w:rsidRPr="002D3625" w:rsidRDefault="00141289" w:rsidP="0014128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87684" id="Text Box 27" o:spid="_x0000_s1034" type="#_x0000_t202" style="position:absolute;left:0;text-align:left;margin-left:597.95pt;margin-top:.55pt;width:177pt;height:43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5VuQIAAMI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AZ/75VuQIA&#10;AMI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141289" w:rsidRPr="00AE5296" w:rsidRDefault="00141289" w:rsidP="00141289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141289" w:rsidRPr="00AE5296" w:rsidRDefault="00141289" w:rsidP="00141289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141289" w:rsidRPr="00AE5296" w:rsidRDefault="00141289" w:rsidP="0014128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141289" w:rsidRPr="00AE5296" w:rsidRDefault="00141289" w:rsidP="0014128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141289" w:rsidRPr="00AE5296" w:rsidRDefault="00141289" w:rsidP="0014128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141289" w:rsidRPr="002D3625" w:rsidRDefault="00141289" w:rsidP="0014128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4128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141289" w:rsidRPr="00141289" w:rsidRDefault="00141289" w:rsidP="0014128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14128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141289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14128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141289" w:rsidRPr="00141289" w:rsidRDefault="00141289" w:rsidP="00141289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141289" w:rsidRPr="00141289" w:rsidTr="00141289">
        <w:trPr>
          <w:trHeight w:val="393"/>
        </w:trPr>
        <w:tc>
          <w:tcPr>
            <w:tcW w:w="5000" w:type="pct"/>
            <w:gridSpan w:val="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4128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>آناتومی ادراری تناسلی و غدد درون ریز</w:t>
            </w:r>
          </w:p>
        </w:tc>
      </w:tr>
      <w:tr w:rsidR="00141289" w:rsidRPr="00141289" w:rsidTr="00141289">
        <w:trPr>
          <w:trHeight w:val="361"/>
        </w:trPr>
        <w:tc>
          <w:tcPr>
            <w:tcW w:w="2715" w:type="pct"/>
            <w:shd w:val="clear" w:color="auto" w:fill="F2F2F2"/>
          </w:tcPr>
          <w:p w:rsidR="00141289" w:rsidRPr="00141289" w:rsidRDefault="00141289" w:rsidP="001A202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141289">
              <w:rPr>
                <w:rFonts w:cs="B Nazanin" w:hint="cs"/>
                <w:b/>
                <w:bCs/>
                <w:rtl/>
              </w:rPr>
              <w:t xml:space="preserve">شماره جلسه :  </w:t>
            </w:r>
            <w:r w:rsidR="001A202E">
              <w:rPr>
                <w:rFonts w:cs="B Nazanin" w:hint="cs"/>
                <w:b/>
                <w:bCs/>
                <w:rtl/>
              </w:rPr>
              <w:t>9</w:t>
            </w:r>
            <w:r w:rsidRPr="00141289">
              <w:rPr>
                <w:rFonts w:cs="B Nazanin" w:hint="cs"/>
                <w:b/>
                <w:bCs/>
                <w:rtl/>
              </w:rPr>
              <w:t xml:space="preserve"> تئوری </w:t>
            </w:r>
          </w:p>
        </w:tc>
        <w:tc>
          <w:tcPr>
            <w:tcW w:w="2285" w:type="pct"/>
            <w:shd w:val="clear" w:color="auto" w:fill="F2F2F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141289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141289" w:rsidRPr="00141289" w:rsidTr="00141289">
        <w:trPr>
          <w:trHeight w:val="361"/>
        </w:trPr>
        <w:tc>
          <w:tcPr>
            <w:tcW w:w="2715" w:type="pct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141289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1A202E">
              <w:rPr>
                <w:rFonts w:cs="B Nazanin" w:hint="cs"/>
                <w:b/>
                <w:bCs/>
                <w:color w:val="002060"/>
                <w:rtl/>
              </w:rPr>
              <w:t xml:space="preserve">غده های اندوکرین </w:t>
            </w:r>
            <w:r w:rsidR="001A202E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</w:t>
            </w:r>
          </w:p>
        </w:tc>
        <w:tc>
          <w:tcPr>
            <w:tcW w:w="2285" w:type="pct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141289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>دانشکده پزشکی و سالن تشریح</w:t>
            </w:r>
          </w:p>
        </w:tc>
      </w:tr>
      <w:tr w:rsidR="00141289" w:rsidRPr="00141289" w:rsidTr="00141289">
        <w:trPr>
          <w:trHeight w:val="361"/>
        </w:trPr>
        <w:tc>
          <w:tcPr>
            <w:tcW w:w="2715" w:type="pct"/>
            <w:shd w:val="clear" w:color="auto" w:fill="F2F2F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141289">
              <w:rPr>
                <w:rFonts w:cs="B Nazanin" w:hint="cs"/>
                <w:b/>
                <w:bCs/>
                <w:rtl/>
              </w:rPr>
              <w:t xml:space="preserve">مدت جلسه: 105 دقیقه </w:t>
            </w:r>
          </w:p>
        </w:tc>
        <w:tc>
          <w:tcPr>
            <w:tcW w:w="2285" w:type="pct"/>
            <w:shd w:val="clear" w:color="auto" w:fill="F2F2F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141289">
              <w:rPr>
                <w:rFonts w:cs="B Nazanin" w:hint="cs"/>
                <w:b/>
                <w:bCs/>
                <w:rtl/>
              </w:rPr>
              <w:t xml:space="preserve">مدرس : جعفری پور </w:t>
            </w:r>
          </w:p>
        </w:tc>
      </w:tr>
      <w:tr w:rsidR="00141289" w:rsidRPr="00141289" w:rsidTr="00141289">
        <w:trPr>
          <w:trHeight w:val="377"/>
        </w:trPr>
        <w:tc>
          <w:tcPr>
            <w:tcW w:w="2715" w:type="pct"/>
            <w:shd w:val="clear" w:color="auto" w:fill="F2F2F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4128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پزشکی عمومی </w:t>
            </w:r>
          </w:p>
        </w:tc>
        <w:tc>
          <w:tcPr>
            <w:tcW w:w="2285" w:type="pct"/>
            <w:shd w:val="clear" w:color="auto" w:fill="F2F2F2"/>
          </w:tcPr>
          <w:p w:rsidR="00141289" w:rsidRPr="00141289" w:rsidRDefault="00141289" w:rsidP="0014128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4128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 1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141289" w:rsidRPr="00141289" w:rsidTr="00141289">
        <w:trPr>
          <w:trHeight w:val="503"/>
        </w:trPr>
        <w:tc>
          <w:tcPr>
            <w:tcW w:w="15441" w:type="dxa"/>
            <w:vAlign w:val="center"/>
          </w:tcPr>
          <w:p w:rsidR="00141289" w:rsidRPr="00141289" w:rsidRDefault="00141289" w:rsidP="00141289">
            <w:pPr>
              <w:spacing w:after="200" w:line="276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4128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هدف کلی درس: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آشنا</w:t>
            </w:r>
            <w:r w:rsidR="001A202E">
              <w:rPr>
                <w:rFonts w:cs="B Nazanin" w:hint="cs"/>
                <w:b/>
                <w:bCs/>
                <w:color w:val="002060"/>
                <w:rtl/>
              </w:rPr>
              <w:t xml:space="preserve">یی فراگیران  با غدد اندوکرین </w:t>
            </w:r>
            <w:r w:rsidR="001A202E" w:rsidRPr="008F4199">
              <w:rPr>
                <w:rFonts w:cs="B Nazanin" w:hint="cs"/>
                <w:b/>
                <w:bCs/>
                <w:color w:val="0F243E"/>
                <w:rtl/>
              </w:rPr>
              <w:t>(هیپوتالاموس، هیپوفیز، تیروئید و پانکراس)</w:t>
            </w:r>
            <w:r w:rsidR="001A202E">
              <w:rPr>
                <w:rFonts w:cs="B Lotus" w:hint="cs"/>
                <w:b/>
                <w:bCs/>
                <w:color w:val="0F243E"/>
                <w:rtl/>
              </w:rPr>
              <w:t xml:space="preserve"> </w:t>
            </w:r>
            <w:r w:rsidR="001A202E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  <w:r w:rsidR="001A202E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 </w:t>
            </w:r>
          </w:p>
          <w:p w:rsidR="00141289" w:rsidRPr="00141289" w:rsidRDefault="00141289" w:rsidP="00141289">
            <w:pPr>
              <w:spacing w:after="200" w:line="276" w:lineRule="auto"/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26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4385"/>
        <w:gridCol w:w="717"/>
        <w:gridCol w:w="708"/>
        <w:gridCol w:w="721"/>
        <w:gridCol w:w="1654"/>
        <w:gridCol w:w="2220"/>
        <w:gridCol w:w="2211"/>
      </w:tblGrid>
      <w:tr w:rsidR="00141289" w:rsidRPr="00141289" w:rsidTr="00141289">
        <w:trPr>
          <w:trHeight w:val="276"/>
        </w:trPr>
        <w:tc>
          <w:tcPr>
            <w:tcW w:w="920" w:type="pct"/>
            <w:vMerge w:val="restar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418" w:type="pct"/>
            <w:vMerge w:val="restar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694" w:type="pct"/>
            <w:gridSpan w:val="3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141289" w:rsidRPr="00141289" w:rsidTr="00141289">
        <w:trPr>
          <w:trHeight w:val="570"/>
        </w:trPr>
        <w:tc>
          <w:tcPr>
            <w:tcW w:w="920" w:type="pct"/>
            <w:vMerge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18" w:type="pct"/>
            <w:vMerge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2" w:type="pc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141289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عاطفی</w:t>
            </w:r>
          </w:p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141289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33" w:type="pct"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141289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</w:tr>
      <w:tr w:rsidR="00141289" w:rsidRPr="00141289" w:rsidTr="00141289">
        <w:trPr>
          <w:trHeight w:val="1083"/>
        </w:trPr>
        <w:tc>
          <w:tcPr>
            <w:tcW w:w="920" w:type="pct"/>
            <w:vMerge w:val="restar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1. </w:t>
            </w:r>
            <w:r w:rsidRPr="00141289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 </w:t>
            </w:r>
            <w:r w:rsidR="001A202E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1A202E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شرح غدد اندوکرین   </w:t>
            </w:r>
            <w:r w:rsidR="001A202E" w:rsidRPr="002E74D0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   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lastRenderedPageBreak/>
              <w:t xml:space="preserve">2. </w:t>
            </w:r>
            <w:r w:rsidRPr="00141289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1A202E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1A202E">
              <w:rPr>
                <w:rFonts w:ascii="Cambria" w:hAnsi="Cambria" w:cs="B Nazanin" w:hint="cs"/>
                <w:b/>
                <w:bCs/>
                <w:color w:val="002060"/>
                <w:rtl/>
              </w:rPr>
              <w:t>انواع غدد اندوکرین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lastRenderedPageBreak/>
              <w:t xml:space="preserve">1-1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  <w:r w:rsidR="001A202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A202E">
              <w:rPr>
                <w:rFonts w:cs="B Nazanin" w:hint="cs"/>
                <w:b/>
                <w:bCs/>
                <w:color w:val="002060"/>
                <w:rtl/>
              </w:rPr>
              <w:t xml:space="preserve">شرح غدد اندوکرین و وظایف آنها در بدن    </w:t>
            </w:r>
            <w:r w:rsidR="001A202E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1-2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  <w:r w:rsidR="001A202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A202E">
              <w:rPr>
                <w:rFonts w:cs="B Nazanin" w:hint="cs"/>
                <w:b/>
                <w:bCs/>
                <w:color w:val="002060"/>
                <w:rtl/>
              </w:rPr>
              <w:t>نام بردن غدد اندوکرین بدن و جایگاه آناتومیکی آنها در بدن</w:t>
            </w:r>
          </w:p>
          <w:p w:rsidR="00141289" w:rsidRPr="00141289" w:rsidRDefault="00141289" w:rsidP="001A202E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1-3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</w:p>
          <w:p w:rsidR="00141289" w:rsidRPr="00141289" w:rsidRDefault="00141289" w:rsidP="001A202E">
            <w:pPr>
              <w:spacing w:after="0" w:line="240" w:lineRule="auto"/>
              <w:rPr>
                <w:rFonts w:cs="B Nazanin"/>
                <w:b/>
                <w:bCs/>
                <w:color w:val="002060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1-4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</w:p>
          <w:p w:rsidR="00141289" w:rsidRPr="00141289" w:rsidRDefault="00141289" w:rsidP="001A202E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color w:val="002060"/>
                <w:rtl/>
              </w:rPr>
              <w:t xml:space="preserve">1-5 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آناتومی، میز تشریح مجازی</w:t>
            </w:r>
          </w:p>
        </w:tc>
        <w:tc>
          <w:tcPr>
            <w:tcW w:w="71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141289" w:rsidRPr="00141289" w:rsidTr="00141289">
        <w:trPr>
          <w:trHeight w:val="1244"/>
        </w:trPr>
        <w:tc>
          <w:tcPr>
            <w:tcW w:w="920" w:type="pct"/>
            <w:vMerge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2-1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غده هیپوتالاموس، جایگاه آناتومیکی و ویژگی های آن  </w:t>
            </w:r>
            <w:r w:rsidR="00D16A5E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2-2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غده هیپوفیز، جایگاه آناتومیکی و ویژگی های آن  </w:t>
            </w:r>
            <w:r w:rsidR="00D16A5E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</w:p>
          <w:p w:rsidR="00141289" w:rsidRPr="00141289" w:rsidRDefault="00141289" w:rsidP="00141289">
            <w:pPr>
              <w:rPr>
                <w:rFonts w:cs="B Nazanin"/>
                <w:b/>
                <w:bCs/>
                <w:color w:val="002060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2-3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غده تیروئید، جایگاه آناتومیکی و ویژگی های آن  </w:t>
            </w:r>
            <w:r w:rsidR="00D16A5E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 xml:space="preserve">2-4 </w:t>
            </w:r>
            <w:r w:rsidRPr="0014128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غده پانکراس، جایگاه آناتومیکی و ویژگی های آن  </w:t>
            </w:r>
            <w:r w:rsidR="00D16A5E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آناتومی، میز تشریح مجازی</w:t>
            </w:r>
          </w:p>
        </w:tc>
        <w:tc>
          <w:tcPr>
            <w:tcW w:w="71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141289" w:rsidRPr="00141289" w:rsidTr="00141289">
        <w:trPr>
          <w:trHeight w:val="1823"/>
        </w:trPr>
        <w:tc>
          <w:tcPr>
            <w:tcW w:w="920" w:type="pct"/>
            <w:vMerge w:val="restar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lastRenderedPageBreak/>
              <w:t>3.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3-1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3-2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3-3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</w:tr>
      <w:tr w:rsidR="00141289" w:rsidRPr="00141289" w:rsidTr="00141289">
        <w:trPr>
          <w:trHeight w:val="1809"/>
        </w:trPr>
        <w:tc>
          <w:tcPr>
            <w:tcW w:w="920" w:type="pct"/>
            <w:vMerge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4-1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4-2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4-3</w:t>
            </w:r>
          </w:p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141289"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41289" w:rsidRPr="00141289" w:rsidRDefault="00141289" w:rsidP="00141289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</w:tr>
    </w:tbl>
    <w:p w:rsidR="00141289" w:rsidRPr="00141289" w:rsidRDefault="00141289" w:rsidP="00141289">
      <w:pPr>
        <w:rPr>
          <w:rFonts w:cs="B Nazanin"/>
          <w:rtl/>
        </w:rPr>
      </w:pPr>
    </w:p>
    <w:p w:rsidR="00141289" w:rsidRPr="00141289" w:rsidRDefault="00141289" w:rsidP="00141289">
      <w:pPr>
        <w:rPr>
          <w:rFonts w:cs="B Nazanin"/>
          <w:rtl/>
        </w:rPr>
      </w:pPr>
    </w:p>
    <w:p w:rsidR="00141289" w:rsidRDefault="00141289" w:rsidP="006F1EAC">
      <w:pPr>
        <w:rPr>
          <w:rFonts w:cs="B Nazanin"/>
          <w:rtl/>
        </w:rPr>
      </w:pPr>
    </w:p>
    <w:p w:rsidR="00141289" w:rsidRDefault="00141289" w:rsidP="006F1EAC">
      <w:pPr>
        <w:rPr>
          <w:rFonts w:cs="B Nazanin"/>
          <w:rtl/>
        </w:rPr>
      </w:pPr>
    </w:p>
    <w:p w:rsidR="006F1EAC" w:rsidRDefault="006F1EAC" w:rsidP="006F1EAC">
      <w:pPr>
        <w:rPr>
          <w:rFonts w:cs="B Nazanin"/>
          <w:rtl/>
        </w:rPr>
      </w:pPr>
    </w:p>
    <w:p w:rsidR="006F1EAC" w:rsidRDefault="006F1EAC" w:rsidP="006F1EA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6F1EAC" w:rsidRPr="00364003" w:rsidRDefault="006F1EAC" w:rsidP="006F1EA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76672" behindDoc="1" locked="0" layoutInCell="1" allowOverlap="1" wp14:anchorId="5A0D50C2" wp14:editId="4BE007A1">
            <wp:simplePos x="0" y="0"/>
            <wp:positionH relativeFrom="rightMargin">
              <wp:posOffset>320543</wp:posOffset>
            </wp:positionH>
            <wp:positionV relativeFrom="paragraph">
              <wp:posOffset>-149440</wp:posOffset>
            </wp:positionV>
            <wp:extent cx="609600" cy="571500"/>
            <wp:effectExtent l="0" t="0" r="0" b="0"/>
            <wp:wrapNone/>
            <wp:docPr id="12" name="Picture 1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 xml:space="preserve"> بسمه تعالی</w:t>
      </w:r>
    </w:p>
    <w:p w:rsidR="006F1EAC" w:rsidRDefault="006F1EAC" w:rsidP="006F1EAC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6F1EAC" w:rsidRDefault="006F1EAC" w:rsidP="006F1EA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918D91" wp14:editId="26F0EAF7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141289" w:rsidRPr="002D3625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18D91" id="Text Box 11" o:spid="_x0000_s1035" type="#_x0000_t202" style="position:absolute;left:0;text-align:left;margin-left:597.95pt;margin-top:.55pt;width:177pt;height:4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COrw9G4AgAA&#10;wg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141289" w:rsidRPr="002D3625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6F1EAC" w:rsidRPr="00364003" w:rsidRDefault="006F1EAC" w:rsidP="006F1EA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6F1EAC" w:rsidRPr="00364003" w:rsidRDefault="006F1EAC" w:rsidP="006F1EAC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F1EAC" w:rsidRPr="00364003" w:rsidTr="00A22078">
        <w:trPr>
          <w:trHeight w:val="393"/>
        </w:trPr>
        <w:tc>
          <w:tcPr>
            <w:tcW w:w="5000" w:type="pct"/>
            <w:gridSpan w:val="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آناتومی دستگاه ادراری تناسلی و غدد اندوکرین    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66134D">
              <w:rPr>
                <w:rFonts w:cs="B Nazanin" w:hint="cs"/>
                <w:b/>
                <w:bCs/>
                <w:rtl/>
              </w:rPr>
              <w:t xml:space="preserve"> 1 عملی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D16A5E">
              <w:rPr>
                <w:rFonts w:cs="B Zar" w:hint="cs"/>
                <w:sz w:val="28"/>
                <w:szCs w:val="28"/>
                <w:rtl/>
              </w:rPr>
              <w:t xml:space="preserve">دستگاه ادراری </w:t>
            </w:r>
            <w:r w:rsidR="00D16A5E" w:rsidRPr="009911DC">
              <w:rPr>
                <w:rFonts w:cs="B Zar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285" w:type="pct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66134D">
              <w:rPr>
                <w:rFonts w:cs="B Nazanin" w:hint="cs"/>
                <w:b/>
                <w:bCs/>
                <w:rtl/>
              </w:rPr>
              <w:t xml:space="preserve">سالن تشریح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66134D">
              <w:rPr>
                <w:rFonts w:cs="B Nazanin" w:hint="cs"/>
                <w:b/>
                <w:bCs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66134D">
              <w:rPr>
                <w:rFonts w:cs="B Nazanin" w:hint="cs"/>
                <w:b/>
                <w:bCs/>
                <w:rtl/>
              </w:rPr>
              <w:t xml:space="preserve"> جعفری پور</w:t>
            </w:r>
          </w:p>
        </w:tc>
      </w:tr>
      <w:tr w:rsidR="006F1EAC" w:rsidRPr="00364003" w:rsidTr="00A22078">
        <w:trPr>
          <w:trHeight w:val="377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66134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پزشکی عمومی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66134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5/0 واحد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F1EAC" w:rsidTr="00A22078">
        <w:trPr>
          <w:trHeight w:val="503"/>
        </w:trPr>
        <w:tc>
          <w:tcPr>
            <w:tcW w:w="15441" w:type="dxa"/>
            <w:vAlign w:val="center"/>
          </w:tcPr>
          <w:p w:rsidR="006F1EAC" w:rsidRDefault="006F1EAC" w:rsidP="00A22078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66134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6134D" w:rsidRPr="009911D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66134D" w:rsidRPr="0066134D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آشنایی دانشجویان با </w:t>
            </w:r>
            <w:r w:rsidR="00D16A5E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D16A5E">
              <w:rPr>
                <w:rFonts w:cs="B Zar" w:hint="cs"/>
                <w:sz w:val="28"/>
                <w:szCs w:val="28"/>
                <w:rtl/>
              </w:rPr>
              <w:t xml:space="preserve">دستگاه ادراری </w:t>
            </w:r>
            <w:r w:rsidR="00D16A5E" w:rsidRPr="009911DC">
              <w:rPr>
                <w:rFonts w:cs="B Zar" w:hint="cs"/>
                <w:sz w:val="28"/>
                <w:szCs w:val="28"/>
                <w:rtl/>
              </w:rPr>
              <w:t xml:space="preserve">  </w:t>
            </w:r>
          </w:p>
          <w:p w:rsidR="006F1EAC" w:rsidRDefault="006F1EAC" w:rsidP="00A22078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26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1"/>
        <w:gridCol w:w="4670"/>
        <w:gridCol w:w="717"/>
        <w:gridCol w:w="708"/>
        <w:gridCol w:w="724"/>
        <w:gridCol w:w="1654"/>
        <w:gridCol w:w="2220"/>
        <w:gridCol w:w="2208"/>
      </w:tblGrid>
      <w:tr w:rsidR="006F1EAC" w:rsidRPr="004F6713" w:rsidTr="00B3631F">
        <w:trPr>
          <w:trHeight w:val="276"/>
        </w:trPr>
        <w:tc>
          <w:tcPr>
            <w:tcW w:w="828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510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695" w:type="pct"/>
            <w:gridSpan w:val="3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4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F1EAC" w:rsidRPr="004F6713" w:rsidTr="00B3631F">
        <w:trPr>
          <w:trHeight w:val="570"/>
        </w:trPr>
        <w:tc>
          <w:tcPr>
            <w:tcW w:w="828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510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2" w:type="pc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F2F2F2"/>
            <w:vAlign w:val="center"/>
          </w:tcPr>
          <w:p w:rsidR="006F1EAC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34" w:type="pct"/>
            <w:shd w:val="clear" w:color="auto" w:fill="F2F2F2"/>
            <w:vAlign w:val="center"/>
          </w:tcPr>
          <w:p w:rsidR="006F1EAC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4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F1EAC" w:rsidRPr="004F6713" w:rsidTr="00B3631F">
        <w:trPr>
          <w:trHeight w:val="1083"/>
        </w:trPr>
        <w:tc>
          <w:tcPr>
            <w:tcW w:w="828" w:type="pct"/>
            <w:vMerge w:val="restar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B3631F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کلیه ها   </w:t>
            </w:r>
          </w:p>
          <w:p w:rsidR="00D16A5E" w:rsidRDefault="00D16A5E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B3631F" w:rsidRDefault="00B3631F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B3631F" w:rsidRPr="004F6713" w:rsidRDefault="00B3631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  <w:r w:rsidR="00B3631F">
              <w:rPr>
                <w:rFonts w:ascii="Times New Roman" w:hAnsi="Times New Roman" w:cs="B Mitra" w:hint="cs"/>
                <w:rtl/>
              </w:rPr>
              <w:t xml:space="preserve"> </w:t>
            </w:r>
            <w:r w:rsidR="00B3631F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ascii="Cambria" w:hAnsi="Cambria" w:cs="B Nazanin" w:hint="cs"/>
                <w:b/>
                <w:bCs/>
                <w:color w:val="002060"/>
                <w:rtl/>
              </w:rPr>
              <w:t>میزنای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="00B3631F">
              <w:rPr>
                <w:rFonts w:ascii="Times New Roman" w:hAnsi="Times New Roman" w:cs="B Mitra" w:hint="cs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موقعیت آناتومیک کلیه ها راست و چپ  </w:t>
            </w:r>
          </w:p>
          <w:p w:rsidR="00D16A5E" w:rsidRDefault="006F1EAC" w:rsidP="00D16A5E">
            <w:pPr>
              <w:ind w:left="37"/>
              <w:rPr>
                <w:rFonts w:cs="B Nazanin" w:hint="cs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 w:rsidR="00B3631F">
              <w:rPr>
                <w:rFonts w:ascii="Times New Roman" w:hAnsi="Times New Roman" w:cs="B Mitra" w:hint="cs"/>
                <w:rtl/>
              </w:rPr>
              <w:t xml:space="preserve"> </w:t>
            </w:r>
            <w:r w:rsidR="00B3631F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لایه های پوشاننده کلیه 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 w:rsidR="00B3631F">
              <w:rPr>
                <w:rFonts w:ascii="Times New Roman" w:hAnsi="Times New Roman" w:cs="B Mitra" w:hint="cs"/>
                <w:rtl/>
              </w:rPr>
              <w:t xml:space="preserve"> </w:t>
            </w:r>
            <w:r w:rsidR="00B3631F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>نشان دادن مقطع طولی کلیه و عناصر ناف کلیه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  <w:r w:rsidR="00D16A5E">
              <w:rPr>
                <w:rFonts w:ascii="Times New Roman" w:hAnsi="Times New Roman" w:cs="B Mitra" w:hint="cs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غدد فوق کلیوی  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B3631F" w:rsidP="00B3631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D16A5E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 و جسد</w:t>
            </w:r>
          </w:p>
        </w:tc>
        <w:tc>
          <w:tcPr>
            <w:tcW w:w="714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B3631F">
        <w:trPr>
          <w:trHeight w:val="1244"/>
        </w:trPr>
        <w:tc>
          <w:tcPr>
            <w:tcW w:w="828" w:type="pct"/>
            <w:vMerge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510" w:type="pct"/>
            <w:shd w:val="clear" w:color="auto" w:fill="auto"/>
            <w:vAlign w:val="center"/>
          </w:tcPr>
          <w:p w:rsidR="006F1EAC" w:rsidRPr="00B3631F" w:rsidRDefault="006F1EAC" w:rsidP="00B3631F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 w:rsidR="00B3631F">
              <w:rPr>
                <w:rFonts w:ascii="Times New Roman" w:hAnsi="Times New Roman" w:cs="B Mitra" w:hint="cs"/>
                <w:rtl/>
              </w:rPr>
              <w:t xml:space="preserve"> </w:t>
            </w:r>
            <w:r w:rsidR="00B3631F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>میزنای شکمی و لگنی</w:t>
            </w:r>
          </w:p>
          <w:p w:rsidR="006F1EAC" w:rsidRPr="00D16A5E" w:rsidRDefault="006F1EAC" w:rsidP="00D16A5E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  <w:r w:rsidR="00B3631F">
              <w:rPr>
                <w:rFonts w:ascii="Times New Roman" w:hAnsi="Times New Roman" w:cs="B Mitra" w:hint="cs"/>
                <w:rtl/>
              </w:rPr>
              <w:t xml:space="preserve"> </w:t>
            </w:r>
            <w:r w:rsidR="00B3631F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 مجاورات میزنای شکمی  و لگنی</w:t>
            </w:r>
          </w:p>
          <w:p w:rsidR="00D16A5E" w:rsidRDefault="006F1EAC" w:rsidP="00A22078">
            <w:pPr>
              <w:pStyle w:val="NoSpacing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  <w:r w:rsidR="00B3631F">
              <w:rPr>
                <w:rFonts w:ascii="Times New Roman" w:hAnsi="Times New Roman" w:cs="B Mitra" w:hint="cs"/>
                <w:rtl/>
              </w:rPr>
              <w:t xml:space="preserve"> </w:t>
            </w:r>
            <w:r w:rsidR="00B3631F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>نشان دادن محل تنگی های میزنای</w:t>
            </w:r>
          </w:p>
          <w:p w:rsidR="006F1EAC" w:rsidRPr="004F6713" w:rsidRDefault="00D16A5E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  <w:r w:rsidR="006F1EAC"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B3631F" w:rsidP="00B3631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D16A5E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 و جسد</w:t>
            </w:r>
          </w:p>
        </w:tc>
        <w:tc>
          <w:tcPr>
            <w:tcW w:w="714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B3631F">
        <w:trPr>
          <w:trHeight w:val="1823"/>
        </w:trPr>
        <w:tc>
          <w:tcPr>
            <w:tcW w:w="828" w:type="pct"/>
            <w:vMerge w:val="restar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3.</w:t>
            </w:r>
            <w:r w:rsidR="00B3631F">
              <w:rPr>
                <w:rFonts w:ascii="Times New Roman" w:hAnsi="Times New Roman" w:cs="B Mitra" w:hint="cs"/>
                <w:rtl/>
              </w:rPr>
              <w:t xml:space="preserve"> </w:t>
            </w:r>
            <w:r w:rsidR="00B3631F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ascii="Cambria" w:hAnsi="Cambria" w:cs="B Nazanin" w:hint="cs"/>
                <w:b/>
                <w:bCs/>
                <w:color w:val="002060"/>
                <w:rtl/>
              </w:rPr>
              <w:t>مثانه  و پیشابراه</w:t>
            </w:r>
          </w:p>
          <w:p w:rsidR="00B3631F" w:rsidRDefault="00B3631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B3631F" w:rsidRDefault="00B3631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B3631F" w:rsidRDefault="00B3631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  <w:r w:rsidR="00B3631F">
              <w:rPr>
                <w:rFonts w:ascii="Times New Roman" w:hAnsi="Times New Roman" w:cs="B Mitra" w:hint="cs"/>
                <w:rtl/>
              </w:rPr>
              <w:t xml:space="preserve"> </w:t>
            </w:r>
            <w:r w:rsidR="00B3631F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موقعیت آناتومیک مثانه   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  <w:r w:rsidR="00B3631F">
              <w:rPr>
                <w:rFonts w:ascii="Times New Roman" w:hAnsi="Times New Roman" w:cs="B Mitra" w:hint="cs"/>
                <w:rtl/>
              </w:rPr>
              <w:t xml:space="preserve"> </w:t>
            </w:r>
            <w:r w:rsidR="00B3631F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>سطوح و بخش های مختلف مثانه</w:t>
            </w:r>
          </w:p>
          <w:p w:rsidR="006F1EAC" w:rsidRPr="00D16A5E" w:rsidRDefault="006F1EAC" w:rsidP="00D16A5E">
            <w:pPr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  <w:r w:rsidR="00B3631F">
              <w:rPr>
                <w:rFonts w:ascii="Times New Roman" w:hAnsi="Times New Roman" w:cs="B Mitra" w:hint="cs"/>
                <w:rtl/>
              </w:rPr>
              <w:t xml:space="preserve"> </w:t>
            </w:r>
            <w:r w:rsidR="00B3631F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 موقعیت  ورود میزنای به مثانه</w:t>
            </w:r>
          </w:p>
          <w:p w:rsidR="006F1EAC" w:rsidRDefault="006F1EAC" w:rsidP="00A22078">
            <w:pPr>
              <w:pStyle w:val="NoSpacing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  <w:r w:rsidR="00B3631F">
              <w:rPr>
                <w:rFonts w:ascii="Times New Roman" w:hAnsi="Times New Roman" w:cs="B Mitra" w:hint="cs"/>
                <w:rtl/>
              </w:rPr>
              <w:t xml:space="preserve"> </w:t>
            </w:r>
            <w:r w:rsidR="00B3631F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>موقعیت مجرای وازادفران و سیمینال وزیکول در قاعده مثانه</w:t>
            </w:r>
          </w:p>
          <w:p w:rsidR="00B3631F" w:rsidRDefault="00B3631F" w:rsidP="00A22078">
            <w:pPr>
              <w:pStyle w:val="NoSpacing"/>
              <w:rPr>
                <w:rFonts w:cs="B Nazanin"/>
                <w:b/>
                <w:bCs/>
                <w:color w:val="002060"/>
                <w:rtl/>
              </w:rPr>
            </w:pPr>
            <w:r w:rsidRPr="00B3631F">
              <w:rPr>
                <w:rFonts w:cs="B Nazanin" w:hint="cs"/>
                <w:color w:val="000000" w:themeColor="text1"/>
                <w:rtl/>
              </w:rPr>
              <w:t xml:space="preserve">3-5 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گردن مثانه و غده پروستات  </w:t>
            </w:r>
          </w:p>
          <w:p w:rsidR="00D16A5E" w:rsidRDefault="00D16A5E" w:rsidP="00A22078">
            <w:pPr>
              <w:pStyle w:val="NoSpacing"/>
              <w:rPr>
                <w:rFonts w:cs="B Nazanin"/>
                <w:b/>
                <w:bCs/>
                <w:color w:val="002060"/>
                <w:rtl/>
              </w:rPr>
            </w:pPr>
            <w:r w:rsidRPr="00426E0C">
              <w:rPr>
                <w:rFonts w:cs="B Nazanin" w:hint="cs"/>
                <w:color w:val="002060"/>
                <w:rtl/>
              </w:rPr>
              <w:t>3-6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  <w:r w:rsidR="00426E0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426E0C">
              <w:rPr>
                <w:rFonts w:cs="B Nazanin" w:hint="cs"/>
                <w:b/>
                <w:bCs/>
                <w:color w:val="002060"/>
                <w:rtl/>
              </w:rPr>
              <w:t>نمایش بخش های مختلف پیشابراه در جنس مذکر</w:t>
            </w:r>
          </w:p>
          <w:p w:rsidR="00426E0C" w:rsidRPr="00B3631F" w:rsidRDefault="00426E0C" w:rsidP="00A22078">
            <w:pPr>
              <w:pStyle w:val="NoSpacing"/>
              <w:rPr>
                <w:rFonts w:ascii="Times New Roman" w:hAnsi="Times New Roman" w:cs="B Nazanin"/>
                <w:rtl/>
              </w:rPr>
            </w:pPr>
            <w:r w:rsidRPr="00426E0C">
              <w:rPr>
                <w:rFonts w:cs="B Nazanin" w:hint="cs"/>
                <w:color w:val="002060"/>
                <w:rtl/>
              </w:rPr>
              <w:t>3-7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نمایش پیشابراه مونث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B3631F" w:rsidP="00B3631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  <w:r w:rsidR="00D16A5E">
              <w:rPr>
                <w:rFonts w:cs="B Nazanin" w:hint="cs"/>
                <w:b/>
                <w:bCs/>
                <w:color w:val="002060"/>
                <w:rtl/>
              </w:rPr>
              <w:t xml:space="preserve"> و جسد </w:t>
            </w:r>
          </w:p>
        </w:tc>
        <w:tc>
          <w:tcPr>
            <w:tcW w:w="714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B3631F">
        <w:trPr>
          <w:trHeight w:val="1809"/>
        </w:trPr>
        <w:tc>
          <w:tcPr>
            <w:tcW w:w="828" w:type="pct"/>
            <w:vMerge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510" w:type="pc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4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:rsidR="006F1EAC" w:rsidRPr="0054382E" w:rsidRDefault="006F1EAC" w:rsidP="006F1EAC">
      <w:pPr>
        <w:rPr>
          <w:rFonts w:cs="B Nazanin"/>
          <w:rtl/>
        </w:rPr>
      </w:pPr>
    </w:p>
    <w:p w:rsidR="0012305F" w:rsidRDefault="0012305F" w:rsidP="0012305F">
      <w:pPr>
        <w:bidi w:val="0"/>
        <w:ind w:right="-778"/>
        <w:rPr>
          <w:rFonts w:cs="B Nazanin"/>
          <w:rtl/>
        </w:rPr>
      </w:pPr>
    </w:p>
    <w:p w:rsidR="006F1EAC" w:rsidRDefault="006F1EAC" w:rsidP="006F1EAC">
      <w:pPr>
        <w:bidi w:val="0"/>
        <w:ind w:right="-778"/>
        <w:rPr>
          <w:rFonts w:cs="B Nazanin"/>
          <w:rtl/>
        </w:rPr>
      </w:pPr>
    </w:p>
    <w:p w:rsidR="006F1EAC" w:rsidRDefault="006F1EAC" w:rsidP="006F1EAC">
      <w:pPr>
        <w:bidi w:val="0"/>
        <w:ind w:right="-778"/>
        <w:rPr>
          <w:rFonts w:cs="B Nazanin"/>
          <w:rtl/>
        </w:rPr>
      </w:pPr>
    </w:p>
    <w:p w:rsidR="006F1EAC" w:rsidRDefault="006F1EAC" w:rsidP="006F1EAC">
      <w:pPr>
        <w:bidi w:val="0"/>
        <w:ind w:right="-778"/>
        <w:rPr>
          <w:rFonts w:cs="B Nazanin"/>
          <w:rtl/>
        </w:rPr>
      </w:pPr>
    </w:p>
    <w:p w:rsidR="006F1EAC" w:rsidRDefault="006F1EAC" w:rsidP="006F1EA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6F1EAC" w:rsidRPr="00364003" w:rsidRDefault="006F1EAC" w:rsidP="006F1EA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79744" behindDoc="1" locked="0" layoutInCell="1" allowOverlap="1" wp14:anchorId="5A0D50C2" wp14:editId="4BE007A1">
            <wp:simplePos x="0" y="0"/>
            <wp:positionH relativeFrom="rightMargin">
              <wp:posOffset>320543</wp:posOffset>
            </wp:positionH>
            <wp:positionV relativeFrom="paragraph">
              <wp:posOffset>-149440</wp:posOffset>
            </wp:positionV>
            <wp:extent cx="609600" cy="571500"/>
            <wp:effectExtent l="0" t="0" r="0" b="0"/>
            <wp:wrapNone/>
            <wp:docPr id="14" name="Picture 1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 xml:space="preserve"> بسمه تعالی</w:t>
      </w:r>
    </w:p>
    <w:p w:rsidR="006F1EAC" w:rsidRDefault="006F1EAC" w:rsidP="006F1EAC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6F1EAC" w:rsidRDefault="006F1EAC" w:rsidP="006F1EA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918D91" wp14:editId="26F0EAF7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141289" w:rsidRPr="002D3625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18D91" id="Text Box 13" o:spid="_x0000_s1036" type="#_x0000_t202" style="position:absolute;left:0;text-align:left;margin-left:597.95pt;margin-top:.55pt;width:177pt;height:4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osy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BVrosyuQIA&#10;AMM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141289" w:rsidRPr="002D3625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6F1EAC" w:rsidRPr="00364003" w:rsidRDefault="006F1EAC" w:rsidP="006F1EA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6F1EAC" w:rsidRPr="00364003" w:rsidRDefault="006F1EAC" w:rsidP="006F1EAC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F1EAC" w:rsidRPr="00364003" w:rsidTr="00A22078">
        <w:trPr>
          <w:trHeight w:val="393"/>
        </w:trPr>
        <w:tc>
          <w:tcPr>
            <w:tcW w:w="5000" w:type="pct"/>
            <w:gridSpan w:val="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426E0C">
              <w:rPr>
                <w:rFonts w:cs="B Nazanin" w:hint="cs"/>
                <w:b/>
                <w:bCs/>
                <w:color w:val="002060"/>
                <w:rtl/>
              </w:rPr>
              <w:t xml:space="preserve">آناتومی دستگاه ادراری تناسلی و غدد اندوکرین    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635916">
              <w:rPr>
                <w:rFonts w:cs="B Nazanin" w:hint="cs"/>
                <w:b/>
                <w:bCs/>
                <w:rtl/>
              </w:rPr>
              <w:t xml:space="preserve">2 عملی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</w:tcPr>
          <w:p w:rsidR="006F1EAC" w:rsidRPr="00364003" w:rsidRDefault="006F1EAC" w:rsidP="00426E0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426E0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426E0C">
              <w:rPr>
                <w:rFonts w:cs="B Zar" w:hint="cs"/>
                <w:rtl/>
              </w:rPr>
              <w:t>لگن استخوانی و دیافراگم لگنی</w:t>
            </w:r>
          </w:p>
        </w:tc>
        <w:tc>
          <w:tcPr>
            <w:tcW w:w="2285" w:type="pct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635916">
              <w:rPr>
                <w:rFonts w:cs="B Nazanin" w:hint="cs"/>
                <w:b/>
                <w:bCs/>
                <w:rtl/>
              </w:rPr>
              <w:t xml:space="preserve">سالن تشریح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635916">
              <w:rPr>
                <w:rFonts w:cs="B Nazanin" w:hint="cs"/>
                <w:b/>
                <w:bCs/>
                <w:rtl/>
              </w:rPr>
              <w:t xml:space="preserve">120 دقیقه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635916">
              <w:rPr>
                <w:rFonts w:cs="B Nazanin" w:hint="cs"/>
                <w:b/>
                <w:bCs/>
                <w:rtl/>
              </w:rPr>
              <w:t xml:space="preserve">جعفری پور </w:t>
            </w:r>
          </w:p>
        </w:tc>
      </w:tr>
      <w:tr w:rsidR="006F1EAC" w:rsidRPr="00364003" w:rsidTr="00A22078">
        <w:trPr>
          <w:trHeight w:val="377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016B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پزشکی عمومی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016B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5/0 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F1EAC" w:rsidTr="00A22078">
        <w:trPr>
          <w:trHeight w:val="503"/>
        </w:trPr>
        <w:tc>
          <w:tcPr>
            <w:tcW w:w="15441" w:type="dxa"/>
            <w:vAlign w:val="center"/>
          </w:tcPr>
          <w:p w:rsidR="006F1EAC" w:rsidRDefault="006F1EAC" w:rsidP="00A22078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lastRenderedPageBreak/>
              <w:t>هدف کلی درس:</w:t>
            </w:r>
            <w:r w:rsidR="00016B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016BE2" w:rsidRPr="00BE1DE3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016BE2" w:rsidRPr="00016BE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آشنایی دانشجویان با </w:t>
            </w:r>
            <w:r w:rsidR="00426E0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426E0C">
              <w:rPr>
                <w:rFonts w:cs="B Nazanin" w:hint="cs"/>
                <w:b/>
                <w:bCs/>
                <w:color w:val="002060"/>
                <w:rtl/>
              </w:rPr>
              <w:t xml:space="preserve">مباحث </w:t>
            </w:r>
            <w:r w:rsidR="00426E0C">
              <w:rPr>
                <w:rFonts w:cs="B Zar" w:hint="cs"/>
                <w:rtl/>
              </w:rPr>
              <w:t>لگن استخوانی و دیافراگم لگنی</w:t>
            </w:r>
          </w:p>
          <w:p w:rsidR="006F1EAC" w:rsidRDefault="006F1EAC" w:rsidP="00A22078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26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955"/>
        <w:gridCol w:w="717"/>
        <w:gridCol w:w="708"/>
        <w:gridCol w:w="721"/>
        <w:gridCol w:w="1654"/>
        <w:gridCol w:w="2220"/>
        <w:gridCol w:w="2211"/>
      </w:tblGrid>
      <w:tr w:rsidR="006F1EAC" w:rsidRPr="004F6713" w:rsidTr="00016BE2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lastRenderedPageBreak/>
              <w:t>رئوس مطالب</w:t>
            </w:r>
          </w:p>
        </w:tc>
        <w:tc>
          <w:tcPr>
            <w:tcW w:w="1279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694" w:type="pct"/>
            <w:gridSpan w:val="3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F1EAC" w:rsidRPr="004F6713" w:rsidTr="00016BE2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279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2" w:type="pc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F2F2F2"/>
            <w:vAlign w:val="center"/>
          </w:tcPr>
          <w:p w:rsidR="006F1EAC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33" w:type="pct"/>
            <w:shd w:val="clear" w:color="auto" w:fill="F2F2F2"/>
            <w:vAlign w:val="center"/>
          </w:tcPr>
          <w:p w:rsidR="006F1EAC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F1EAC" w:rsidRPr="004F6713" w:rsidTr="00016BE2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cs="B Nazanin"/>
                <w:b/>
                <w:bCs/>
                <w:color w:val="002060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045C77">
              <w:rPr>
                <w:rFonts w:ascii="Times New Roman" w:hAnsi="Times New Roman" w:cs="B Mitra" w:hint="cs"/>
                <w:rtl/>
              </w:rPr>
              <w:t xml:space="preserve"> </w:t>
            </w:r>
            <w:r w:rsidR="00045C77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426E0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426E0C">
              <w:rPr>
                <w:rFonts w:cs="B Nazanin" w:hint="cs"/>
                <w:b/>
                <w:bCs/>
                <w:color w:val="002060"/>
                <w:rtl/>
              </w:rPr>
              <w:t xml:space="preserve">لگن استخوانی و دیافراگم لگنی   </w:t>
            </w:r>
          </w:p>
          <w:p w:rsidR="00426E0C" w:rsidRDefault="00426E0C" w:rsidP="00A22078">
            <w:pPr>
              <w:pStyle w:val="NoSpacing"/>
              <w:rPr>
                <w:rFonts w:cs="B Nazanin"/>
                <w:b/>
                <w:bCs/>
                <w:color w:val="002060"/>
                <w:rtl/>
              </w:rPr>
            </w:pPr>
          </w:p>
          <w:p w:rsidR="00426E0C" w:rsidRDefault="00426E0C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045C77" w:rsidRDefault="00045C77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045C77" w:rsidRDefault="00045C77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045C77" w:rsidRPr="004F6713" w:rsidRDefault="00045C77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  <w:r w:rsidR="00045C77">
              <w:rPr>
                <w:rFonts w:ascii="Times New Roman" w:hAnsi="Times New Roman" w:cs="B Mitra" w:hint="cs"/>
                <w:rtl/>
              </w:rPr>
              <w:t xml:space="preserve"> </w:t>
            </w:r>
            <w:r w:rsidR="00045C77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426E0C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426E0C">
              <w:rPr>
                <w:rFonts w:ascii="Cambria" w:hAnsi="Cambria" w:cs="B Nazanin" w:hint="cs"/>
                <w:b/>
                <w:bCs/>
                <w:color w:val="002060"/>
                <w:rtl/>
              </w:rPr>
              <w:t>دیافراگم لگنی   و عروق و اعصاب لگنی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="0030263D">
              <w:rPr>
                <w:rFonts w:ascii="Times New Roman" w:hAnsi="Times New Roman" w:cs="B Mitra" w:hint="cs"/>
                <w:rtl/>
              </w:rPr>
              <w:t xml:space="preserve"> </w:t>
            </w:r>
            <w:r w:rsidR="0030263D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426E0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426E0C">
              <w:rPr>
                <w:rFonts w:cs="B Nazanin" w:hint="cs"/>
                <w:b/>
                <w:bCs/>
                <w:color w:val="002060"/>
                <w:rtl/>
              </w:rPr>
              <w:t xml:space="preserve">شرح بخش های مختلف استخوان هیپ  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 w:rsidR="0030263D">
              <w:rPr>
                <w:rFonts w:ascii="Times New Roman" w:hAnsi="Times New Roman" w:cs="B Mitra" w:hint="cs"/>
                <w:rtl/>
              </w:rPr>
              <w:t xml:space="preserve"> </w:t>
            </w:r>
            <w:r w:rsidR="0030263D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426E0C">
              <w:rPr>
                <w:rFonts w:cs="B Nazanin" w:hint="cs"/>
                <w:b/>
                <w:bCs/>
                <w:color w:val="002060"/>
                <w:rtl/>
              </w:rPr>
              <w:t xml:space="preserve">:نمایش استخوان ساکروم و کوکسیکس  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 w:rsidR="0030263D">
              <w:rPr>
                <w:rFonts w:ascii="Times New Roman" w:hAnsi="Times New Roman" w:cs="B Mitra" w:hint="cs"/>
                <w:rtl/>
              </w:rPr>
              <w:t xml:space="preserve"> </w:t>
            </w:r>
            <w:r w:rsidR="0030263D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426E0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426E0C">
              <w:rPr>
                <w:rFonts w:cs="B Nazanin" w:hint="cs"/>
                <w:b/>
                <w:bCs/>
                <w:color w:val="002060"/>
                <w:rtl/>
              </w:rPr>
              <w:t>نمایش مفاصل لگن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  <w:r w:rsidR="00426E0C">
              <w:rPr>
                <w:rFonts w:ascii="Times New Roman" w:hAnsi="Times New Roman" w:cs="B Mitra" w:hint="cs"/>
                <w:rtl/>
              </w:rPr>
              <w:t xml:space="preserve"> </w:t>
            </w:r>
            <w:r w:rsidR="00426E0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426E0C">
              <w:rPr>
                <w:rFonts w:cs="B Nazanin" w:hint="cs"/>
                <w:b/>
                <w:bCs/>
                <w:color w:val="002060"/>
                <w:rtl/>
              </w:rPr>
              <w:t xml:space="preserve">مقایسه لگن زن و مرد  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045C77" w:rsidP="00045C77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426E0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 و جسد</w:t>
            </w:r>
          </w:p>
        </w:tc>
        <w:tc>
          <w:tcPr>
            <w:tcW w:w="71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016BE2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27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 w:rsidR="0030263D">
              <w:rPr>
                <w:rFonts w:ascii="Times New Roman" w:hAnsi="Times New Roman" w:cs="B Mitra" w:hint="cs"/>
                <w:rtl/>
              </w:rPr>
              <w:t xml:space="preserve"> </w:t>
            </w:r>
            <w:r w:rsidR="0030263D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426E0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426E0C">
              <w:rPr>
                <w:rFonts w:cs="B Nazanin" w:hint="cs"/>
                <w:b/>
                <w:bCs/>
                <w:color w:val="002060"/>
                <w:rtl/>
              </w:rPr>
              <w:t xml:space="preserve">نمایش عضلات مختلف دیافراگم لگنی   </w:t>
            </w:r>
          </w:p>
          <w:p w:rsidR="006F1EAC" w:rsidRPr="0030263D" w:rsidRDefault="006F1EAC" w:rsidP="0030263D">
            <w:pPr>
              <w:spacing w:line="240" w:lineRule="auto"/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  <w:r w:rsidR="0030263D">
              <w:rPr>
                <w:rFonts w:ascii="Times New Roman" w:hAnsi="Times New Roman" w:cs="B Mitra" w:hint="cs"/>
                <w:rtl/>
              </w:rPr>
              <w:t xml:space="preserve"> </w:t>
            </w:r>
            <w:r w:rsidR="0030263D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426E0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426E0C">
              <w:rPr>
                <w:rFonts w:cs="B Nazanin" w:hint="cs"/>
                <w:b/>
                <w:bCs/>
                <w:color w:val="002060"/>
                <w:rtl/>
              </w:rPr>
              <w:t xml:space="preserve">نمایش غشای پرینئال عمقی و دیافراگم اوروژنیتال  </w:t>
            </w:r>
          </w:p>
          <w:p w:rsidR="006F1EAC" w:rsidRPr="0030263D" w:rsidRDefault="006F1EAC" w:rsidP="0030263D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  <w:r w:rsidR="0030263D">
              <w:rPr>
                <w:rFonts w:ascii="Times New Roman" w:hAnsi="Times New Roman" w:cs="B Mitra" w:hint="cs"/>
                <w:rtl/>
              </w:rPr>
              <w:t xml:space="preserve"> </w:t>
            </w:r>
            <w:r w:rsidR="0030263D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426E0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426E0C">
              <w:rPr>
                <w:rFonts w:cs="B Nazanin" w:hint="cs"/>
                <w:b/>
                <w:bCs/>
                <w:color w:val="002060"/>
                <w:rtl/>
              </w:rPr>
              <w:t>شاخه های شریان ایلیاک داخلی</w:t>
            </w:r>
          </w:p>
          <w:p w:rsidR="006F1EAC" w:rsidRDefault="006F1EAC" w:rsidP="00A22078">
            <w:pPr>
              <w:pStyle w:val="NoSpacing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  <w:r w:rsidR="0030263D">
              <w:rPr>
                <w:rFonts w:ascii="Times New Roman" w:hAnsi="Times New Roman" w:cs="B Mitra" w:hint="cs"/>
                <w:rtl/>
              </w:rPr>
              <w:t xml:space="preserve"> </w:t>
            </w:r>
            <w:r w:rsidR="0030263D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426E0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426E0C">
              <w:rPr>
                <w:rFonts w:cs="B Nazanin" w:hint="cs"/>
                <w:b/>
                <w:bCs/>
                <w:color w:val="002060"/>
                <w:rtl/>
              </w:rPr>
              <w:t>شاخه های ورید ایلیاک داخلی</w:t>
            </w:r>
          </w:p>
          <w:p w:rsidR="00426E0C" w:rsidRPr="00426E0C" w:rsidRDefault="00426E0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26E0C">
              <w:rPr>
                <w:rFonts w:cs="B Nazanin" w:hint="cs"/>
                <w:color w:val="002060"/>
                <w:rtl/>
              </w:rPr>
              <w:t xml:space="preserve">2-5 </w:t>
            </w:r>
            <w:r>
              <w:rPr>
                <w:rFonts w:cs="B Nazanin" w:hint="cs"/>
                <w:color w:val="00206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اعصاب لگنی  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045C77" w:rsidP="00045C77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426E0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 و جسد</w:t>
            </w:r>
          </w:p>
        </w:tc>
        <w:tc>
          <w:tcPr>
            <w:tcW w:w="71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016BE2">
        <w:trPr>
          <w:trHeight w:val="182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3.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F1EAC" w:rsidRPr="004F6713" w:rsidTr="00016BE2">
        <w:trPr>
          <w:trHeight w:val="1809"/>
        </w:trPr>
        <w:tc>
          <w:tcPr>
            <w:tcW w:w="1059" w:type="pct"/>
            <w:vMerge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279" w:type="pc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:rsidR="006F1EAC" w:rsidRDefault="006F1EAC" w:rsidP="006F1EAC">
      <w:pPr>
        <w:ind w:right="-778"/>
        <w:rPr>
          <w:rFonts w:cs="B Nazanin"/>
          <w:rtl/>
        </w:rPr>
      </w:pPr>
    </w:p>
    <w:p w:rsidR="006F1EAC" w:rsidRDefault="006F1EAC" w:rsidP="006F1EAC">
      <w:pPr>
        <w:ind w:right="-778"/>
        <w:rPr>
          <w:rFonts w:cs="B Nazanin"/>
          <w:rtl/>
        </w:rPr>
      </w:pPr>
    </w:p>
    <w:p w:rsidR="006F1EAC" w:rsidRDefault="006F1EAC" w:rsidP="006F1EAC">
      <w:pPr>
        <w:ind w:right="-778"/>
        <w:rPr>
          <w:rFonts w:cs="B Nazanin"/>
          <w:rtl/>
        </w:rPr>
      </w:pPr>
    </w:p>
    <w:p w:rsidR="006F1EAC" w:rsidRDefault="006F1EAC" w:rsidP="006F1EAC">
      <w:pPr>
        <w:ind w:right="-778"/>
        <w:rPr>
          <w:rFonts w:cs="B Nazanin"/>
          <w:rtl/>
        </w:rPr>
      </w:pPr>
    </w:p>
    <w:p w:rsidR="006F1EAC" w:rsidRDefault="006F1EAC" w:rsidP="006F1EA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9924E0" w:rsidRDefault="009924E0" w:rsidP="006F1EA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82816" behindDoc="1" locked="0" layoutInCell="1" allowOverlap="1" wp14:anchorId="7DEFA8DE" wp14:editId="6E2E52D8">
            <wp:simplePos x="0" y="0"/>
            <wp:positionH relativeFrom="rightMargin">
              <wp:posOffset>423545</wp:posOffset>
            </wp:positionH>
            <wp:positionV relativeFrom="paragraph">
              <wp:posOffset>1409700</wp:posOffset>
            </wp:positionV>
            <wp:extent cx="609600" cy="571500"/>
            <wp:effectExtent l="0" t="0" r="0" b="0"/>
            <wp:wrapNone/>
            <wp:docPr id="16" name="Picture 1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4" w:name="_GoBack"/>
    </w:p>
    <w:bookmarkEnd w:id="4"/>
    <w:p w:rsidR="006F1EAC" w:rsidRPr="00364003" w:rsidRDefault="006F1EAC" w:rsidP="006F1EA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 xml:space="preserve"> بسمه تعالی</w:t>
      </w:r>
    </w:p>
    <w:p w:rsidR="006F1EAC" w:rsidRDefault="006F1EAC" w:rsidP="006F1EAC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6F1EAC" w:rsidRDefault="006F1EAC" w:rsidP="006F1EA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81FD39" wp14:editId="19DC62FA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141289" w:rsidRPr="002D3625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1FD39" id="Text Box 15" o:spid="_x0000_s1037" type="#_x0000_t202" style="position:absolute;left:0;text-align:left;margin-left:597.95pt;margin-top:.55pt;width:177pt;height:43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nZkugIAAMM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" filled="f" stroked="f">
                <v:textbox>
                  <w:txbxContent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141289" w:rsidRPr="002D3625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6F1EAC" w:rsidRPr="00364003" w:rsidRDefault="006F1EAC" w:rsidP="006F1EA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6F1EAC" w:rsidRPr="00364003" w:rsidRDefault="006F1EAC" w:rsidP="006F1EAC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F1EAC" w:rsidRPr="00364003" w:rsidTr="00A22078">
        <w:trPr>
          <w:trHeight w:val="393"/>
        </w:trPr>
        <w:tc>
          <w:tcPr>
            <w:tcW w:w="5000" w:type="pct"/>
            <w:gridSpan w:val="2"/>
          </w:tcPr>
          <w:p w:rsidR="006F1EAC" w:rsidRPr="00364003" w:rsidRDefault="0030263D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</w:t>
            </w:r>
            <w:r w:rsidR="007876AB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آناتومی </w:t>
            </w:r>
            <w:r w:rsidR="007876AB">
              <w:rPr>
                <w:rFonts w:cs="B Nazanin" w:hint="cs"/>
                <w:b/>
                <w:bCs/>
                <w:color w:val="002060"/>
                <w:rtl/>
              </w:rPr>
              <w:t xml:space="preserve">دستگاه ادراری تناسلی و غدد اندوکرین    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30263D">
              <w:rPr>
                <w:rFonts w:cs="B Nazanin" w:hint="cs"/>
                <w:b/>
                <w:bCs/>
                <w:rtl/>
              </w:rPr>
              <w:t xml:space="preserve">3 عملی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</w:tcPr>
          <w:p w:rsidR="006F1EAC" w:rsidRPr="00364003" w:rsidRDefault="006F1EAC" w:rsidP="007876A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موضوع جلسه :</w:t>
            </w:r>
            <w:r w:rsidR="007876AB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7876AB">
              <w:rPr>
                <w:rFonts w:cs="B Zar" w:hint="cs"/>
                <w:sz w:val="28"/>
                <w:szCs w:val="28"/>
                <w:rtl/>
              </w:rPr>
              <w:t>دستگاه تناسلی مذکر</w:t>
            </w:r>
          </w:p>
        </w:tc>
        <w:tc>
          <w:tcPr>
            <w:tcW w:w="2285" w:type="pct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30263D">
              <w:rPr>
                <w:rFonts w:cs="B Nazanin" w:hint="cs"/>
                <w:b/>
                <w:bCs/>
                <w:rtl/>
              </w:rPr>
              <w:t xml:space="preserve">سالن تشریح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30263D">
              <w:rPr>
                <w:rFonts w:cs="B Nazanin" w:hint="cs"/>
                <w:b/>
                <w:bCs/>
                <w:rtl/>
              </w:rPr>
              <w:t xml:space="preserve">120 دقیقه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30263D">
              <w:rPr>
                <w:rFonts w:cs="B Nazanin" w:hint="cs"/>
                <w:b/>
                <w:bCs/>
                <w:rtl/>
              </w:rPr>
              <w:t xml:space="preserve">جعفری پور </w:t>
            </w:r>
          </w:p>
        </w:tc>
      </w:tr>
      <w:tr w:rsidR="006F1EAC" w:rsidRPr="00364003" w:rsidTr="00A22078">
        <w:trPr>
          <w:trHeight w:val="377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30263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پزشکی عمومی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30263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5/0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F1EAC" w:rsidTr="00A22078">
        <w:trPr>
          <w:trHeight w:val="503"/>
        </w:trPr>
        <w:tc>
          <w:tcPr>
            <w:tcW w:w="15441" w:type="dxa"/>
            <w:vAlign w:val="center"/>
          </w:tcPr>
          <w:p w:rsidR="006F1EAC" w:rsidRDefault="006F1EAC" w:rsidP="00A22078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30263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آشنایی دانشجویان با </w:t>
            </w:r>
            <w:r w:rsidR="007876AB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7876AB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مبحث </w:t>
            </w:r>
            <w:r w:rsidR="007876AB">
              <w:rPr>
                <w:rFonts w:cs="B Zar" w:hint="cs"/>
                <w:sz w:val="28"/>
                <w:szCs w:val="28"/>
                <w:rtl/>
              </w:rPr>
              <w:t>دستگاه تناسلی مذکر</w:t>
            </w:r>
          </w:p>
          <w:p w:rsidR="006F1EAC" w:rsidRDefault="006F1EAC" w:rsidP="00A22078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26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4243"/>
        <w:gridCol w:w="717"/>
        <w:gridCol w:w="850"/>
        <w:gridCol w:w="721"/>
        <w:gridCol w:w="1654"/>
        <w:gridCol w:w="2220"/>
        <w:gridCol w:w="2211"/>
      </w:tblGrid>
      <w:tr w:rsidR="006F1EAC" w:rsidRPr="004F6713" w:rsidTr="008A2824">
        <w:trPr>
          <w:trHeight w:val="276"/>
        </w:trPr>
        <w:tc>
          <w:tcPr>
            <w:tcW w:w="920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372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740" w:type="pct"/>
            <w:gridSpan w:val="3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F1EAC" w:rsidRPr="004F6713" w:rsidTr="008A2824">
        <w:trPr>
          <w:trHeight w:val="570"/>
        </w:trPr>
        <w:tc>
          <w:tcPr>
            <w:tcW w:w="920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372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2" w:type="pc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6F1EAC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33" w:type="pct"/>
            <w:shd w:val="clear" w:color="auto" w:fill="F2F2F2"/>
            <w:vAlign w:val="center"/>
          </w:tcPr>
          <w:p w:rsidR="006F1EAC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F1EAC" w:rsidRPr="004F6713" w:rsidTr="008A2824">
        <w:trPr>
          <w:trHeight w:val="1083"/>
        </w:trPr>
        <w:tc>
          <w:tcPr>
            <w:tcW w:w="920" w:type="pct"/>
            <w:vMerge w:val="restar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8A2824">
              <w:rPr>
                <w:rFonts w:ascii="Times New Roman" w:hAnsi="Times New Roman" w:cs="B Mitra" w:hint="cs"/>
                <w:rtl/>
              </w:rPr>
              <w:t xml:space="preserve"> </w:t>
            </w:r>
            <w:r w:rsidR="008A2824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7876AB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7876AB">
              <w:rPr>
                <w:rFonts w:ascii="Cambria" w:hAnsi="Cambria" w:cs="B Nazanin" w:hint="cs"/>
                <w:b/>
                <w:bCs/>
                <w:color w:val="002060"/>
                <w:rtl/>
              </w:rPr>
              <w:t>دستگاه تناسلی مذکر</w:t>
            </w:r>
          </w:p>
          <w:p w:rsidR="008A2824" w:rsidRDefault="008A2824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8A2824" w:rsidRDefault="008A2824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8A2824" w:rsidRPr="004F6713" w:rsidRDefault="008A2824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6F1EAC" w:rsidRPr="004F6713" w:rsidRDefault="006F1EAC" w:rsidP="007876AB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  <w:r w:rsidR="008A2824">
              <w:rPr>
                <w:rFonts w:ascii="Times New Roman" w:hAnsi="Times New Roman" w:cs="B Mitra" w:hint="cs"/>
                <w:rtl/>
              </w:rPr>
              <w:t xml:space="preserve"> </w:t>
            </w:r>
            <w:r w:rsidR="008A2824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lastRenderedPageBreak/>
              <w:t>1-1</w:t>
            </w:r>
            <w:r w:rsidR="008A2824">
              <w:rPr>
                <w:rFonts w:ascii="Times New Roman" w:hAnsi="Times New Roman" w:cs="B Mitra" w:hint="cs"/>
                <w:rtl/>
              </w:rPr>
              <w:t xml:space="preserve"> </w:t>
            </w:r>
            <w:r w:rsidR="00C12CB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6A1FA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6A1FAE">
              <w:rPr>
                <w:rFonts w:cs="B Nazanin" w:hint="cs"/>
                <w:b/>
                <w:bCs/>
                <w:color w:val="002060"/>
                <w:rtl/>
              </w:rPr>
              <w:t>نمایش کیسه بیضه و لایه های مختلف آن</w:t>
            </w:r>
          </w:p>
          <w:p w:rsidR="006F1EAC" w:rsidRPr="00C12CB9" w:rsidRDefault="006F1EAC" w:rsidP="006A1FAE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 w:rsidR="00C12CB9">
              <w:rPr>
                <w:rFonts w:ascii="Times New Roman" w:hAnsi="Times New Roman" w:cs="B Mitra" w:hint="cs"/>
                <w:rtl/>
              </w:rPr>
              <w:t xml:space="preserve"> </w:t>
            </w:r>
            <w:r w:rsidR="00C12CB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6A1FAE">
              <w:rPr>
                <w:rFonts w:cs="B Nazanin" w:hint="cs"/>
                <w:b/>
                <w:bCs/>
                <w:color w:val="002060"/>
                <w:rtl/>
              </w:rPr>
              <w:t xml:space="preserve"> بیضه و عروق مربوط به آن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lastRenderedPageBreak/>
              <w:t>1-3</w:t>
            </w:r>
            <w:r w:rsidR="006A1FAE">
              <w:rPr>
                <w:rFonts w:ascii="Times New Roman" w:hAnsi="Times New Roman" w:cs="B Mitra" w:hint="cs"/>
                <w:rtl/>
              </w:rPr>
              <w:t xml:space="preserve"> </w:t>
            </w:r>
            <w:r w:rsidR="006A1FA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6A1FAE">
              <w:rPr>
                <w:rFonts w:cs="B Nazanin" w:hint="cs"/>
                <w:b/>
                <w:bCs/>
                <w:color w:val="002060"/>
                <w:rtl/>
              </w:rPr>
              <w:t>نمایش اپی دیدیم و مجرای وازادفران و اسپرماتیک کورد و کانال اینگوینال</w:t>
            </w:r>
          </w:p>
          <w:p w:rsidR="006F1EAC" w:rsidRDefault="006F1EAC" w:rsidP="006A1FAE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  <w:r w:rsidR="006A1FAE">
              <w:rPr>
                <w:rFonts w:ascii="Times New Roman" w:hAnsi="Times New Roman" w:cs="B Mitra" w:hint="cs"/>
                <w:rtl/>
              </w:rPr>
              <w:t xml:space="preserve"> </w:t>
            </w:r>
            <w:r w:rsidR="006A1FAE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6A1FAE">
              <w:rPr>
                <w:rFonts w:cs="B Nazanin" w:hint="cs"/>
                <w:b/>
                <w:bCs/>
                <w:color w:val="002060"/>
                <w:rtl/>
              </w:rPr>
              <w:t xml:space="preserve">آمپول دفران و سیمینال وزیکول </w:t>
            </w:r>
          </w:p>
          <w:p w:rsidR="006A1FAE" w:rsidRPr="006A1FAE" w:rsidRDefault="006A1FAE" w:rsidP="006A1FAE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1-5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نمایش ریشه و تنه و بخش های مختلف پینس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8A2824" w:rsidP="008A2824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lastRenderedPageBreak/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7876AB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 و جسد</w:t>
            </w:r>
          </w:p>
        </w:tc>
        <w:tc>
          <w:tcPr>
            <w:tcW w:w="71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8A2824">
        <w:trPr>
          <w:trHeight w:val="1244"/>
        </w:trPr>
        <w:tc>
          <w:tcPr>
            <w:tcW w:w="920" w:type="pct"/>
            <w:vMerge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:rsidR="006F1EAC" w:rsidRPr="004F6713" w:rsidRDefault="006F1EAC" w:rsidP="006A1FA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 w:rsidR="00C12CB9">
              <w:rPr>
                <w:rFonts w:ascii="Times New Roman" w:hAnsi="Times New Roman" w:cs="B Mitra" w:hint="cs"/>
                <w:rtl/>
              </w:rPr>
              <w:t xml:space="preserve"> </w:t>
            </w:r>
            <w:r w:rsidR="00C12CB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6F1EAC" w:rsidRPr="004F6713" w:rsidRDefault="006F1EAC" w:rsidP="006A1FA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  <w:r w:rsidR="00C12CB9">
              <w:rPr>
                <w:rFonts w:ascii="Times New Roman" w:hAnsi="Times New Roman" w:cs="B Mitra" w:hint="cs"/>
                <w:rtl/>
              </w:rPr>
              <w:t xml:space="preserve"> </w:t>
            </w:r>
            <w:r w:rsidR="00C12CB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6F1EAC" w:rsidRPr="004F6713" w:rsidRDefault="006F1EAC" w:rsidP="006A1FA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  <w:r w:rsidR="00C12CB9">
              <w:rPr>
                <w:rFonts w:ascii="Times New Roman" w:hAnsi="Times New Roman" w:cs="B Mitra" w:hint="cs"/>
                <w:rtl/>
              </w:rPr>
              <w:t xml:space="preserve"> </w:t>
            </w:r>
            <w:r w:rsidR="00C12CB9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  <w:r w:rsidR="00C12CB9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6F1EAC" w:rsidRPr="004F6713" w:rsidRDefault="006F1EAC" w:rsidP="006A1FA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  <w:r w:rsidR="00C12CB9">
              <w:rPr>
                <w:rFonts w:ascii="Times New Roman" w:hAnsi="Times New Roman" w:cs="B Mitra" w:hint="cs"/>
                <w:rtl/>
              </w:rPr>
              <w:t xml:space="preserve"> </w:t>
            </w:r>
            <w:r w:rsidR="00C12CB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6F1EAC" w:rsidP="008A2824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F1EAC" w:rsidRPr="004F6713" w:rsidTr="008A2824">
        <w:trPr>
          <w:trHeight w:val="1823"/>
        </w:trPr>
        <w:tc>
          <w:tcPr>
            <w:tcW w:w="920" w:type="pct"/>
            <w:vMerge w:val="restart"/>
            <w:shd w:val="clear" w:color="auto" w:fill="auto"/>
            <w:vAlign w:val="center"/>
          </w:tcPr>
          <w:p w:rsidR="006F1EAC" w:rsidRDefault="006F1EAC" w:rsidP="007876AB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3.</w:t>
            </w:r>
            <w:r w:rsidR="008A2824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8A2824" w:rsidRDefault="008A2824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8A2824" w:rsidRDefault="008A2824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8A2824" w:rsidRDefault="008A2824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8A2824" w:rsidRDefault="008A2824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8A2824" w:rsidRDefault="008A2824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6F1EAC" w:rsidRPr="004F6713" w:rsidRDefault="006F1EAC" w:rsidP="006A1FA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  <w:r w:rsidR="00C12CB9">
              <w:rPr>
                <w:rFonts w:ascii="Times New Roman" w:hAnsi="Times New Roman" w:cs="B Mitra" w:hint="cs"/>
                <w:rtl/>
              </w:rPr>
              <w:t xml:space="preserve"> </w:t>
            </w:r>
            <w:r w:rsidR="00C12CB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6F1EAC" w:rsidRPr="004F6713" w:rsidRDefault="006F1EAC" w:rsidP="006A1FA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  <w:r w:rsidR="00C12CB9">
              <w:rPr>
                <w:rFonts w:ascii="Times New Roman" w:hAnsi="Times New Roman" w:cs="B Mitra" w:hint="cs"/>
                <w:rtl/>
              </w:rPr>
              <w:t xml:space="preserve"> </w:t>
            </w:r>
            <w:r w:rsidR="00C12CB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6F1EAC" w:rsidRPr="004F6713" w:rsidRDefault="006F1EAC" w:rsidP="006A1FA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  <w:r w:rsidR="00C12CB9">
              <w:rPr>
                <w:rFonts w:ascii="Times New Roman" w:hAnsi="Times New Roman" w:cs="B Mitra" w:hint="cs"/>
                <w:rtl/>
              </w:rPr>
              <w:t xml:space="preserve"> </w:t>
            </w:r>
            <w:r w:rsidR="00C12CB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6F1EAC" w:rsidRPr="004F6713" w:rsidRDefault="006F1EAC" w:rsidP="006A1FAE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  <w:r w:rsidR="00C12CB9">
              <w:rPr>
                <w:rFonts w:ascii="Times New Roman" w:hAnsi="Times New Roman" w:cs="B Mitra" w:hint="cs"/>
                <w:rtl/>
              </w:rPr>
              <w:t xml:space="preserve"> </w:t>
            </w:r>
            <w:r w:rsidR="00C12CB9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6F1EAC" w:rsidP="008A2824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F1EAC" w:rsidRPr="004F6713" w:rsidTr="008A2824">
        <w:trPr>
          <w:trHeight w:val="1809"/>
        </w:trPr>
        <w:tc>
          <w:tcPr>
            <w:tcW w:w="920" w:type="pct"/>
            <w:vMerge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:rsidR="006F1EAC" w:rsidRDefault="006F1EAC" w:rsidP="006F1EAC">
      <w:pPr>
        <w:ind w:right="-778"/>
        <w:rPr>
          <w:rFonts w:cs="B Nazanin"/>
          <w:rtl/>
        </w:rPr>
      </w:pPr>
    </w:p>
    <w:p w:rsidR="006F1EAC" w:rsidRDefault="006F1EAC" w:rsidP="006F1EAC">
      <w:pPr>
        <w:ind w:right="-778"/>
        <w:rPr>
          <w:rFonts w:cs="B Nazanin"/>
          <w:rtl/>
        </w:rPr>
      </w:pPr>
    </w:p>
    <w:p w:rsidR="006F1EAC" w:rsidRDefault="006F1EAC" w:rsidP="006F1EAC">
      <w:pPr>
        <w:ind w:right="-778"/>
        <w:rPr>
          <w:rFonts w:cs="B Nazanin"/>
          <w:rtl/>
        </w:rPr>
      </w:pPr>
    </w:p>
    <w:p w:rsidR="006F1EAC" w:rsidRDefault="006F1EAC" w:rsidP="006F1EAC">
      <w:pPr>
        <w:ind w:right="-778"/>
        <w:rPr>
          <w:rFonts w:cs="B Nazanin"/>
          <w:rtl/>
        </w:rPr>
      </w:pPr>
    </w:p>
    <w:p w:rsidR="006F1EAC" w:rsidRDefault="006F1EAC" w:rsidP="006F1EA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6F1EAC" w:rsidRPr="00364003" w:rsidRDefault="006F1EAC" w:rsidP="006F1EA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85888" behindDoc="1" locked="0" layoutInCell="1" allowOverlap="1" wp14:anchorId="5A0D50C2" wp14:editId="4BE007A1">
            <wp:simplePos x="0" y="0"/>
            <wp:positionH relativeFrom="rightMargin">
              <wp:posOffset>320543</wp:posOffset>
            </wp:positionH>
            <wp:positionV relativeFrom="paragraph">
              <wp:posOffset>-149440</wp:posOffset>
            </wp:positionV>
            <wp:extent cx="609600" cy="571500"/>
            <wp:effectExtent l="0" t="0" r="0" b="0"/>
            <wp:wrapNone/>
            <wp:docPr id="18" name="Picture 18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 xml:space="preserve"> بسمه تعالی</w:t>
      </w:r>
    </w:p>
    <w:p w:rsidR="006F1EAC" w:rsidRDefault="006F1EAC" w:rsidP="006F1EAC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6F1EAC" w:rsidRDefault="006F1EAC" w:rsidP="006F1EA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918D91" wp14:editId="26F0EAF7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141289" w:rsidRPr="00AE5296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141289" w:rsidRPr="002D3625" w:rsidRDefault="00141289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18D91" id="Text Box 17" o:spid="_x0000_s1038" type="#_x0000_t202" style="position:absolute;left:0;text-align:left;margin-left:597.95pt;margin-top:.55pt;width:177pt;height:43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uDjuQIAAMM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BCNuDjuQIA&#10;AMM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141289" w:rsidRPr="00AE5296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141289" w:rsidRPr="002D3625" w:rsidRDefault="00141289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6F1EAC" w:rsidRPr="00364003" w:rsidRDefault="006F1EAC" w:rsidP="006F1EA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6F1EAC" w:rsidRPr="00364003" w:rsidRDefault="006F1EAC" w:rsidP="006F1EAC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F1EAC" w:rsidRPr="00364003" w:rsidTr="00A22078">
        <w:trPr>
          <w:trHeight w:val="393"/>
        </w:trPr>
        <w:tc>
          <w:tcPr>
            <w:tcW w:w="5000" w:type="pct"/>
            <w:gridSpan w:val="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6A1FAE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آناتومی </w:t>
            </w:r>
            <w:r w:rsidR="006A1FAE">
              <w:rPr>
                <w:rFonts w:cs="B Nazanin" w:hint="cs"/>
                <w:b/>
                <w:bCs/>
                <w:color w:val="002060"/>
                <w:rtl/>
              </w:rPr>
              <w:t xml:space="preserve">دستگاه ادراری تناسلی و غدد اندوکرین    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320786">
              <w:rPr>
                <w:rFonts w:cs="B Nazanin" w:hint="cs"/>
                <w:b/>
                <w:bCs/>
                <w:rtl/>
              </w:rPr>
              <w:t xml:space="preserve">4 عملی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6A1FAE">
              <w:rPr>
                <w:rFonts w:cs="B Zar" w:hint="cs"/>
                <w:sz w:val="28"/>
                <w:szCs w:val="28"/>
                <w:rtl/>
              </w:rPr>
              <w:t>دستگاه تناسلی مونث</w:t>
            </w:r>
          </w:p>
        </w:tc>
        <w:tc>
          <w:tcPr>
            <w:tcW w:w="2285" w:type="pct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320786">
              <w:rPr>
                <w:rFonts w:cs="B Nazanin" w:hint="cs"/>
                <w:b/>
                <w:bCs/>
                <w:rtl/>
              </w:rPr>
              <w:t xml:space="preserve">سالن تشریح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320786">
              <w:rPr>
                <w:rFonts w:cs="B Nazanin" w:hint="cs"/>
                <w:b/>
                <w:bCs/>
                <w:rtl/>
              </w:rPr>
              <w:t xml:space="preserve">120 دقیقه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320786">
              <w:rPr>
                <w:rFonts w:cs="B Nazanin" w:hint="cs"/>
                <w:b/>
                <w:bCs/>
                <w:rtl/>
              </w:rPr>
              <w:t xml:space="preserve">جعفری پور </w:t>
            </w:r>
          </w:p>
        </w:tc>
      </w:tr>
      <w:tr w:rsidR="006F1EAC" w:rsidRPr="00364003" w:rsidTr="00A22078">
        <w:trPr>
          <w:trHeight w:val="377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32078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پزشکی عمومی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32078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5/0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F1EAC" w:rsidTr="00A22078">
        <w:trPr>
          <w:trHeight w:val="503"/>
        </w:trPr>
        <w:tc>
          <w:tcPr>
            <w:tcW w:w="15441" w:type="dxa"/>
            <w:vAlign w:val="center"/>
          </w:tcPr>
          <w:p w:rsidR="006F1EAC" w:rsidRDefault="006F1EAC" w:rsidP="006A1FAE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320786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آشنایی فراگیران </w:t>
            </w:r>
            <w:r w:rsidR="00320786" w:rsidRPr="004F6C1B">
              <w:rPr>
                <w:rFonts w:cs="B Nazanin" w:hint="cs"/>
                <w:b/>
                <w:bCs/>
                <w:color w:val="002060"/>
                <w:sz w:val="28"/>
                <w:szCs w:val="28"/>
                <w:rtl/>
              </w:rPr>
              <w:t xml:space="preserve">با </w:t>
            </w:r>
            <w:r w:rsidR="006A1FAE">
              <w:rPr>
                <w:rFonts w:cs="B Zar" w:hint="cs"/>
                <w:sz w:val="28"/>
                <w:szCs w:val="28"/>
                <w:rtl/>
              </w:rPr>
              <w:t xml:space="preserve">مبحث  </w:t>
            </w:r>
            <w:r w:rsidR="006A1FAE">
              <w:rPr>
                <w:rFonts w:cs="B Zar" w:hint="cs"/>
                <w:sz w:val="28"/>
                <w:szCs w:val="28"/>
                <w:rtl/>
              </w:rPr>
              <w:t>دستگاه تناسلی مونث</w:t>
            </w:r>
          </w:p>
          <w:p w:rsidR="006F1EAC" w:rsidRDefault="006F1EAC" w:rsidP="00A22078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26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3971"/>
        <w:gridCol w:w="847"/>
        <w:gridCol w:w="854"/>
        <w:gridCol w:w="724"/>
        <w:gridCol w:w="1654"/>
        <w:gridCol w:w="2220"/>
        <w:gridCol w:w="2205"/>
      </w:tblGrid>
      <w:tr w:rsidR="006F1EAC" w:rsidRPr="004F6713" w:rsidTr="00320786">
        <w:trPr>
          <w:trHeight w:val="276"/>
        </w:trPr>
        <w:tc>
          <w:tcPr>
            <w:tcW w:w="966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284" w:type="pct"/>
            <w:vMerge w:val="restart"/>
            <w:shd w:val="clear" w:color="auto" w:fill="F2F2F2"/>
            <w:vAlign w:val="center"/>
          </w:tcPr>
          <w:p w:rsidR="006F1EAC" w:rsidRPr="004F6713" w:rsidRDefault="006F1EAC" w:rsidP="0032078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784" w:type="pct"/>
            <w:gridSpan w:val="3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3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F1EAC" w:rsidRPr="004F6713" w:rsidTr="00320786">
        <w:trPr>
          <w:trHeight w:val="570"/>
        </w:trPr>
        <w:tc>
          <w:tcPr>
            <w:tcW w:w="966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284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4" w:type="pc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6" w:type="pct"/>
            <w:shd w:val="clear" w:color="auto" w:fill="F2F2F2"/>
            <w:vAlign w:val="center"/>
          </w:tcPr>
          <w:p w:rsidR="006F1EAC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34" w:type="pct"/>
            <w:shd w:val="clear" w:color="auto" w:fill="F2F2F2"/>
            <w:vAlign w:val="center"/>
          </w:tcPr>
          <w:p w:rsidR="006F1EAC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3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F1EAC" w:rsidRPr="004F6713" w:rsidTr="00320786">
        <w:trPr>
          <w:trHeight w:val="1083"/>
        </w:trPr>
        <w:tc>
          <w:tcPr>
            <w:tcW w:w="966" w:type="pct"/>
            <w:vMerge w:val="restar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320786">
              <w:rPr>
                <w:rFonts w:ascii="Times New Roman" w:hAnsi="Times New Roman" w:cs="B Mitra" w:hint="cs"/>
                <w:rtl/>
              </w:rPr>
              <w:t xml:space="preserve"> </w:t>
            </w:r>
            <w:r w:rsidR="00287611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6A1FAE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 w:rsidR="006A1FAE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دستگاه تناسلی مونث   </w:t>
            </w:r>
          </w:p>
          <w:p w:rsidR="00320786" w:rsidRDefault="00320786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320786" w:rsidRPr="004F6713" w:rsidRDefault="00320786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6F1EAC" w:rsidRPr="004F6713" w:rsidRDefault="006F1EAC" w:rsidP="006A1FAE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  <w:r w:rsidR="00287611">
              <w:rPr>
                <w:rFonts w:ascii="Times New Roman" w:hAnsi="Times New Roman" w:cs="B Mitra" w:hint="cs"/>
                <w:rtl/>
              </w:rPr>
              <w:t xml:space="preserve"> </w:t>
            </w:r>
            <w:r w:rsidR="00287611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="00287611">
              <w:rPr>
                <w:rFonts w:ascii="Times New Roman" w:hAnsi="Times New Roman" w:cs="B Mitra" w:hint="cs"/>
                <w:rtl/>
              </w:rPr>
              <w:t xml:space="preserve"> </w:t>
            </w:r>
            <w:r w:rsidR="009740CA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258D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258DC">
              <w:rPr>
                <w:rFonts w:cs="B Nazanin" w:hint="cs"/>
                <w:b/>
                <w:bCs/>
                <w:color w:val="002060"/>
                <w:rtl/>
              </w:rPr>
              <w:t xml:space="preserve">تخمدان و رباط های تخمدانی 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 w:rsidR="009740CA">
              <w:rPr>
                <w:rFonts w:ascii="Times New Roman" w:hAnsi="Times New Roman" w:cs="B Mitra" w:hint="cs"/>
                <w:rtl/>
              </w:rPr>
              <w:t xml:space="preserve"> </w:t>
            </w:r>
            <w:r w:rsidR="009740CA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258D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258DC">
              <w:rPr>
                <w:rFonts w:cs="B Nazanin" w:hint="cs"/>
                <w:b/>
                <w:bCs/>
                <w:color w:val="002060"/>
                <w:rtl/>
              </w:rPr>
              <w:t xml:space="preserve">نمایش بخش های مختلف لوله رحمی   </w:t>
            </w:r>
            <w:r w:rsidR="00D258DC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 w:rsidR="009740CA">
              <w:rPr>
                <w:rFonts w:ascii="Times New Roman" w:hAnsi="Times New Roman" w:cs="B Mitra" w:hint="cs"/>
                <w:rtl/>
              </w:rPr>
              <w:t xml:space="preserve"> </w:t>
            </w:r>
            <w:r w:rsidR="009740CA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258D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258DC">
              <w:rPr>
                <w:rFonts w:cs="B Nazanin" w:hint="cs"/>
                <w:b/>
                <w:bCs/>
                <w:color w:val="002060"/>
                <w:rtl/>
              </w:rPr>
              <w:t>نمایش بخش های مختلف رحم و مجاورات آن</w:t>
            </w:r>
          </w:p>
          <w:p w:rsidR="006F1EAC" w:rsidRDefault="006F1EAC" w:rsidP="00A22078">
            <w:pPr>
              <w:pStyle w:val="NoSpacing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  <w:r w:rsidR="009740CA">
              <w:rPr>
                <w:rFonts w:ascii="Times New Roman" w:hAnsi="Times New Roman" w:cs="B Mitra" w:hint="cs"/>
                <w:rtl/>
              </w:rPr>
              <w:t xml:space="preserve"> </w:t>
            </w:r>
            <w:r w:rsidR="009740CA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258D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258DC">
              <w:rPr>
                <w:rFonts w:cs="B Nazanin" w:hint="cs"/>
                <w:b/>
                <w:bCs/>
                <w:color w:val="002060"/>
                <w:rtl/>
              </w:rPr>
              <w:t>نمایش واژن و مجاورات آن</w:t>
            </w:r>
          </w:p>
          <w:p w:rsidR="00D258DC" w:rsidRPr="004F6713" w:rsidRDefault="00D258D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D258DC">
              <w:rPr>
                <w:rFonts w:cs="B Nazanin" w:hint="cs"/>
                <w:color w:val="002060"/>
                <w:rtl/>
              </w:rPr>
              <w:t>1-5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نمایش بخش های خارجی دستگاه تناسلی مونث ( مونز پوبیس، لبیای مینور و ماژور، کلیتوریس، وستیبول)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6F1EAC" w:rsidRPr="004F6713" w:rsidRDefault="00320786" w:rsidP="0032078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6A1FAE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 و جسد</w:t>
            </w:r>
          </w:p>
        </w:tc>
        <w:tc>
          <w:tcPr>
            <w:tcW w:w="713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320786">
        <w:trPr>
          <w:trHeight w:val="1244"/>
        </w:trPr>
        <w:tc>
          <w:tcPr>
            <w:tcW w:w="966" w:type="pct"/>
            <w:vMerge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:rsidR="006F1EAC" w:rsidRPr="004F6713" w:rsidRDefault="006F1EAC" w:rsidP="00D258D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 w:rsidR="009740CA">
              <w:rPr>
                <w:rFonts w:ascii="Times New Roman" w:hAnsi="Times New Roman" w:cs="B Mitra" w:hint="cs"/>
                <w:rtl/>
              </w:rPr>
              <w:t xml:space="preserve"> </w:t>
            </w:r>
            <w:r w:rsidR="009740CA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6F1EAC" w:rsidRPr="009740CA" w:rsidRDefault="006F1EAC" w:rsidP="00D258DC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  <w:r w:rsidR="009740CA">
              <w:rPr>
                <w:rFonts w:ascii="Times New Roman" w:hAnsi="Times New Roman" w:cs="B Mitra" w:hint="cs"/>
                <w:rtl/>
              </w:rPr>
              <w:t xml:space="preserve"> </w:t>
            </w:r>
            <w:r w:rsidR="009740CA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6F1EAC" w:rsidRPr="004F6713" w:rsidRDefault="006F1EAC" w:rsidP="00D258D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  <w:r w:rsidR="009740CA">
              <w:rPr>
                <w:rFonts w:ascii="Times New Roman" w:hAnsi="Times New Roman" w:cs="B Mitra" w:hint="cs"/>
                <w:rtl/>
              </w:rPr>
              <w:t xml:space="preserve"> </w:t>
            </w:r>
            <w:r w:rsidR="009740CA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6F1EAC" w:rsidRPr="004F6713" w:rsidRDefault="006F1EAC" w:rsidP="00D258D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  <w:r w:rsidR="009740CA">
              <w:rPr>
                <w:rFonts w:ascii="Times New Roman" w:hAnsi="Times New Roman" w:cs="B Mitra" w:hint="cs"/>
                <w:rtl/>
              </w:rPr>
              <w:t xml:space="preserve"> </w:t>
            </w:r>
            <w:r w:rsidR="00E44C22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6F1EAC" w:rsidRPr="004F6713" w:rsidRDefault="006F1EAC" w:rsidP="0032078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3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F1EAC" w:rsidRPr="004F6713" w:rsidTr="00320786">
        <w:trPr>
          <w:trHeight w:val="1823"/>
        </w:trPr>
        <w:tc>
          <w:tcPr>
            <w:tcW w:w="966" w:type="pct"/>
            <w:vMerge w:val="restar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3.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6F1EAC" w:rsidRPr="004F6713" w:rsidRDefault="006F1EAC" w:rsidP="0032078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3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F1EAC" w:rsidRPr="004F6713" w:rsidTr="00320786">
        <w:trPr>
          <w:trHeight w:val="1809"/>
        </w:trPr>
        <w:tc>
          <w:tcPr>
            <w:tcW w:w="966" w:type="pct"/>
            <w:vMerge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3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:rsidR="006F1EAC" w:rsidRDefault="006F1EAC" w:rsidP="006F1EAC">
      <w:pPr>
        <w:ind w:right="-778"/>
        <w:rPr>
          <w:rFonts w:cs="B Nazanin"/>
          <w:rtl/>
        </w:rPr>
      </w:pPr>
    </w:p>
    <w:p w:rsidR="006F1EAC" w:rsidRDefault="006F1EAC" w:rsidP="006F1EAC">
      <w:pPr>
        <w:ind w:right="-778"/>
        <w:rPr>
          <w:rFonts w:cs="B Nazanin"/>
          <w:rtl/>
        </w:rPr>
      </w:pPr>
    </w:p>
    <w:p w:rsidR="006F1EAC" w:rsidRDefault="006F1EAC" w:rsidP="006F1EAC">
      <w:pPr>
        <w:ind w:right="-778"/>
        <w:rPr>
          <w:rFonts w:cs="B Nazanin"/>
          <w:rtl/>
        </w:rPr>
      </w:pPr>
    </w:p>
    <w:p w:rsidR="006F1EAC" w:rsidRDefault="006F1EAC" w:rsidP="006F1EA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6F1EAC" w:rsidRDefault="006F1EAC" w:rsidP="006F1EAC">
      <w:pPr>
        <w:ind w:right="-778"/>
        <w:rPr>
          <w:rFonts w:cs="B Nazanin"/>
          <w:rtl/>
        </w:rPr>
      </w:pPr>
    </w:p>
    <w:p w:rsidR="00D258DC" w:rsidRDefault="00D258DC" w:rsidP="006F1EAC">
      <w:pPr>
        <w:ind w:right="-778"/>
        <w:rPr>
          <w:rFonts w:cs="B Nazanin"/>
          <w:rtl/>
        </w:rPr>
      </w:pPr>
    </w:p>
    <w:p w:rsidR="00D258DC" w:rsidRDefault="00D258DC" w:rsidP="006F1EAC">
      <w:pPr>
        <w:ind w:right="-778"/>
        <w:rPr>
          <w:rFonts w:cs="B Nazanin"/>
          <w:rtl/>
        </w:rPr>
      </w:pPr>
    </w:p>
    <w:p w:rsidR="00D258DC" w:rsidRDefault="00D258DC" w:rsidP="006F1EAC">
      <w:pPr>
        <w:ind w:right="-778"/>
        <w:rPr>
          <w:rFonts w:cs="B Nazanin"/>
          <w:rtl/>
        </w:rPr>
      </w:pPr>
    </w:p>
    <w:p w:rsidR="00D258DC" w:rsidRDefault="00D258DC" w:rsidP="006F1EAC">
      <w:pPr>
        <w:ind w:right="-778"/>
        <w:rPr>
          <w:rFonts w:cs="B Nazanin"/>
          <w:rtl/>
        </w:rPr>
      </w:pPr>
    </w:p>
    <w:p w:rsidR="00D258DC" w:rsidRPr="00D258DC" w:rsidRDefault="00D258DC" w:rsidP="00D258DC">
      <w:pPr>
        <w:ind w:right="-778"/>
        <w:rPr>
          <w:rFonts w:cs="B Nazanin"/>
          <w:rtl/>
        </w:rPr>
      </w:pPr>
    </w:p>
    <w:p w:rsidR="00D258DC" w:rsidRPr="00D258DC" w:rsidRDefault="00D258DC" w:rsidP="00D258DC">
      <w:pPr>
        <w:ind w:right="-778"/>
        <w:rPr>
          <w:rFonts w:cs="B Nazanin"/>
          <w:rtl/>
        </w:rPr>
      </w:pPr>
    </w:p>
    <w:p w:rsidR="00D258DC" w:rsidRPr="00D258DC" w:rsidRDefault="00D258DC" w:rsidP="00D258D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D258DC" w:rsidRPr="00D258DC" w:rsidRDefault="00D258DC" w:rsidP="00D258D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D258D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704320" behindDoc="1" locked="0" layoutInCell="1" allowOverlap="1" wp14:anchorId="2D2A1A42" wp14:editId="433E1810">
            <wp:simplePos x="0" y="0"/>
            <wp:positionH relativeFrom="rightMargin">
              <wp:posOffset>320543</wp:posOffset>
            </wp:positionH>
            <wp:positionV relativeFrom="paragraph">
              <wp:posOffset>-149440</wp:posOffset>
            </wp:positionV>
            <wp:extent cx="609600" cy="571500"/>
            <wp:effectExtent l="0" t="0" r="0" b="0"/>
            <wp:wrapNone/>
            <wp:docPr id="30" name="Picture 30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58DC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 xml:space="preserve"> بسمه تعالی</w:t>
      </w:r>
    </w:p>
    <w:p w:rsidR="00D258DC" w:rsidRPr="00D258DC" w:rsidRDefault="00D258DC" w:rsidP="00D258DC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D258DC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D258DC" w:rsidRPr="00D258DC" w:rsidRDefault="00D258DC" w:rsidP="00D258D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D258DC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2DFF98" wp14:editId="3FB345A2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58DC" w:rsidRPr="00AE5296" w:rsidRDefault="00D258DC" w:rsidP="00D258D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D258DC" w:rsidRPr="00AE5296" w:rsidRDefault="00D258DC" w:rsidP="00D258D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D258DC" w:rsidRPr="00AE5296" w:rsidRDefault="00D258DC" w:rsidP="00D258D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D258DC" w:rsidRPr="00AE5296" w:rsidRDefault="00D258DC" w:rsidP="00D258D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D258DC" w:rsidRPr="00AE5296" w:rsidRDefault="00D258DC" w:rsidP="00D258D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D258DC" w:rsidRPr="002D3625" w:rsidRDefault="00D258DC" w:rsidP="00D258D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DFF98" id="Text Box 29" o:spid="_x0000_s1039" type="#_x0000_t202" style="position:absolute;left:0;text-align:left;margin-left:597.95pt;margin-top:.55pt;width:177pt;height:43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Zjug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" filled="f" stroked="f">
                <v:textbox>
                  <w:txbxContent>
                    <w:p w:rsidR="00D258DC" w:rsidRPr="00AE5296" w:rsidRDefault="00D258DC" w:rsidP="00D258DC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D258DC" w:rsidRPr="00AE5296" w:rsidRDefault="00D258DC" w:rsidP="00D258DC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D258DC" w:rsidRPr="00AE5296" w:rsidRDefault="00D258DC" w:rsidP="00D258D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D258DC" w:rsidRPr="00AE5296" w:rsidRDefault="00D258DC" w:rsidP="00D258D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D258DC" w:rsidRPr="00AE5296" w:rsidRDefault="00D258DC" w:rsidP="00D258D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D258DC" w:rsidRPr="002D3625" w:rsidRDefault="00D258DC" w:rsidP="00D258D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58DC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D258DC" w:rsidRPr="00D258DC" w:rsidRDefault="00D258DC" w:rsidP="00D258D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D258DC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D258DC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D258DC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D258DC" w:rsidRPr="00D258DC" w:rsidRDefault="00D258DC" w:rsidP="00D258DC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D258DC" w:rsidRPr="00D258DC" w:rsidTr="002E55FD">
        <w:trPr>
          <w:trHeight w:val="393"/>
        </w:trPr>
        <w:tc>
          <w:tcPr>
            <w:tcW w:w="5000" w:type="pct"/>
            <w:gridSpan w:val="2"/>
          </w:tcPr>
          <w:p w:rsidR="00D258DC" w:rsidRPr="00D258DC" w:rsidRDefault="00D258DC" w:rsidP="00D258D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258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D258DC">
              <w:rPr>
                <w:rFonts w:cs="B Nazanin" w:hint="cs"/>
                <w:b/>
                <w:bCs/>
                <w:color w:val="002060"/>
                <w:rtl/>
              </w:rPr>
              <w:t xml:space="preserve">آناتومی دستگاه ادراری تناسلی و غدد اندوکرین     </w:t>
            </w:r>
          </w:p>
        </w:tc>
      </w:tr>
      <w:tr w:rsidR="00D258DC" w:rsidRPr="00D258DC" w:rsidTr="002E55FD">
        <w:trPr>
          <w:trHeight w:val="361"/>
        </w:trPr>
        <w:tc>
          <w:tcPr>
            <w:tcW w:w="2715" w:type="pct"/>
            <w:shd w:val="clear" w:color="auto" w:fill="F2F2F2"/>
          </w:tcPr>
          <w:p w:rsidR="00D258DC" w:rsidRPr="00D258DC" w:rsidRDefault="00D258DC" w:rsidP="009924E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258DC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9924E0">
              <w:rPr>
                <w:rFonts w:cs="B Nazanin" w:hint="cs"/>
                <w:b/>
                <w:bCs/>
                <w:rtl/>
              </w:rPr>
              <w:t>5</w:t>
            </w:r>
            <w:r w:rsidRPr="00D258DC">
              <w:rPr>
                <w:rFonts w:cs="B Nazanin" w:hint="cs"/>
                <w:b/>
                <w:bCs/>
                <w:rtl/>
              </w:rPr>
              <w:t xml:space="preserve"> عملی </w:t>
            </w:r>
          </w:p>
        </w:tc>
        <w:tc>
          <w:tcPr>
            <w:tcW w:w="2285" w:type="pct"/>
            <w:shd w:val="clear" w:color="auto" w:fill="F2F2F2"/>
          </w:tcPr>
          <w:p w:rsidR="00D258DC" w:rsidRPr="00D258DC" w:rsidRDefault="00D258DC" w:rsidP="00D258D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258DC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D258DC" w:rsidRPr="00D258DC" w:rsidTr="002E55FD">
        <w:trPr>
          <w:trHeight w:val="361"/>
        </w:trPr>
        <w:tc>
          <w:tcPr>
            <w:tcW w:w="2715" w:type="pct"/>
          </w:tcPr>
          <w:p w:rsidR="00D258DC" w:rsidRPr="00D258DC" w:rsidRDefault="00D258DC" w:rsidP="00D258D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258DC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فضای پرینه</w:t>
            </w:r>
          </w:p>
        </w:tc>
        <w:tc>
          <w:tcPr>
            <w:tcW w:w="2285" w:type="pct"/>
          </w:tcPr>
          <w:p w:rsidR="00D258DC" w:rsidRPr="00D258DC" w:rsidRDefault="00D258DC" w:rsidP="00D258D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258DC">
              <w:rPr>
                <w:rFonts w:cs="B Nazanin" w:hint="cs"/>
                <w:b/>
                <w:bCs/>
                <w:rtl/>
              </w:rPr>
              <w:t xml:space="preserve">محل برگزاری : سالن تشریح </w:t>
            </w:r>
          </w:p>
        </w:tc>
      </w:tr>
      <w:tr w:rsidR="00D258DC" w:rsidRPr="00D258DC" w:rsidTr="002E55FD">
        <w:trPr>
          <w:trHeight w:val="361"/>
        </w:trPr>
        <w:tc>
          <w:tcPr>
            <w:tcW w:w="2715" w:type="pct"/>
            <w:shd w:val="clear" w:color="auto" w:fill="F2F2F2"/>
          </w:tcPr>
          <w:p w:rsidR="00D258DC" w:rsidRPr="00D258DC" w:rsidRDefault="00D258DC" w:rsidP="00D258D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258DC">
              <w:rPr>
                <w:rFonts w:cs="B Nazanin" w:hint="cs"/>
                <w:b/>
                <w:bCs/>
                <w:rtl/>
              </w:rPr>
              <w:t xml:space="preserve">مدت جلسه: 120 دقیقه </w:t>
            </w:r>
          </w:p>
        </w:tc>
        <w:tc>
          <w:tcPr>
            <w:tcW w:w="2285" w:type="pct"/>
            <w:shd w:val="clear" w:color="auto" w:fill="F2F2F2"/>
          </w:tcPr>
          <w:p w:rsidR="00D258DC" w:rsidRPr="00D258DC" w:rsidRDefault="00D258DC" w:rsidP="00D258D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258DC">
              <w:rPr>
                <w:rFonts w:cs="B Nazanin" w:hint="cs"/>
                <w:b/>
                <w:bCs/>
                <w:rtl/>
              </w:rPr>
              <w:t xml:space="preserve">مدرس : جعفری پور </w:t>
            </w:r>
          </w:p>
        </w:tc>
      </w:tr>
      <w:tr w:rsidR="00D258DC" w:rsidRPr="00D258DC" w:rsidTr="002E55FD">
        <w:trPr>
          <w:trHeight w:val="377"/>
        </w:trPr>
        <w:tc>
          <w:tcPr>
            <w:tcW w:w="2715" w:type="pct"/>
            <w:shd w:val="clear" w:color="auto" w:fill="F2F2F2"/>
          </w:tcPr>
          <w:p w:rsidR="00D258DC" w:rsidRPr="00D258DC" w:rsidRDefault="00D258DC" w:rsidP="00D258D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258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پزشکی عمومی </w:t>
            </w:r>
          </w:p>
        </w:tc>
        <w:tc>
          <w:tcPr>
            <w:tcW w:w="2285" w:type="pct"/>
            <w:shd w:val="clear" w:color="auto" w:fill="F2F2F2"/>
          </w:tcPr>
          <w:p w:rsidR="00D258DC" w:rsidRPr="00D258DC" w:rsidRDefault="00D258DC" w:rsidP="00D258D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258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 5/0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D258DC" w:rsidRPr="00D258DC" w:rsidTr="002E55FD">
        <w:trPr>
          <w:trHeight w:val="503"/>
        </w:trPr>
        <w:tc>
          <w:tcPr>
            <w:tcW w:w="15441" w:type="dxa"/>
            <w:vAlign w:val="center"/>
          </w:tcPr>
          <w:p w:rsidR="00D258DC" w:rsidRPr="00D258DC" w:rsidRDefault="00D258DC" w:rsidP="00D258DC">
            <w:pPr>
              <w:spacing w:after="200" w:line="276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258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Pr="00D258DC">
              <w:rPr>
                <w:rFonts w:cs="B Nazanin" w:hint="cs"/>
                <w:b/>
                <w:bCs/>
                <w:color w:val="002060"/>
                <w:rtl/>
              </w:rPr>
              <w:t xml:space="preserve"> آشنایی فراگیران </w:t>
            </w:r>
            <w:r w:rsidRPr="00D258DC">
              <w:rPr>
                <w:rFonts w:cs="B Nazanin" w:hint="cs"/>
                <w:b/>
                <w:bCs/>
                <w:color w:val="002060"/>
                <w:sz w:val="28"/>
                <w:szCs w:val="28"/>
                <w:rtl/>
              </w:rPr>
              <w:t xml:space="preserve">با </w:t>
            </w:r>
            <w:r w:rsidRPr="00D258DC">
              <w:rPr>
                <w:rFonts w:cs="B Zar" w:hint="cs"/>
                <w:sz w:val="28"/>
                <w:szCs w:val="28"/>
                <w:rtl/>
              </w:rPr>
              <w:t xml:space="preserve">مبحث 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آناتومی و ویژگی های فضای پرینه </w:t>
            </w:r>
          </w:p>
          <w:p w:rsidR="00D258DC" w:rsidRPr="00D258DC" w:rsidRDefault="00D258DC" w:rsidP="00D258DC">
            <w:pPr>
              <w:spacing w:after="200" w:line="276" w:lineRule="auto"/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26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3971"/>
        <w:gridCol w:w="847"/>
        <w:gridCol w:w="854"/>
        <w:gridCol w:w="724"/>
        <w:gridCol w:w="1654"/>
        <w:gridCol w:w="2220"/>
        <w:gridCol w:w="2205"/>
      </w:tblGrid>
      <w:tr w:rsidR="00D258DC" w:rsidRPr="00D258DC" w:rsidTr="002E55FD">
        <w:trPr>
          <w:trHeight w:val="276"/>
        </w:trPr>
        <w:tc>
          <w:tcPr>
            <w:tcW w:w="966" w:type="pct"/>
            <w:vMerge w:val="restart"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284" w:type="pct"/>
            <w:vMerge w:val="restart"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784" w:type="pct"/>
            <w:gridSpan w:val="3"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3" w:type="pct"/>
            <w:vMerge w:val="restart"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D258DC" w:rsidRPr="00D258DC" w:rsidTr="002E55FD">
        <w:trPr>
          <w:trHeight w:val="570"/>
        </w:trPr>
        <w:tc>
          <w:tcPr>
            <w:tcW w:w="966" w:type="pct"/>
            <w:vMerge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284" w:type="pct"/>
            <w:vMerge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4" w:type="pct"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258DC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6" w:type="pct"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عاطفی</w:t>
            </w:r>
          </w:p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258DC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34" w:type="pct"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258DC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3" w:type="pct"/>
            <w:vMerge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</w:tr>
      <w:tr w:rsidR="00D258DC" w:rsidRPr="00D258DC" w:rsidTr="002E55FD">
        <w:trPr>
          <w:trHeight w:val="1083"/>
        </w:trPr>
        <w:tc>
          <w:tcPr>
            <w:tcW w:w="966" w:type="pct"/>
            <w:vMerge w:val="restar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 xml:space="preserve">1. </w:t>
            </w:r>
            <w:r w:rsidRPr="00D258DC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 </w:t>
            </w: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>فضای پرینه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 xml:space="preserve">2. </w:t>
            </w:r>
            <w:r w:rsidRPr="00D258DC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 xml:space="preserve">1-1 </w:t>
            </w:r>
            <w:r w:rsidRPr="00D258DC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نمایش محدوده پرینه   </w:t>
            </w:r>
            <w:r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 xml:space="preserve">1-2 </w:t>
            </w:r>
            <w:r w:rsidRPr="00D258DC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نمایش غشای پرینئال سطحی و عمقی  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 xml:space="preserve">1-3 </w:t>
            </w:r>
            <w:r w:rsidRPr="00D258DC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نمایش مثلث اوروژنیتال و مثلث آنال  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cs="B Nazanin"/>
                <w:b/>
                <w:bCs/>
                <w:color w:val="002060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 xml:space="preserve">1-4 </w:t>
            </w:r>
            <w:r w:rsidRPr="00D258DC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نمایش محتویات فضاهای پرینئال سطحی و عمقی   </w:t>
            </w:r>
            <w:r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cs="B Nazanin" w:hint="cs"/>
                <w:b/>
                <w:bCs/>
                <w:color w:val="002060"/>
                <w:rtl/>
              </w:rPr>
              <w:t>مولاژ آناتومی، میز تشریح مجازی و جسد</w:t>
            </w:r>
          </w:p>
        </w:tc>
        <w:tc>
          <w:tcPr>
            <w:tcW w:w="713" w:type="pct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D258DC" w:rsidRPr="00D258DC" w:rsidTr="002E55FD">
        <w:trPr>
          <w:trHeight w:val="1244"/>
        </w:trPr>
        <w:tc>
          <w:tcPr>
            <w:tcW w:w="966" w:type="pct"/>
            <w:vMerge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 xml:space="preserve">2-1 </w:t>
            </w:r>
            <w:r w:rsidRPr="00D258D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D258DC" w:rsidRPr="00D258DC" w:rsidRDefault="00D258DC" w:rsidP="00D258DC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 xml:space="preserve">2-2 </w:t>
            </w:r>
            <w:r w:rsidRPr="00D258D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 xml:space="preserve">2-3 </w:t>
            </w:r>
            <w:r w:rsidRPr="00D258D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 xml:space="preserve">2-4 </w:t>
            </w:r>
            <w:r w:rsidRPr="00D258D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3" w:type="pct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</w:tr>
      <w:tr w:rsidR="00D258DC" w:rsidRPr="00D258DC" w:rsidTr="002E55FD">
        <w:trPr>
          <w:trHeight w:val="1823"/>
        </w:trPr>
        <w:tc>
          <w:tcPr>
            <w:tcW w:w="966" w:type="pct"/>
            <w:vMerge w:val="restar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lastRenderedPageBreak/>
              <w:t>3.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3-1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3-2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3-3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3" w:type="pct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</w:tr>
      <w:tr w:rsidR="00D258DC" w:rsidRPr="00D258DC" w:rsidTr="002E55FD">
        <w:trPr>
          <w:trHeight w:val="1809"/>
        </w:trPr>
        <w:tc>
          <w:tcPr>
            <w:tcW w:w="966" w:type="pct"/>
            <w:vMerge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4-1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4-2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4-3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3" w:type="pct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</w:tr>
    </w:tbl>
    <w:p w:rsidR="00D258DC" w:rsidRPr="00D258DC" w:rsidRDefault="00D258DC" w:rsidP="00D258DC">
      <w:pPr>
        <w:ind w:right="-778"/>
        <w:rPr>
          <w:rFonts w:cs="B Nazanin"/>
          <w:rtl/>
        </w:rPr>
      </w:pPr>
    </w:p>
    <w:p w:rsidR="00D258DC" w:rsidRPr="00D258DC" w:rsidRDefault="00D258DC" w:rsidP="00D258DC">
      <w:pPr>
        <w:ind w:right="-778"/>
        <w:rPr>
          <w:rFonts w:cs="B Nazanin"/>
          <w:rtl/>
        </w:rPr>
      </w:pPr>
    </w:p>
    <w:p w:rsidR="00D258DC" w:rsidRPr="00D258DC" w:rsidRDefault="00D258DC" w:rsidP="00D258DC">
      <w:pPr>
        <w:ind w:right="-778"/>
        <w:rPr>
          <w:rFonts w:cs="B Nazanin"/>
          <w:rtl/>
        </w:rPr>
      </w:pPr>
    </w:p>
    <w:p w:rsidR="00D258DC" w:rsidRPr="00D258DC" w:rsidRDefault="00D258DC" w:rsidP="00D258D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D258DC" w:rsidRDefault="00D258DC" w:rsidP="006F1EAC">
      <w:pPr>
        <w:ind w:right="-778"/>
        <w:rPr>
          <w:rFonts w:cs="B Nazanin"/>
          <w:rtl/>
        </w:rPr>
      </w:pPr>
    </w:p>
    <w:p w:rsidR="00D258DC" w:rsidRDefault="00D258DC" w:rsidP="006F1EAC">
      <w:pPr>
        <w:ind w:right="-778"/>
        <w:rPr>
          <w:rFonts w:cs="B Nazanin"/>
          <w:rtl/>
        </w:rPr>
      </w:pPr>
    </w:p>
    <w:p w:rsidR="00D258DC" w:rsidRDefault="00D258DC" w:rsidP="006F1EAC">
      <w:pPr>
        <w:ind w:right="-778"/>
        <w:rPr>
          <w:rFonts w:cs="B Nazanin"/>
          <w:rtl/>
        </w:rPr>
      </w:pPr>
    </w:p>
    <w:p w:rsidR="00D258DC" w:rsidRPr="00D258DC" w:rsidRDefault="00D258DC" w:rsidP="00D258D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D258DC" w:rsidRPr="00D258DC" w:rsidRDefault="00D258DC" w:rsidP="00D258D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D258D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707392" behindDoc="1" locked="0" layoutInCell="1" allowOverlap="1" wp14:anchorId="16232BC0" wp14:editId="5E521DEB">
            <wp:simplePos x="0" y="0"/>
            <wp:positionH relativeFrom="rightMargin">
              <wp:posOffset>320543</wp:posOffset>
            </wp:positionH>
            <wp:positionV relativeFrom="paragraph">
              <wp:posOffset>-149440</wp:posOffset>
            </wp:positionV>
            <wp:extent cx="609600" cy="571500"/>
            <wp:effectExtent l="0" t="0" r="0" b="0"/>
            <wp:wrapNone/>
            <wp:docPr id="32" name="Picture 3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58DC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 xml:space="preserve"> بسمه تعالی</w:t>
      </w:r>
    </w:p>
    <w:p w:rsidR="00D258DC" w:rsidRPr="00D258DC" w:rsidRDefault="00D258DC" w:rsidP="00D258DC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D258DC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D258DC" w:rsidRPr="00D258DC" w:rsidRDefault="00D258DC" w:rsidP="00D258D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D258DC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52B0EB" wp14:editId="7259D41A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58DC" w:rsidRPr="00AE5296" w:rsidRDefault="00D258DC" w:rsidP="00D258D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D258DC" w:rsidRPr="00AE5296" w:rsidRDefault="00D258DC" w:rsidP="00D258D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D258DC" w:rsidRPr="00AE5296" w:rsidRDefault="00D258DC" w:rsidP="00D258D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D258DC" w:rsidRPr="00AE5296" w:rsidRDefault="00D258DC" w:rsidP="00D258D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D258DC" w:rsidRPr="00AE5296" w:rsidRDefault="00D258DC" w:rsidP="00D258D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D258DC" w:rsidRPr="002D3625" w:rsidRDefault="00D258DC" w:rsidP="00D258D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2B0EB" id="Text Box 31" o:spid="_x0000_s1040" type="#_x0000_t202" style="position:absolute;left:0;text-align:left;margin-left:597.95pt;margin-top:.55pt;width:177pt;height:43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0ckugIAAMM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" filled="f" stroked="f">
                <v:textbox>
                  <w:txbxContent>
                    <w:p w:rsidR="00D258DC" w:rsidRPr="00AE5296" w:rsidRDefault="00D258DC" w:rsidP="00D258DC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D258DC" w:rsidRPr="00AE5296" w:rsidRDefault="00D258DC" w:rsidP="00D258DC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D258DC" w:rsidRPr="00AE5296" w:rsidRDefault="00D258DC" w:rsidP="00D258D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D258DC" w:rsidRPr="00AE5296" w:rsidRDefault="00D258DC" w:rsidP="00D258D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D258DC" w:rsidRPr="00AE5296" w:rsidRDefault="00D258DC" w:rsidP="00D258D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D258DC" w:rsidRPr="002D3625" w:rsidRDefault="00D258DC" w:rsidP="00D258D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58DC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D258DC" w:rsidRPr="00D258DC" w:rsidRDefault="00D258DC" w:rsidP="00D258D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D258DC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D258DC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D258DC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D258DC" w:rsidRPr="00D258DC" w:rsidRDefault="00D258DC" w:rsidP="00D258DC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D258DC" w:rsidRPr="00D258DC" w:rsidTr="002E55FD">
        <w:trPr>
          <w:trHeight w:val="393"/>
        </w:trPr>
        <w:tc>
          <w:tcPr>
            <w:tcW w:w="5000" w:type="pct"/>
            <w:gridSpan w:val="2"/>
          </w:tcPr>
          <w:p w:rsidR="00D258DC" w:rsidRPr="00D258DC" w:rsidRDefault="00D258DC" w:rsidP="00D258D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258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D258DC">
              <w:rPr>
                <w:rFonts w:cs="B Nazanin" w:hint="cs"/>
                <w:b/>
                <w:bCs/>
                <w:color w:val="002060"/>
                <w:rtl/>
              </w:rPr>
              <w:t xml:space="preserve">آناتومی دستگاه ادراری تناسلی و غدد اندوکرین     </w:t>
            </w:r>
          </w:p>
        </w:tc>
      </w:tr>
      <w:tr w:rsidR="00D258DC" w:rsidRPr="00D258DC" w:rsidTr="002E55FD">
        <w:trPr>
          <w:trHeight w:val="361"/>
        </w:trPr>
        <w:tc>
          <w:tcPr>
            <w:tcW w:w="2715" w:type="pct"/>
            <w:shd w:val="clear" w:color="auto" w:fill="F2F2F2"/>
          </w:tcPr>
          <w:p w:rsidR="00D258DC" w:rsidRPr="00D258DC" w:rsidRDefault="00D258DC" w:rsidP="009924E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258DC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9924E0">
              <w:rPr>
                <w:rFonts w:cs="B Nazanin" w:hint="cs"/>
                <w:b/>
                <w:bCs/>
                <w:rtl/>
              </w:rPr>
              <w:t>6</w:t>
            </w:r>
            <w:r w:rsidRPr="00D258DC">
              <w:rPr>
                <w:rFonts w:cs="B Nazanin" w:hint="cs"/>
                <w:b/>
                <w:bCs/>
                <w:rtl/>
              </w:rPr>
              <w:t xml:space="preserve"> عملی </w:t>
            </w:r>
          </w:p>
        </w:tc>
        <w:tc>
          <w:tcPr>
            <w:tcW w:w="2285" w:type="pct"/>
            <w:shd w:val="clear" w:color="auto" w:fill="F2F2F2"/>
          </w:tcPr>
          <w:p w:rsidR="00D258DC" w:rsidRPr="00D258DC" w:rsidRDefault="00D258DC" w:rsidP="00D258D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258DC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D258DC" w:rsidRPr="00D258DC" w:rsidTr="002E55FD">
        <w:trPr>
          <w:trHeight w:val="361"/>
        </w:trPr>
        <w:tc>
          <w:tcPr>
            <w:tcW w:w="2715" w:type="pct"/>
          </w:tcPr>
          <w:p w:rsidR="00D258DC" w:rsidRPr="00D258DC" w:rsidRDefault="00D258DC" w:rsidP="00D258D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258DC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غدد اندوکرین  </w:t>
            </w:r>
          </w:p>
        </w:tc>
        <w:tc>
          <w:tcPr>
            <w:tcW w:w="2285" w:type="pct"/>
          </w:tcPr>
          <w:p w:rsidR="00D258DC" w:rsidRPr="00D258DC" w:rsidRDefault="00D258DC" w:rsidP="00D258D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258DC">
              <w:rPr>
                <w:rFonts w:cs="B Nazanin" w:hint="cs"/>
                <w:b/>
                <w:bCs/>
                <w:rtl/>
              </w:rPr>
              <w:t xml:space="preserve">محل برگزاری : سالن تشریح </w:t>
            </w:r>
          </w:p>
        </w:tc>
      </w:tr>
      <w:tr w:rsidR="00D258DC" w:rsidRPr="00D258DC" w:rsidTr="002E55FD">
        <w:trPr>
          <w:trHeight w:val="361"/>
        </w:trPr>
        <w:tc>
          <w:tcPr>
            <w:tcW w:w="2715" w:type="pct"/>
            <w:shd w:val="clear" w:color="auto" w:fill="F2F2F2"/>
          </w:tcPr>
          <w:p w:rsidR="00D258DC" w:rsidRPr="00D258DC" w:rsidRDefault="00D258DC" w:rsidP="00D258D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258DC">
              <w:rPr>
                <w:rFonts w:cs="B Nazanin" w:hint="cs"/>
                <w:b/>
                <w:bCs/>
                <w:rtl/>
              </w:rPr>
              <w:lastRenderedPageBreak/>
              <w:t xml:space="preserve">مدت جلسه: 120 دقیقه </w:t>
            </w:r>
          </w:p>
        </w:tc>
        <w:tc>
          <w:tcPr>
            <w:tcW w:w="2285" w:type="pct"/>
            <w:shd w:val="clear" w:color="auto" w:fill="F2F2F2"/>
          </w:tcPr>
          <w:p w:rsidR="00D258DC" w:rsidRPr="00D258DC" w:rsidRDefault="00D258DC" w:rsidP="00D258D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258DC">
              <w:rPr>
                <w:rFonts w:cs="B Nazanin" w:hint="cs"/>
                <w:b/>
                <w:bCs/>
                <w:rtl/>
              </w:rPr>
              <w:t xml:space="preserve">مدرس : جعفری پور </w:t>
            </w:r>
          </w:p>
        </w:tc>
      </w:tr>
      <w:tr w:rsidR="00D258DC" w:rsidRPr="00D258DC" w:rsidTr="002E55FD">
        <w:trPr>
          <w:trHeight w:val="377"/>
        </w:trPr>
        <w:tc>
          <w:tcPr>
            <w:tcW w:w="2715" w:type="pct"/>
            <w:shd w:val="clear" w:color="auto" w:fill="F2F2F2"/>
          </w:tcPr>
          <w:p w:rsidR="00D258DC" w:rsidRPr="00D258DC" w:rsidRDefault="00D258DC" w:rsidP="00D258D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258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پزشکی عمومی </w:t>
            </w:r>
          </w:p>
        </w:tc>
        <w:tc>
          <w:tcPr>
            <w:tcW w:w="2285" w:type="pct"/>
            <w:shd w:val="clear" w:color="auto" w:fill="F2F2F2"/>
          </w:tcPr>
          <w:p w:rsidR="00D258DC" w:rsidRPr="00D258DC" w:rsidRDefault="00D258DC" w:rsidP="00D258D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258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 5/0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D258DC" w:rsidRPr="00D258DC" w:rsidTr="002E55FD">
        <w:trPr>
          <w:trHeight w:val="503"/>
        </w:trPr>
        <w:tc>
          <w:tcPr>
            <w:tcW w:w="15441" w:type="dxa"/>
            <w:vAlign w:val="center"/>
          </w:tcPr>
          <w:p w:rsidR="00D258DC" w:rsidRPr="00D258DC" w:rsidRDefault="00D258DC" w:rsidP="00D258DC">
            <w:pPr>
              <w:spacing w:after="200" w:line="276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258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Pr="00D258DC">
              <w:rPr>
                <w:rFonts w:cs="B Nazanin" w:hint="cs"/>
                <w:b/>
                <w:bCs/>
                <w:color w:val="002060"/>
                <w:rtl/>
              </w:rPr>
              <w:t xml:space="preserve"> آشنایی فراگیران </w:t>
            </w:r>
            <w:r w:rsidRPr="00D258DC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 xml:space="preserve">با </w:t>
            </w:r>
            <w:r w:rsidRPr="00D258D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مبحث  آناتومی </w:t>
            </w:r>
            <w:r w:rsidRPr="00D258DC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258DC">
              <w:rPr>
                <w:rFonts w:cs="B Nazanin" w:hint="cs"/>
                <w:b/>
                <w:bCs/>
                <w:color w:val="002060"/>
                <w:rtl/>
              </w:rPr>
              <w:t xml:space="preserve">غدد اندوکرین  </w:t>
            </w:r>
          </w:p>
          <w:p w:rsidR="00D258DC" w:rsidRPr="00D258DC" w:rsidRDefault="00D258DC" w:rsidP="00D258DC">
            <w:pPr>
              <w:spacing w:after="200" w:line="276" w:lineRule="auto"/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26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3971"/>
        <w:gridCol w:w="847"/>
        <w:gridCol w:w="854"/>
        <w:gridCol w:w="724"/>
        <w:gridCol w:w="1654"/>
        <w:gridCol w:w="2220"/>
        <w:gridCol w:w="2205"/>
      </w:tblGrid>
      <w:tr w:rsidR="00D258DC" w:rsidRPr="00D258DC" w:rsidTr="002E55FD">
        <w:trPr>
          <w:trHeight w:val="276"/>
        </w:trPr>
        <w:tc>
          <w:tcPr>
            <w:tcW w:w="966" w:type="pct"/>
            <w:vMerge w:val="restart"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284" w:type="pct"/>
            <w:vMerge w:val="restart"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784" w:type="pct"/>
            <w:gridSpan w:val="3"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3" w:type="pct"/>
            <w:vMerge w:val="restart"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D258DC" w:rsidRPr="00D258DC" w:rsidTr="002E55FD">
        <w:trPr>
          <w:trHeight w:val="570"/>
        </w:trPr>
        <w:tc>
          <w:tcPr>
            <w:tcW w:w="966" w:type="pct"/>
            <w:vMerge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284" w:type="pct"/>
            <w:vMerge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4" w:type="pct"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258DC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6" w:type="pct"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عاطفی</w:t>
            </w:r>
          </w:p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258DC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34" w:type="pct"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258DC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3" w:type="pct"/>
            <w:vMerge/>
            <w:shd w:val="clear" w:color="auto" w:fill="F2F2F2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</w:tr>
      <w:tr w:rsidR="00D258DC" w:rsidRPr="00D258DC" w:rsidTr="002E55FD">
        <w:trPr>
          <w:trHeight w:val="1083"/>
        </w:trPr>
        <w:tc>
          <w:tcPr>
            <w:tcW w:w="966" w:type="pct"/>
            <w:vMerge w:val="restar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 xml:space="preserve">1. </w:t>
            </w: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غدد اندوکرین   </w:t>
            </w:r>
            <w:r w:rsidRPr="002E74D0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  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 xml:space="preserve">2. </w:t>
            </w:r>
            <w:r w:rsidRPr="00D258DC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 xml:space="preserve">1-1 </w:t>
            </w:r>
            <w:r w:rsidRPr="00D258DC">
              <w:rPr>
                <w:rFonts w:cs="B Nazanin" w:hint="cs"/>
                <w:b/>
                <w:bCs/>
                <w:color w:val="002060"/>
                <w:rtl/>
              </w:rPr>
              <w:t xml:space="preserve">   </w:t>
            </w:r>
            <w:r w:rsidR="00B21B04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B21B04">
              <w:rPr>
                <w:rFonts w:cs="B Nazanin" w:hint="cs"/>
                <w:b/>
                <w:bCs/>
                <w:color w:val="002060"/>
                <w:rtl/>
              </w:rPr>
              <w:t xml:space="preserve">نمایش بخش های مختلف غده هیپوتالاموس  </w:t>
            </w:r>
            <w:r w:rsidR="00B21B04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 xml:space="preserve">1-2 </w:t>
            </w:r>
            <w:r w:rsidRPr="00D258DC">
              <w:rPr>
                <w:rFonts w:cs="B Nazanin" w:hint="cs"/>
                <w:b/>
                <w:bCs/>
                <w:color w:val="002060"/>
                <w:rtl/>
              </w:rPr>
              <w:t xml:space="preserve">   </w:t>
            </w:r>
            <w:r w:rsidR="00B21B04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B21B04">
              <w:rPr>
                <w:rFonts w:cs="B Nazanin" w:hint="cs"/>
                <w:b/>
                <w:bCs/>
                <w:color w:val="002060"/>
                <w:rtl/>
              </w:rPr>
              <w:t xml:space="preserve">نمایش غده هیپوفیز  </w:t>
            </w:r>
          </w:p>
          <w:p w:rsidR="00B21B04" w:rsidRDefault="00D258DC" w:rsidP="00D258DC">
            <w:pPr>
              <w:spacing w:after="0" w:line="240" w:lineRule="auto"/>
              <w:rPr>
                <w:rFonts w:cs="B Nazanin"/>
                <w:b/>
                <w:bCs/>
                <w:color w:val="002060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 xml:space="preserve">1-3 </w:t>
            </w:r>
            <w:r w:rsidRPr="00D258DC">
              <w:rPr>
                <w:rFonts w:cs="B Nazanin" w:hint="cs"/>
                <w:b/>
                <w:bCs/>
                <w:color w:val="002060"/>
                <w:rtl/>
              </w:rPr>
              <w:t xml:space="preserve">   </w:t>
            </w:r>
            <w:r w:rsidR="00B21B04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B21B04">
              <w:rPr>
                <w:rFonts w:cs="B Nazanin" w:hint="cs"/>
                <w:b/>
                <w:bCs/>
                <w:color w:val="002060"/>
                <w:rtl/>
              </w:rPr>
              <w:t xml:space="preserve">غده تیروئید و مجاورات  و عروق و اعصاب آن </w:t>
            </w:r>
          </w:p>
          <w:p w:rsidR="00D258DC" w:rsidRPr="00D258DC" w:rsidRDefault="00B21B04" w:rsidP="00D258DC">
            <w:pPr>
              <w:spacing w:after="0" w:line="240" w:lineRule="auto"/>
              <w:rPr>
                <w:rFonts w:cs="B Nazanin"/>
                <w:b/>
                <w:bCs/>
                <w:color w:val="002060"/>
                <w:rtl/>
              </w:rPr>
            </w:pPr>
            <w:r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D258DC" w:rsidRPr="00D258DC">
              <w:rPr>
                <w:rFonts w:ascii="Times New Roman" w:hAnsi="Times New Roman" w:cs="B Mitra" w:hint="cs"/>
                <w:rtl/>
              </w:rPr>
              <w:t xml:space="preserve">1-4 </w:t>
            </w:r>
            <w:r w:rsidR="00D258DC" w:rsidRPr="00D258D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نمایش غده پانکراس همراه با مجاورات و عروق و اعصاب آن  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cs="B Nazanin" w:hint="cs"/>
                <w:b/>
                <w:bCs/>
                <w:color w:val="002060"/>
                <w:rtl/>
              </w:rPr>
              <w:t>مولاژ آناتومی، میز تشریح مجازی و جسد</w:t>
            </w:r>
          </w:p>
        </w:tc>
        <w:tc>
          <w:tcPr>
            <w:tcW w:w="713" w:type="pct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D258DC" w:rsidRPr="00D258DC" w:rsidTr="002E55FD">
        <w:trPr>
          <w:trHeight w:val="1244"/>
        </w:trPr>
        <w:tc>
          <w:tcPr>
            <w:tcW w:w="966" w:type="pct"/>
            <w:vMerge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 xml:space="preserve">2-1 </w:t>
            </w:r>
            <w:r w:rsidRPr="00D258D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D258DC" w:rsidRPr="00D258DC" w:rsidRDefault="00D258DC" w:rsidP="00D258DC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 xml:space="preserve">2-2 </w:t>
            </w:r>
            <w:r w:rsidRPr="00D258D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 xml:space="preserve">2-3 </w:t>
            </w:r>
            <w:r w:rsidRPr="00D258D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 xml:space="preserve">2-4 </w:t>
            </w:r>
            <w:r w:rsidRPr="00D258D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3" w:type="pct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</w:tr>
      <w:tr w:rsidR="00D258DC" w:rsidRPr="00D258DC" w:rsidTr="002E55FD">
        <w:trPr>
          <w:trHeight w:val="1823"/>
        </w:trPr>
        <w:tc>
          <w:tcPr>
            <w:tcW w:w="966" w:type="pct"/>
            <w:vMerge w:val="restar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3.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3-1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3-2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3-3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3" w:type="pct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</w:tr>
      <w:tr w:rsidR="00D258DC" w:rsidRPr="00D258DC" w:rsidTr="002E55FD">
        <w:trPr>
          <w:trHeight w:val="1809"/>
        </w:trPr>
        <w:tc>
          <w:tcPr>
            <w:tcW w:w="966" w:type="pct"/>
            <w:vMerge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4-1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4-2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4-3</w:t>
            </w:r>
          </w:p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  <w:r w:rsidRPr="00D258DC"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3" w:type="pct"/>
            <w:vAlign w:val="center"/>
          </w:tcPr>
          <w:p w:rsidR="00D258DC" w:rsidRPr="00D258DC" w:rsidRDefault="00D258DC" w:rsidP="00D258DC">
            <w:pPr>
              <w:spacing w:after="0" w:line="240" w:lineRule="auto"/>
              <w:rPr>
                <w:rFonts w:ascii="Times New Roman" w:hAnsi="Times New Roman" w:cs="B Mitra"/>
                <w:rtl/>
              </w:rPr>
            </w:pPr>
          </w:p>
        </w:tc>
      </w:tr>
    </w:tbl>
    <w:p w:rsidR="00D258DC" w:rsidRPr="00D258DC" w:rsidRDefault="00D258DC" w:rsidP="00D258DC">
      <w:pPr>
        <w:ind w:right="-778"/>
        <w:rPr>
          <w:rFonts w:cs="B Nazanin"/>
          <w:rtl/>
        </w:rPr>
      </w:pPr>
    </w:p>
    <w:p w:rsidR="00D258DC" w:rsidRPr="00D258DC" w:rsidRDefault="00D258DC" w:rsidP="00D258DC">
      <w:pPr>
        <w:ind w:right="-778"/>
        <w:rPr>
          <w:rFonts w:cs="B Nazanin"/>
          <w:rtl/>
        </w:rPr>
      </w:pPr>
    </w:p>
    <w:p w:rsidR="00D258DC" w:rsidRPr="00D258DC" w:rsidRDefault="00D258DC" w:rsidP="00D258DC">
      <w:pPr>
        <w:ind w:right="-778"/>
        <w:rPr>
          <w:rFonts w:cs="B Nazanin"/>
          <w:rtl/>
        </w:rPr>
      </w:pPr>
    </w:p>
    <w:p w:rsidR="00D258DC" w:rsidRPr="00D258DC" w:rsidRDefault="00D258DC" w:rsidP="00D258D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D258DC" w:rsidRPr="00D258DC" w:rsidRDefault="00D258DC" w:rsidP="00D258DC">
      <w:pPr>
        <w:ind w:right="-778"/>
        <w:rPr>
          <w:rFonts w:cs="B Nazanin"/>
          <w:rtl/>
        </w:rPr>
      </w:pPr>
    </w:p>
    <w:p w:rsidR="00D258DC" w:rsidRPr="00364003" w:rsidRDefault="00D258DC" w:rsidP="006F1EAC">
      <w:pPr>
        <w:ind w:right="-778"/>
        <w:rPr>
          <w:rFonts w:cs="B Nazanin"/>
          <w:rtl/>
        </w:rPr>
      </w:pPr>
    </w:p>
    <w:sectPr w:rsidR="00D258DC" w:rsidRPr="00364003" w:rsidSect="004F6713">
      <w:headerReference w:type="even" r:id="rId8"/>
      <w:headerReference w:type="default" r:id="rId9"/>
      <w:footerReference w:type="even" r:id="rId10"/>
      <w:headerReference w:type="first" r:id="rId11"/>
      <w:pgSz w:w="16838" w:h="11906" w:orient="landscape" w:code="9"/>
      <w:pgMar w:top="426" w:right="2804" w:bottom="709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122" w:rsidRDefault="00EF3122">
      <w:pPr>
        <w:spacing w:after="0" w:line="240" w:lineRule="auto"/>
      </w:pPr>
      <w:r>
        <w:separator/>
      </w:r>
    </w:p>
  </w:endnote>
  <w:endnote w:type="continuationSeparator" w:id="0">
    <w:p w:rsidR="00EF3122" w:rsidRDefault="00EF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289" w:rsidRDefault="00141289" w:rsidP="00912A0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41289" w:rsidRDefault="00141289" w:rsidP="00912A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122" w:rsidRDefault="00EF3122">
      <w:pPr>
        <w:spacing w:after="0" w:line="240" w:lineRule="auto"/>
      </w:pPr>
      <w:r>
        <w:separator/>
      </w:r>
    </w:p>
  </w:footnote>
  <w:footnote w:type="continuationSeparator" w:id="0">
    <w:p w:rsidR="00EF3122" w:rsidRDefault="00EF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289" w:rsidRDefault="0014128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5" o:spid="_x0000_s2050" type="#_x0000_t136" style="position:absolute;left:0;text-align:left;margin-left:0;margin-top:0;width:545.5pt;height:40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289" w:rsidRDefault="0014128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6" o:spid="_x0000_s2051" type="#_x0000_t136" style="position:absolute;left:0;text-align:left;margin-left:0;margin-top:0;width:545.5pt;height:40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289" w:rsidRDefault="0014128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4" o:spid="_x0000_s2049" type="#_x0000_t136" style="position:absolute;left:0;text-align:left;margin-left:0;margin-top:0;width:545.5pt;height:40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90130"/>
    <w:multiLevelType w:val="hybridMultilevel"/>
    <w:tmpl w:val="CC9AAB6A"/>
    <w:lvl w:ilvl="0" w:tplc="A73C5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BE"/>
    <w:rsid w:val="0000285B"/>
    <w:rsid w:val="00002B98"/>
    <w:rsid w:val="00016BE2"/>
    <w:rsid w:val="00027F76"/>
    <w:rsid w:val="00045C77"/>
    <w:rsid w:val="00073244"/>
    <w:rsid w:val="00095D1B"/>
    <w:rsid w:val="000A41C6"/>
    <w:rsid w:val="000C3799"/>
    <w:rsid w:val="000E08DB"/>
    <w:rsid w:val="000F0315"/>
    <w:rsid w:val="0010584D"/>
    <w:rsid w:val="0012305F"/>
    <w:rsid w:val="00126840"/>
    <w:rsid w:val="001268DF"/>
    <w:rsid w:val="00133119"/>
    <w:rsid w:val="00141289"/>
    <w:rsid w:val="0014219F"/>
    <w:rsid w:val="00176B34"/>
    <w:rsid w:val="00191634"/>
    <w:rsid w:val="00191DAF"/>
    <w:rsid w:val="001A1BE3"/>
    <w:rsid w:val="001A202E"/>
    <w:rsid w:val="001A4AF3"/>
    <w:rsid w:val="001C0D35"/>
    <w:rsid w:val="001C62AF"/>
    <w:rsid w:val="001E42E7"/>
    <w:rsid w:val="001E7665"/>
    <w:rsid w:val="001F5949"/>
    <w:rsid w:val="001F657A"/>
    <w:rsid w:val="001F7337"/>
    <w:rsid w:val="00226EE2"/>
    <w:rsid w:val="0023271B"/>
    <w:rsid w:val="0023491D"/>
    <w:rsid w:val="0024267F"/>
    <w:rsid w:val="00271EBD"/>
    <w:rsid w:val="00287611"/>
    <w:rsid w:val="00293DD6"/>
    <w:rsid w:val="00296C3C"/>
    <w:rsid w:val="002A6D82"/>
    <w:rsid w:val="002C1A9C"/>
    <w:rsid w:val="002C32BE"/>
    <w:rsid w:val="002F4E8D"/>
    <w:rsid w:val="0030263D"/>
    <w:rsid w:val="00303D73"/>
    <w:rsid w:val="00313AF2"/>
    <w:rsid w:val="00320786"/>
    <w:rsid w:val="0033241F"/>
    <w:rsid w:val="00332C33"/>
    <w:rsid w:val="00332FB9"/>
    <w:rsid w:val="003545F8"/>
    <w:rsid w:val="00364003"/>
    <w:rsid w:val="00372971"/>
    <w:rsid w:val="00386007"/>
    <w:rsid w:val="003872A3"/>
    <w:rsid w:val="003B0F78"/>
    <w:rsid w:val="003D3BCB"/>
    <w:rsid w:val="00417938"/>
    <w:rsid w:val="004245CE"/>
    <w:rsid w:val="00426E0C"/>
    <w:rsid w:val="00430CFD"/>
    <w:rsid w:val="004545AA"/>
    <w:rsid w:val="004569A2"/>
    <w:rsid w:val="00456CA0"/>
    <w:rsid w:val="00473FCD"/>
    <w:rsid w:val="004853DB"/>
    <w:rsid w:val="004B0651"/>
    <w:rsid w:val="004B6D44"/>
    <w:rsid w:val="004F6713"/>
    <w:rsid w:val="0054382E"/>
    <w:rsid w:val="00544BFA"/>
    <w:rsid w:val="00561F4B"/>
    <w:rsid w:val="00584DD9"/>
    <w:rsid w:val="00593000"/>
    <w:rsid w:val="005B2581"/>
    <w:rsid w:val="005C6647"/>
    <w:rsid w:val="005D00C7"/>
    <w:rsid w:val="005D2A4C"/>
    <w:rsid w:val="005E09B7"/>
    <w:rsid w:val="005E287F"/>
    <w:rsid w:val="005F354C"/>
    <w:rsid w:val="00606893"/>
    <w:rsid w:val="00634551"/>
    <w:rsid w:val="00635916"/>
    <w:rsid w:val="006465F8"/>
    <w:rsid w:val="0066134D"/>
    <w:rsid w:val="006633ED"/>
    <w:rsid w:val="00666994"/>
    <w:rsid w:val="0067791B"/>
    <w:rsid w:val="006A1FAE"/>
    <w:rsid w:val="006C27FD"/>
    <w:rsid w:val="006C435B"/>
    <w:rsid w:val="006C5238"/>
    <w:rsid w:val="006C7462"/>
    <w:rsid w:val="006D0737"/>
    <w:rsid w:val="006F1EAC"/>
    <w:rsid w:val="006F38F3"/>
    <w:rsid w:val="006F7ABE"/>
    <w:rsid w:val="00706465"/>
    <w:rsid w:val="00706B72"/>
    <w:rsid w:val="00712769"/>
    <w:rsid w:val="0072695E"/>
    <w:rsid w:val="00747E0A"/>
    <w:rsid w:val="00754E0B"/>
    <w:rsid w:val="007876AB"/>
    <w:rsid w:val="007B6CF3"/>
    <w:rsid w:val="007D1266"/>
    <w:rsid w:val="007D7F40"/>
    <w:rsid w:val="007F4008"/>
    <w:rsid w:val="007F4974"/>
    <w:rsid w:val="007F5B12"/>
    <w:rsid w:val="00805B1B"/>
    <w:rsid w:val="00841CC3"/>
    <w:rsid w:val="00850EE6"/>
    <w:rsid w:val="00872ADE"/>
    <w:rsid w:val="008A2824"/>
    <w:rsid w:val="008B0FED"/>
    <w:rsid w:val="008B7284"/>
    <w:rsid w:val="00905358"/>
    <w:rsid w:val="00912A09"/>
    <w:rsid w:val="0091367B"/>
    <w:rsid w:val="00920AC7"/>
    <w:rsid w:val="00932EA0"/>
    <w:rsid w:val="00933815"/>
    <w:rsid w:val="009370AC"/>
    <w:rsid w:val="00960342"/>
    <w:rsid w:val="00965E65"/>
    <w:rsid w:val="009665B8"/>
    <w:rsid w:val="009740CA"/>
    <w:rsid w:val="009924E0"/>
    <w:rsid w:val="009B0070"/>
    <w:rsid w:val="009B64E7"/>
    <w:rsid w:val="009B7B11"/>
    <w:rsid w:val="009C4B21"/>
    <w:rsid w:val="00A22078"/>
    <w:rsid w:val="00A57C71"/>
    <w:rsid w:val="00AB2276"/>
    <w:rsid w:val="00AD4A13"/>
    <w:rsid w:val="00AE2FBB"/>
    <w:rsid w:val="00AF12CB"/>
    <w:rsid w:val="00B21B04"/>
    <w:rsid w:val="00B343D7"/>
    <w:rsid w:val="00B3631F"/>
    <w:rsid w:val="00B50234"/>
    <w:rsid w:val="00B70B70"/>
    <w:rsid w:val="00B90E2E"/>
    <w:rsid w:val="00BE5520"/>
    <w:rsid w:val="00BE71B5"/>
    <w:rsid w:val="00C1264F"/>
    <w:rsid w:val="00C12CB9"/>
    <w:rsid w:val="00C2254C"/>
    <w:rsid w:val="00C23F28"/>
    <w:rsid w:val="00C306D8"/>
    <w:rsid w:val="00C43B06"/>
    <w:rsid w:val="00C565EC"/>
    <w:rsid w:val="00C576B0"/>
    <w:rsid w:val="00C607BC"/>
    <w:rsid w:val="00CA275C"/>
    <w:rsid w:val="00CA3251"/>
    <w:rsid w:val="00CC58BA"/>
    <w:rsid w:val="00CD444E"/>
    <w:rsid w:val="00CF3C01"/>
    <w:rsid w:val="00D16A5E"/>
    <w:rsid w:val="00D236D7"/>
    <w:rsid w:val="00D258DC"/>
    <w:rsid w:val="00D3466C"/>
    <w:rsid w:val="00D34DF2"/>
    <w:rsid w:val="00D36F24"/>
    <w:rsid w:val="00D52ABB"/>
    <w:rsid w:val="00D54F52"/>
    <w:rsid w:val="00D56D6C"/>
    <w:rsid w:val="00D814AB"/>
    <w:rsid w:val="00D91F1D"/>
    <w:rsid w:val="00DD3FFA"/>
    <w:rsid w:val="00DF0672"/>
    <w:rsid w:val="00DF0ADA"/>
    <w:rsid w:val="00E01A40"/>
    <w:rsid w:val="00E27E42"/>
    <w:rsid w:val="00E31913"/>
    <w:rsid w:val="00E37F6F"/>
    <w:rsid w:val="00E44C22"/>
    <w:rsid w:val="00E47CDE"/>
    <w:rsid w:val="00E67C24"/>
    <w:rsid w:val="00E70646"/>
    <w:rsid w:val="00E74A7B"/>
    <w:rsid w:val="00E771E4"/>
    <w:rsid w:val="00E83EFF"/>
    <w:rsid w:val="00E87748"/>
    <w:rsid w:val="00E92410"/>
    <w:rsid w:val="00EA339F"/>
    <w:rsid w:val="00EC4053"/>
    <w:rsid w:val="00EF3122"/>
    <w:rsid w:val="00F10927"/>
    <w:rsid w:val="00F15915"/>
    <w:rsid w:val="00F22643"/>
    <w:rsid w:val="00F339B6"/>
    <w:rsid w:val="00F346D5"/>
    <w:rsid w:val="00F41CDA"/>
    <w:rsid w:val="00F506D5"/>
    <w:rsid w:val="00F96C83"/>
    <w:rsid w:val="00FB0217"/>
    <w:rsid w:val="00FC2C36"/>
    <w:rsid w:val="00FE25D8"/>
    <w:rsid w:val="00FE369D"/>
    <w:rsid w:val="00FF0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B6451199-CCF1-4196-9F97-5E437FC6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8D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56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26</Pages>
  <Words>2780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cp:lastModifiedBy>Ashkan Rayaneh</cp:lastModifiedBy>
  <cp:revision>13</cp:revision>
  <cp:lastPrinted>2021-06-23T07:39:00Z</cp:lastPrinted>
  <dcterms:created xsi:type="dcterms:W3CDTF">2023-09-24T09:06:00Z</dcterms:created>
  <dcterms:modified xsi:type="dcterms:W3CDTF">2023-09-24T11:43:00Z</dcterms:modified>
</cp:coreProperties>
</file>